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4A7" w:rsidRPr="0035421A" w:rsidRDefault="00426460" w:rsidP="0035421A">
      <w:pPr>
        <w:jc w:val="both"/>
        <w:rPr>
          <w:rFonts w:asciiTheme="majorBidi" w:hAnsiTheme="majorBidi" w:cstheme="majorBidi"/>
          <w:sz w:val="24"/>
          <w:szCs w:val="24"/>
        </w:rPr>
      </w:pPr>
      <w:proofErr w:type="gramStart"/>
      <w:r w:rsidRPr="0035421A">
        <w:rPr>
          <w:rFonts w:asciiTheme="majorBidi" w:hAnsiTheme="majorBidi" w:cstheme="majorBidi"/>
          <w:sz w:val="24"/>
          <w:szCs w:val="24"/>
        </w:rPr>
        <w:t>Cher(</w:t>
      </w:r>
      <w:proofErr w:type="gramEnd"/>
      <w:r w:rsidRPr="0035421A">
        <w:rPr>
          <w:rFonts w:asciiTheme="majorBidi" w:hAnsiTheme="majorBidi" w:cstheme="majorBidi"/>
          <w:sz w:val="24"/>
          <w:szCs w:val="24"/>
        </w:rPr>
        <w:t xml:space="preserve">e)s </w:t>
      </w:r>
      <w:proofErr w:type="spellStart"/>
      <w:r w:rsidRPr="0035421A">
        <w:rPr>
          <w:rFonts w:asciiTheme="majorBidi" w:hAnsiTheme="majorBidi" w:cstheme="majorBidi"/>
          <w:sz w:val="24"/>
          <w:szCs w:val="24"/>
        </w:rPr>
        <w:t>ami</w:t>
      </w:r>
      <w:proofErr w:type="spellEnd"/>
      <w:r w:rsidRPr="0035421A">
        <w:rPr>
          <w:rFonts w:asciiTheme="majorBidi" w:hAnsiTheme="majorBidi" w:cstheme="majorBidi"/>
          <w:sz w:val="24"/>
          <w:szCs w:val="24"/>
        </w:rPr>
        <w:t>(e)s</w:t>
      </w:r>
    </w:p>
    <w:p w:rsidR="00722722" w:rsidRPr="0035421A" w:rsidRDefault="00426460" w:rsidP="0035421A">
      <w:pPr>
        <w:jc w:val="both"/>
        <w:rPr>
          <w:rFonts w:asciiTheme="majorBidi" w:hAnsiTheme="majorBidi" w:cstheme="majorBidi"/>
          <w:sz w:val="24"/>
          <w:szCs w:val="24"/>
          <w:lang w:val="fr-FR"/>
        </w:rPr>
      </w:pPr>
      <w:r w:rsidRPr="0035421A">
        <w:rPr>
          <w:rFonts w:asciiTheme="majorBidi" w:hAnsiTheme="majorBidi" w:cstheme="majorBidi"/>
          <w:sz w:val="24"/>
          <w:szCs w:val="24"/>
          <w:lang w:val="fr-FR"/>
        </w:rPr>
        <w:t>Je vous salue et souhaite que cette nouvelle année a bien démarré avec toute la bonne volonté que vous portez au Cœur, et en pleine confiance en Dieu, pour que vous puissiez vivre ses heureuses révélations, et pour que vous produisiez de bons fruits qui montrent votre foi, votre amour et votre attachement au Seigneur, source de la vie et notre seule espérance qui n’est d’autre</w:t>
      </w:r>
      <w:r w:rsidR="00D4635A" w:rsidRPr="0035421A">
        <w:rPr>
          <w:rFonts w:asciiTheme="majorBidi" w:hAnsiTheme="majorBidi" w:cstheme="majorBidi"/>
          <w:sz w:val="24"/>
          <w:szCs w:val="24"/>
          <w:lang w:val="fr-FR"/>
        </w:rPr>
        <w:t xml:space="preserve"> que</w:t>
      </w:r>
      <w:r w:rsidRPr="0035421A">
        <w:rPr>
          <w:rFonts w:asciiTheme="majorBidi" w:hAnsiTheme="majorBidi" w:cstheme="majorBidi"/>
          <w:sz w:val="24"/>
          <w:szCs w:val="24"/>
          <w:lang w:val="fr-FR"/>
        </w:rPr>
        <w:t xml:space="preserve"> d’aboutir à la vie éternelle, que les bons croyants et serviteurs l’expérimente</w:t>
      </w:r>
      <w:r w:rsidR="00D4635A" w:rsidRPr="0035421A">
        <w:rPr>
          <w:rFonts w:asciiTheme="majorBidi" w:hAnsiTheme="majorBidi" w:cstheme="majorBidi"/>
          <w:sz w:val="24"/>
          <w:szCs w:val="24"/>
          <w:lang w:val="fr-FR"/>
        </w:rPr>
        <w:t>nt</w:t>
      </w:r>
      <w:r w:rsidRPr="0035421A">
        <w:rPr>
          <w:rFonts w:asciiTheme="majorBidi" w:hAnsiTheme="majorBidi" w:cstheme="majorBidi"/>
          <w:sz w:val="24"/>
          <w:szCs w:val="24"/>
          <w:lang w:val="fr-FR"/>
        </w:rPr>
        <w:t xml:space="preserve"> jour après jour, jusqu'à ce qu’elle se manifeste pleinement le jour du Seigneur, où nous entendons la voix majestueuse et vivifiante du Seigneur</w:t>
      </w:r>
      <w:r w:rsidR="00D4635A" w:rsidRPr="0035421A">
        <w:rPr>
          <w:rFonts w:asciiTheme="majorBidi" w:hAnsiTheme="majorBidi" w:cstheme="majorBidi"/>
          <w:sz w:val="24"/>
          <w:szCs w:val="24"/>
          <w:lang w:val="fr-FR"/>
        </w:rPr>
        <w:t xml:space="preserve"> qui nous dira, comme l’avez déjà dit et promis dans son Evangile : « </w:t>
      </w:r>
      <w:r w:rsidR="00D4635A" w:rsidRPr="0035421A">
        <w:rPr>
          <w:rStyle w:val="Accentuation"/>
          <w:rFonts w:asciiTheme="majorBidi" w:hAnsiTheme="majorBidi" w:cstheme="majorBidi"/>
          <w:sz w:val="24"/>
          <w:szCs w:val="24"/>
          <w:lang w:val="fr-FR"/>
        </w:rPr>
        <w:t>Vous</w:t>
      </w:r>
      <w:r w:rsidR="00D4635A" w:rsidRPr="0035421A">
        <w:rPr>
          <w:rStyle w:val="st"/>
          <w:rFonts w:asciiTheme="majorBidi" w:hAnsiTheme="majorBidi" w:cstheme="majorBidi"/>
          <w:sz w:val="24"/>
          <w:szCs w:val="24"/>
          <w:lang w:val="fr-FR"/>
        </w:rPr>
        <w:t xml:space="preserve"> avez été </w:t>
      </w:r>
      <w:r w:rsidR="00D4635A" w:rsidRPr="0035421A">
        <w:rPr>
          <w:rStyle w:val="Accentuation"/>
          <w:rFonts w:asciiTheme="majorBidi" w:hAnsiTheme="majorBidi" w:cstheme="majorBidi"/>
          <w:sz w:val="24"/>
          <w:szCs w:val="24"/>
          <w:lang w:val="fr-FR"/>
        </w:rPr>
        <w:t>fidèle</w:t>
      </w:r>
      <w:r w:rsidR="00D4635A" w:rsidRPr="0035421A">
        <w:rPr>
          <w:rStyle w:val="st"/>
          <w:rFonts w:asciiTheme="majorBidi" w:hAnsiTheme="majorBidi" w:cstheme="majorBidi"/>
          <w:sz w:val="24"/>
          <w:szCs w:val="24"/>
          <w:lang w:val="fr-FR"/>
        </w:rPr>
        <w:t xml:space="preserve"> dans les </w:t>
      </w:r>
      <w:r w:rsidR="00D4635A" w:rsidRPr="0035421A">
        <w:rPr>
          <w:rStyle w:val="Accentuation"/>
          <w:rFonts w:asciiTheme="majorBidi" w:hAnsiTheme="majorBidi" w:cstheme="majorBidi"/>
          <w:sz w:val="24"/>
          <w:szCs w:val="24"/>
          <w:lang w:val="fr-FR"/>
        </w:rPr>
        <w:t>petites choses</w:t>
      </w:r>
      <w:r w:rsidR="00D4635A" w:rsidRPr="0035421A">
        <w:rPr>
          <w:rStyle w:val="st"/>
          <w:rFonts w:asciiTheme="majorBidi" w:hAnsiTheme="majorBidi" w:cstheme="majorBidi"/>
          <w:sz w:val="24"/>
          <w:szCs w:val="24"/>
          <w:lang w:val="fr-FR"/>
        </w:rPr>
        <w:t xml:space="preserve">, je </w:t>
      </w:r>
      <w:r w:rsidR="00D4635A" w:rsidRPr="0035421A">
        <w:rPr>
          <w:rStyle w:val="Accentuation"/>
          <w:rFonts w:asciiTheme="majorBidi" w:hAnsiTheme="majorBidi" w:cstheme="majorBidi"/>
          <w:sz w:val="24"/>
          <w:szCs w:val="24"/>
          <w:lang w:val="fr-FR"/>
        </w:rPr>
        <w:t>vous</w:t>
      </w:r>
      <w:r w:rsidR="00D4635A" w:rsidRPr="0035421A">
        <w:rPr>
          <w:rStyle w:val="st"/>
          <w:rFonts w:asciiTheme="majorBidi" w:hAnsiTheme="majorBidi" w:cstheme="majorBidi"/>
          <w:sz w:val="24"/>
          <w:szCs w:val="24"/>
          <w:lang w:val="fr-FR"/>
        </w:rPr>
        <w:t xml:space="preserve"> établirai dans les grandes » (Mt 25, 21).</w:t>
      </w:r>
      <w:r w:rsidRPr="0035421A">
        <w:rPr>
          <w:rFonts w:asciiTheme="majorBidi" w:hAnsiTheme="majorBidi" w:cstheme="majorBidi"/>
          <w:sz w:val="24"/>
          <w:szCs w:val="24"/>
          <w:lang w:val="fr-FR"/>
        </w:rPr>
        <w:t xml:space="preserve">  </w:t>
      </w:r>
      <w:r w:rsidR="00D4635A" w:rsidRPr="0035421A">
        <w:rPr>
          <w:rFonts w:asciiTheme="majorBidi" w:hAnsiTheme="majorBidi" w:cstheme="majorBidi"/>
          <w:sz w:val="24"/>
          <w:szCs w:val="24"/>
          <w:lang w:val="fr-FR"/>
        </w:rPr>
        <w:t xml:space="preserve">Voila le salut que chacun de nous est responsable de l’accueillir et de le vivre, et que sans aucune excuse à faire auprès de Dieu, nous savons si nous serons de ceux et celles qui sont déjà sauvés, par leur foi et leur fidélité à Dieu, à l’homme et à la nature, qui ont témoigné et ne cessent de témoigner la vérité, </w:t>
      </w:r>
      <w:r w:rsidR="00CC5FEA" w:rsidRPr="0035421A">
        <w:rPr>
          <w:rFonts w:asciiTheme="majorBidi" w:hAnsiTheme="majorBidi" w:cstheme="majorBidi"/>
          <w:sz w:val="24"/>
          <w:szCs w:val="24"/>
          <w:lang w:val="fr-FR"/>
        </w:rPr>
        <w:t xml:space="preserve">la justice, </w:t>
      </w:r>
      <w:r w:rsidR="00D4635A" w:rsidRPr="0035421A">
        <w:rPr>
          <w:rFonts w:asciiTheme="majorBidi" w:hAnsiTheme="majorBidi" w:cstheme="majorBidi"/>
          <w:sz w:val="24"/>
          <w:szCs w:val="24"/>
          <w:lang w:val="fr-FR"/>
        </w:rPr>
        <w:t>l’amour et la miséricorde de Dieu. Autrement no</w:t>
      </w:r>
      <w:r w:rsidR="00CC5FEA" w:rsidRPr="0035421A">
        <w:rPr>
          <w:rFonts w:asciiTheme="majorBidi" w:hAnsiTheme="majorBidi" w:cstheme="majorBidi"/>
          <w:sz w:val="24"/>
          <w:szCs w:val="24"/>
          <w:lang w:val="fr-FR"/>
        </w:rPr>
        <w:t xml:space="preserve">us serons parmi les malheureux et les malheureuses, en écoutant le verdict proportionnel non seulement à  nos œuvres, que ce soit bonnes ou mauvaises, mais à nos intentions et à notre loyauté : serviteurs inutiles… (Mt 25, 30 et s.). Nous sommes appelés cher(e)s ami(e)s d’être saints, et de vivre une vie de sainteté. On n’a pas autre choix. Car </w:t>
      </w:r>
      <w:r w:rsidR="00106671" w:rsidRPr="0035421A">
        <w:rPr>
          <w:rFonts w:asciiTheme="majorBidi" w:hAnsiTheme="majorBidi" w:cstheme="majorBidi"/>
          <w:sz w:val="24"/>
          <w:szCs w:val="24"/>
          <w:lang w:val="fr-FR"/>
        </w:rPr>
        <w:t>on est né pour vivre pleinement dans la joie et dans l’amour, dans la paix et dans la confiance, dans la justice et dans la miséricorde. Toute qualité ou tout bien humain séparé du pardon et de la miséricorde, ne sert à rien, voir il nous condamne et nous porte le malheur. Sans la miséricorde l’homme fait preuve d’une férocité atroce, que ce soit physique que ce soit psychique</w:t>
      </w:r>
      <w:r w:rsidR="00722722" w:rsidRPr="0035421A">
        <w:rPr>
          <w:rFonts w:asciiTheme="majorBidi" w:hAnsiTheme="majorBidi" w:cstheme="majorBidi"/>
          <w:sz w:val="24"/>
          <w:szCs w:val="24"/>
          <w:lang w:val="fr-FR"/>
        </w:rPr>
        <w:t>-spirituel</w:t>
      </w:r>
      <w:r w:rsidR="00106671" w:rsidRPr="0035421A">
        <w:rPr>
          <w:rFonts w:asciiTheme="majorBidi" w:hAnsiTheme="majorBidi" w:cstheme="majorBidi"/>
          <w:sz w:val="24"/>
          <w:szCs w:val="24"/>
          <w:lang w:val="fr-FR"/>
        </w:rPr>
        <w:t>, et par conséquent il est aveuglé par l’esprit de ce monde, qui est un esprit du mensonge et d’inimitié, de la soif au pouvoir et à l’</w:t>
      </w:r>
      <w:r w:rsidR="00722722" w:rsidRPr="0035421A">
        <w:rPr>
          <w:rFonts w:asciiTheme="majorBidi" w:hAnsiTheme="majorBidi" w:cstheme="majorBidi"/>
          <w:sz w:val="24"/>
          <w:szCs w:val="24"/>
          <w:lang w:val="fr-FR"/>
        </w:rPr>
        <w:t>argent ; cet esprit qui coupe l’homme de Dieu, de l’autre et de lui-même, pour être une proie dans le filet du mal et de ses forces ténébreuses.</w:t>
      </w:r>
    </w:p>
    <w:p w:rsidR="00881627" w:rsidRPr="0035421A" w:rsidRDefault="00722722" w:rsidP="0035421A">
      <w:pPr>
        <w:jc w:val="both"/>
        <w:rPr>
          <w:rFonts w:asciiTheme="majorBidi" w:hAnsiTheme="majorBidi" w:cstheme="majorBidi"/>
          <w:sz w:val="24"/>
          <w:szCs w:val="24"/>
          <w:lang w:val="fr-FR"/>
        </w:rPr>
      </w:pPr>
      <w:r w:rsidRPr="0035421A">
        <w:rPr>
          <w:rFonts w:asciiTheme="majorBidi" w:hAnsiTheme="majorBidi" w:cstheme="majorBidi"/>
          <w:sz w:val="24"/>
          <w:szCs w:val="24"/>
          <w:lang w:val="fr-FR"/>
        </w:rPr>
        <w:t>Dieu fait Homme, pourquoi ? Justement pour éclairer chacun de nous, tout homme et toute femme, de prendre conscience de la gravité de la situation, « personne n’est sans péché », « personne n’est à l’écart du mal et de ses pièges », et que sans le Christ nous sommes tous condamnés, par nous même</w:t>
      </w:r>
      <w:r w:rsidR="00FE4123" w:rsidRPr="0035421A">
        <w:rPr>
          <w:rFonts w:asciiTheme="majorBidi" w:hAnsiTheme="majorBidi" w:cstheme="majorBidi"/>
          <w:sz w:val="24"/>
          <w:szCs w:val="24"/>
          <w:lang w:val="fr-FR"/>
        </w:rPr>
        <w:t>s</w:t>
      </w:r>
      <w:r w:rsidRPr="0035421A">
        <w:rPr>
          <w:rFonts w:asciiTheme="majorBidi" w:hAnsiTheme="majorBidi" w:cstheme="majorBidi"/>
          <w:sz w:val="24"/>
          <w:szCs w:val="24"/>
          <w:lang w:val="fr-FR"/>
        </w:rPr>
        <w:t>, par notre volonté, par notre décision. Dieu fait Homme, pour que chacun de nous puisse être sauvé</w:t>
      </w:r>
      <w:r w:rsidR="00FE4123" w:rsidRPr="0035421A">
        <w:rPr>
          <w:rFonts w:asciiTheme="majorBidi" w:hAnsiTheme="majorBidi" w:cstheme="majorBidi"/>
          <w:sz w:val="24"/>
          <w:szCs w:val="24"/>
          <w:lang w:val="fr-FR"/>
        </w:rPr>
        <w:t> ;</w:t>
      </w:r>
      <w:r w:rsidRPr="0035421A">
        <w:rPr>
          <w:rFonts w:asciiTheme="majorBidi" w:hAnsiTheme="majorBidi" w:cstheme="majorBidi"/>
          <w:sz w:val="24"/>
          <w:szCs w:val="24"/>
          <w:lang w:val="fr-FR"/>
        </w:rPr>
        <w:t xml:space="preserve"> puisse connaitre sa glorieuse et majestueuse identité, comme crée à l’image et à</w:t>
      </w:r>
      <w:r w:rsidR="00FE4123" w:rsidRPr="0035421A">
        <w:rPr>
          <w:rFonts w:asciiTheme="majorBidi" w:hAnsiTheme="majorBidi" w:cstheme="majorBidi"/>
          <w:sz w:val="24"/>
          <w:szCs w:val="24"/>
          <w:lang w:val="fr-FR"/>
        </w:rPr>
        <w:t xml:space="preserve"> la ressemblance de Dieu ; puisse discerner le bien du mal ; puisse constater que sans Dieu il est perdu, et son éternité n’est que ténèbres et chaos, peurs et angoisses, pleurs et grincements de dents comme nous </w:t>
      </w:r>
      <w:r w:rsidR="00881627" w:rsidRPr="0035421A">
        <w:rPr>
          <w:rFonts w:asciiTheme="majorBidi" w:hAnsiTheme="majorBidi" w:cstheme="majorBidi"/>
          <w:sz w:val="24"/>
          <w:szCs w:val="24"/>
          <w:lang w:val="fr-FR"/>
        </w:rPr>
        <w:t xml:space="preserve">le </w:t>
      </w:r>
      <w:r w:rsidR="00FE4123" w:rsidRPr="0035421A">
        <w:rPr>
          <w:rFonts w:asciiTheme="majorBidi" w:hAnsiTheme="majorBidi" w:cstheme="majorBidi"/>
          <w:sz w:val="24"/>
          <w:szCs w:val="24"/>
          <w:lang w:val="fr-FR"/>
        </w:rPr>
        <w:t>dit Jésus (Mt 25, 30), et que nous pouvons déjà le constater nous-mêmes si nous avons un peu de courage</w:t>
      </w:r>
      <w:r w:rsidR="00881627" w:rsidRPr="0035421A">
        <w:rPr>
          <w:rFonts w:asciiTheme="majorBidi" w:hAnsiTheme="majorBidi" w:cstheme="majorBidi"/>
          <w:sz w:val="24"/>
          <w:szCs w:val="24"/>
          <w:lang w:val="fr-FR"/>
        </w:rPr>
        <w:t>, en jetant un coup d’œil</w:t>
      </w:r>
      <w:r w:rsidR="00FE4123" w:rsidRPr="0035421A">
        <w:rPr>
          <w:rFonts w:asciiTheme="majorBidi" w:hAnsiTheme="majorBidi" w:cstheme="majorBidi"/>
          <w:sz w:val="24"/>
          <w:szCs w:val="24"/>
          <w:lang w:val="fr-FR"/>
        </w:rPr>
        <w:t xml:space="preserve"> et </w:t>
      </w:r>
      <w:r w:rsidR="00881627" w:rsidRPr="0035421A">
        <w:rPr>
          <w:rFonts w:asciiTheme="majorBidi" w:hAnsiTheme="majorBidi" w:cstheme="majorBidi"/>
          <w:sz w:val="24"/>
          <w:szCs w:val="24"/>
          <w:lang w:val="fr-FR"/>
        </w:rPr>
        <w:t>en mettant</w:t>
      </w:r>
      <w:r w:rsidR="00FE4123" w:rsidRPr="0035421A">
        <w:rPr>
          <w:rFonts w:asciiTheme="majorBidi" w:hAnsiTheme="majorBidi" w:cstheme="majorBidi"/>
          <w:sz w:val="24"/>
          <w:szCs w:val="24"/>
          <w:lang w:val="fr-FR"/>
        </w:rPr>
        <w:t xml:space="preserve"> le point sur notre vie spirituelle, </w:t>
      </w:r>
      <w:r w:rsidR="00881627" w:rsidRPr="0035421A">
        <w:rPr>
          <w:rFonts w:asciiTheme="majorBidi" w:hAnsiTheme="majorBidi" w:cstheme="majorBidi"/>
          <w:sz w:val="24"/>
          <w:szCs w:val="24"/>
          <w:lang w:val="fr-FR"/>
        </w:rPr>
        <w:t>pour voir si vraiment nous avons une âme et un esprit vivants, heureux, animés et protégés par Dieu ou non. Car tout ce qui est visible, tangible et apparent, disparaitra. Il ne restera que nos âmes et nos esprits. Est-ce que nos esprits sont forts car attachés et unis au Christ</w:t>
      </w:r>
      <w:r w:rsidR="00C02BFB">
        <w:rPr>
          <w:rFonts w:asciiTheme="majorBidi" w:hAnsiTheme="majorBidi" w:cstheme="majorBidi"/>
          <w:sz w:val="24"/>
          <w:szCs w:val="24"/>
          <w:lang w:val="fr-FR"/>
        </w:rPr>
        <w:t>,</w:t>
      </w:r>
      <w:r w:rsidR="00881627" w:rsidRPr="0035421A">
        <w:rPr>
          <w:rFonts w:asciiTheme="majorBidi" w:hAnsiTheme="majorBidi" w:cstheme="majorBidi"/>
          <w:sz w:val="24"/>
          <w:szCs w:val="24"/>
          <w:lang w:val="fr-FR"/>
        </w:rPr>
        <w:t xml:space="preserve"> et donc à la vie qui coule comme une source d’eau jaillissante ? Ou nous sommes attachés à la faiblesse de la chair, et donc à la mort ? </w:t>
      </w:r>
    </w:p>
    <w:p w:rsidR="008C624F" w:rsidRPr="0035421A" w:rsidRDefault="00881627" w:rsidP="0035421A">
      <w:pPr>
        <w:jc w:val="both"/>
        <w:rPr>
          <w:rFonts w:asciiTheme="majorBidi" w:hAnsiTheme="majorBidi" w:cstheme="majorBidi"/>
          <w:sz w:val="24"/>
          <w:szCs w:val="24"/>
          <w:lang w:val="fr-FR"/>
        </w:rPr>
      </w:pPr>
      <w:r w:rsidRPr="0035421A">
        <w:rPr>
          <w:rFonts w:asciiTheme="majorBidi" w:hAnsiTheme="majorBidi" w:cstheme="majorBidi"/>
          <w:sz w:val="24"/>
          <w:szCs w:val="24"/>
          <w:lang w:val="fr-FR"/>
        </w:rPr>
        <w:lastRenderedPageBreak/>
        <w:t xml:space="preserve">Cher(e)s ami(e)s, la vie éternelle n’est pas une illusion ou une invention pour tromper les gens, mais c’est une </w:t>
      </w:r>
      <w:r w:rsidR="008C624F" w:rsidRPr="0035421A">
        <w:rPr>
          <w:rFonts w:asciiTheme="majorBidi" w:hAnsiTheme="majorBidi" w:cstheme="majorBidi"/>
          <w:sz w:val="24"/>
          <w:szCs w:val="24"/>
          <w:lang w:val="fr-FR"/>
        </w:rPr>
        <w:t>vérité</w:t>
      </w:r>
      <w:r w:rsidRPr="0035421A">
        <w:rPr>
          <w:rFonts w:asciiTheme="majorBidi" w:hAnsiTheme="majorBidi" w:cstheme="majorBidi"/>
          <w:sz w:val="24"/>
          <w:szCs w:val="24"/>
          <w:lang w:val="fr-FR"/>
        </w:rPr>
        <w:t xml:space="preserve">, </w:t>
      </w:r>
      <w:r w:rsidR="008C624F" w:rsidRPr="0035421A">
        <w:rPr>
          <w:rFonts w:asciiTheme="majorBidi" w:hAnsiTheme="majorBidi" w:cstheme="majorBidi"/>
          <w:sz w:val="24"/>
          <w:szCs w:val="24"/>
          <w:lang w:val="fr-FR"/>
        </w:rPr>
        <w:t xml:space="preserve">que nous sommes appelés à chercher et vivre, maintenant avant demain, car ca sera tard. Ne ratons pas notre salut pour un plaisir terrestre qui nourrit notre égoïsme et notre mauvaise conception de liberté, pour se prendre pour dieu, qui sera sûr et certain un jour mort et enterré. C'est-à-dire un dieu angoissé, un dieu vide, </w:t>
      </w:r>
      <w:r w:rsidRPr="0035421A">
        <w:rPr>
          <w:rFonts w:asciiTheme="majorBidi" w:hAnsiTheme="majorBidi" w:cstheme="majorBidi"/>
          <w:sz w:val="24"/>
          <w:szCs w:val="24"/>
          <w:lang w:val="fr-FR"/>
        </w:rPr>
        <w:t xml:space="preserve"> </w:t>
      </w:r>
      <w:r w:rsidR="008C624F" w:rsidRPr="0035421A">
        <w:rPr>
          <w:rFonts w:asciiTheme="majorBidi" w:hAnsiTheme="majorBidi" w:cstheme="majorBidi"/>
          <w:sz w:val="24"/>
          <w:szCs w:val="24"/>
          <w:lang w:val="fr-FR"/>
        </w:rPr>
        <w:t xml:space="preserve">un dieu solitaire. </w:t>
      </w:r>
    </w:p>
    <w:p w:rsidR="00582EFD" w:rsidRPr="0035421A" w:rsidRDefault="008C2A0D" w:rsidP="0035421A">
      <w:pPr>
        <w:jc w:val="both"/>
        <w:rPr>
          <w:rStyle w:val="highl"/>
          <w:rFonts w:asciiTheme="majorBidi" w:hAnsiTheme="majorBidi" w:cstheme="majorBidi"/>
          <w:sz w:val="24"/>
          <w:szCs w:val="24"/>
          <w:lang w:val="fr-FR"/>
        </w:rPr>
      </w:pPr>
      <w:r w:rsidRPr="0035421A">
        <w:rPr>
          <w:rFonts w:asciiTheme="majorBidi" w:hAnsiTheme="majorBidi" w:cstheme="majorBidi"/>
          <w:sz w:val="24"/>
          <w:szCs w:val="24"/>
          <w:lang w:val="fr-FR"/>
        </w:rPr>
        <w:t xml:space="preserve">Comment la vie </w:t>
      </w:r>
      <w:r w:rsidR="00582EFD" w:rsidRPr="0035421A">
        <w:rPr>
          <w:rFonts w:asciiTheme="majorBidi" w:hAnsiTheme="majorBidi" w:cstheme="majorBidi"/>
          <w:sz w:val="24"/>
          <w:szCs w:val="24"/>
          <w:lang w:val="fr-FR"/>
        </w:rPr>
        <w:t>éternelle</w:t>
      </w:r>
      <w:r w:rsidRPr="0035421A">
        <w:rPr>
          <w:rFonts w:asciiTheme="majorBidi" w:hAnsiTheme="majorBidi" w:cstheme="majorBidi"/>
          <w:sz w:val="24"/>
          <w:szCs w:val="24"/>
          <w:lang w:val="fr-FR"/>
        </w:rPr>
        <w:t xml:space="preserve"> habite en nous, </w:t>
      </w:r>
      <w:r w:rsidR="00582EFD" w:rsidRPr="0035421A">
        <w:rPr>
          <w:rFonts w:asciiTheme="majorBidi" w:hAnsiTheme="majorBidi" w:cstheme="majorBidi"/>
          <w:sz w:val="24"/>
          <w:szCs w:val="24"/>
          <w:lang w:val="fr-FR"/>
        </w:rPr>
        <w:t>comment savoir qu’elle est présente en nous et comment nous pouvons la témoigner ? C’est le Christ Lui-même qui nous donne la réponse en disant à la samaritaine : « </w:t>
      </w:r>
      <w:r w:rsidR="00582EFD" w:rsidRPr="0035421A">
        <w:rPr>
          <w:rStyle w:val="highl"/>
          <w:rFonts w:asciiTheme="majorBidi" w:hAnsiTheme="majorBidi" w:cstheme="majorBidi"/>
          <w:sz w:val="24"/>
          <w:szCs w:val="24"/>
          <w:lang w:val="fr-FR"/>
        </w:rPr>
        <w:t>mais celui qui boira de l'eau que je lui donnerai n'aura jamais soif, et l'eau que je lui donnerai deviendra en lui une source d'eau qui jaillira jusque dans la vie éternelle » (</w:t>
      </w:r>
      <w:proofErr w:type="spellStart"/>
      <w:r w:rsidR="00582EFD" w:rsidRPr="0035421A">
        <w:rPr>
          <w:rStyle w:val="highl"/>
          <w:rFonts w:asciiTheme="majorBidi" w:hAnsiTheme="majorBidi" w:cstheme="majorBidi"/>
          <w:sz w:val="24"/>
          <w:szCs w:val="24"/>
          <w:lang w:val="fr-FR"/>
        </w:rPr>
        <w:t>Jn</w:t>
      </w:r>
      <w:proofErr w:type="spellEnd"/>
      <w:r w:rsidR="00582EFD" w:rsidRPr="0035421A">
        <w:rPr>
          <w:rStyle w:val="highl"/>
          <w:rFonts w:asciiTheme="majorBidi" w:hAnsiTheme="majorBidi" w:cstheme="majorBidi"/>
          <w:sz w:val="24"/>
          <w:szCs w:val="24"/>
          <w:lang w:val="fr-FR"/>
        </w:rPr>
        <w:t xml:space="preserve"> 4, 14). </w:t>
      </w:r>
    </w:p>
    <w:p w:rsidR="00E26D8A" w:rsidRPr="0035421A" w:rsidRDefault="00582EFD" w:rsidP="00EC0826">
      <w:pPr>
        <w:jc w:val="both"/>
        <w:rPr>
          <w:rStyle w:val="highl"/>
          <w:rFonts w:asciiTheme="majorBidi" w:hAnsiTheme="majorBidi" w:cstheme="majorBidi"/>
          <w:sz w:val="24"/>
          <w:szCs w:val="24"/>
          <w:lang w:val="fr-FR"/>
        </w:rPr>
      </w:pPr>
      <w:r w:rsidRPr="0035421A">
        <w:rPr>
          <w:rStyle w:val="highl"/>
          <w:rFonts w:asciiTheme="majorBidi" w:hAnsiTheme="majorBidi" w:cstheme="majorBidi"/>
          <w:sz w:val="24"/>
          <w:szCs w:val="24"/>
          <w:lang w:val="fr-FR"/>
        </w:rPr>
        <w:t xml:space="preserve">Quelle est cette eau que le Christ seulement peut la donner et l’offrir gratuitement, et qui nous conduise à la vie éternelle ? C’est l’eau du baptême, qui est pour l’homme qui cherche le sens </w:t>
      </w:r>
      <w:r w:rsidR="00830941" w:rsidRPr="0035421A">
        <w:rPr>
          <w:rStyle w:val="highl"/>
          <w:rFonts w:asciiTheme="majorBidi" w:hAnsiTheme="majorBidi" w:cstheme="majorBidi"/>
          <w:sz w:val="24"/>
          <w:szCs w:val="24"/>
          <w:lang w:val="fr-FR"/>
        </w:rPr>
        <w:t xml:space="preserve">existentiel </w:t>
      </w:r>
      <w:r w:rsidRPr="0035421A">
        <w:rPr>
          <w:rStyle w:val="highl"/>
          <w:rFonts w:asciiTheme="majorBidi" w:hAnsiTheme="majorBidi" w:cstheme="majorBidi"/>
          <w:sz w:val="24"/>
          <w:szCs w:val="24"/>
          <w:lang w:val="fr-FR"/>
        </w:rPr>
        <w:t xml:space="preserve">et la sagesse de la Vie, et donc qui cherche Dieu, </w:t>
      </w:r>
      <w:r w:rsidR="00830941" w:rsidRPr="0035421A">
        <w:rPr>
          <w:rStyle w:val="highl"/>
          <w:rFonts w:asciiTheme="majorBidi" w:hAnsiTheme="majorBidi" w:cstheme="majorBidi"/>
          <w:sz w:val="24"/>
          <w:szCs w:val="24"/>
          <w:lang w:val="fr-FR"/>
        </w:rPr>
        <w:t xml:space="preserve">en recevant l’Esprit Saint par le baptême, le mystère caché de la Vie se révèle, et l’homme par l’effort spirituel </w:t>
      </w:r>
      <w:r w:rsidR="00E26D8A" w:rsidRPr="0035421A">
        <w:rPr>
          <w:rStyle w:val="highl"/>
          <w:rFonts w:asciiTheme="majorBidi" w:hAnsiTheme="majorBidi" w:cstheme="majorBidi"/>
          <w:sz w:val="24"/>
          <w:szCs w:val="24"/>
          <w:lang w:val="fr-FR"/>
        </w:rPr>
        <w:t xml:space="preserve">dans l’Esprit Saint, </w:t>
      </w:r>
      <w:r w:rsidR="00830941" w:rsidRPr="0035421A">
        <w:rPr>
          <w:rStyle w:val="highl"/>
          <w:rFonts w:asciiTheme="majorBidi" w:hAnsiTheme="majorBidi" w:cstheme="majorBidi"/>
          <w:sz w:val="24"/>
          <w:szCs w:val="24"/>
          <w:lang w:val="fr-FR"/>
        </w:rPr>
        <w:t xml:space="preserve">aura ce miracle de la vision de l’éternité qui lui comble de joie et d’allégresse, de stupéfaction et d’émerveillement, en prenant conscience qui est un fils de Dieu, condition par laquelle </w:t>
      </w:r>
      <w:r w:rsidR="00E26D8A" w:rsidRPr="0035421A">
        <w:rPr>
          <w:rStyle w:val="highl"/>
          <w:rFonts w:asciiTheme="majorBidi" w:hAnsiTheme="majorBidi" w:cstheme="majorBidi"/>
          <w:sz w:val="24"/>
          <w:szCs w:val="24"/>
          <w:lang w:val="fr-FR"/>
        </w:rPr>
        <w:t>il vit dans la plénitude de l’amour du Père céleste, dans la connaissance de la vérité, dans la paix profonde, inébranlable, dans l’infaillibilité de l’amour, dans la confiance totale, et dans la poursuite des heureuses et miraculeuses aventures que le Seigneur met dans le chemin de la vie éternelle.</w:t>
      </w:r>
      <w:r w:rsidR="00C02BFB">
        <w:rPr>
          <w:rStyle w:val="highl"/>
          <w:rFonts w:asciiTheme="majorBidi" w:hAnsiTheme="majorBidi" w:cstheme="majorBidi"/>
          <w:sz w:val="24"/>
          <w:szCs w:val="24"/>
          <w:lang w:val="fr-FR"/>
        </w:rPr>
        <w:t xml:space="preserve"> L’eau que le Seigneur donne nous assure donc que nous serons toujours vivants, on ne mourra jamais, et que nous sommes toujours renouvelés mysté</w:t>
      </w:r>
      <w:r w:rsidR="00EC0826">
        <w:rPr>
          <w:rStyle w:val="highl"/>
          <w:rFonts w:asciiTheme="majorBidi" w:hAnsiTheme="majorBidi" w:cstheme="majorBidi"/>
          <w:sz w:val="24"/>
          <w:szCs w:val="24"/>
          <w:lang w:val="fr-FR"/>
        </w:rPr>
        <w:t>rieusement pour une condition d’une</w:t>
      </w:r>
      <w:r w:rsidR="00C02BFB">
        <w:rPr>
          <w:rStyle w:val="highl"/>
          <w:rFonts w:asciiTheme="majorBidi" w:hAnsiTheme="majorBidi" w:cstheme="majorBidi"/>
          <w:sz w:val="24"/>
          <w:szCs w:val="24"/>
          <w:lang w:val="fr-FR"/>
        </w:rPr>
        <w:t xml:space="preserve"> vie meilleure</w:t>
      </w:r>
      <w:r w:rsidR="00EC0826">
        <w:rPr>
          <w:rStyle w:val="highl"/>
          <w:rFonts w:asciiTheme="majorBidi" w:hAnsiTheme="majorBidi" w:cstheme="majorBidi"/>
          <w:sz w:val="24"/>
          <w:szCs w:val="24"/>
          <w:lang w:val="fr-FR"/>
        </w:rPr>
        <w:t>, d’une connaissance</w:t>
      </w:r>
      <w:r w:rsidR="004D6B84">
        <w:rPr>
          <w:rStyle w:val="highl"/>
          <w:rFonts w:asciiTheme="majorBidi" w:hAnsiTheme="majorBidi" w:cstheme="majorBidi"/>
          <w:sz w:val="24"/>
          <w:szCs w:val="24"/>
          <w:lang w:val="fr-FR"/>
        </w:rPr>
        <w:t xml:space="preserve"> extraordinaire</w:t>
      </w:r>
      <w:r w:rsidR="00EC0826">
        <w:rPr>
          <w:rStyle w:val="highl"/>
          <w:rFonts w:asciiTheme="majorBidi" w:hAnsiTheme="majorBidi" w:cstheme="majorBidi"/>
          <w:sz w:val="24"/>
          <w:szCs w:val="24"/>
          <w:lang w:val="fr-FR"/>
        </w:rPr>
        <w:t xml:space="preserve"> et d’</w:t>
      </w:r>
      <w:r w:rsidR="004D6B84">
        <w:rPr>
          <w:rStyle w:val="highl"/>
          <w:rFonts w:asciiTheme="majorBidi" w:hAnsiTheme="majorBidi" w:cstheme="majorBidi"/>
          <w:sz w:val="24"/>
          <w:szCs w:val="24"/>
          <w:lang w:val="fr-FR"/>
        </w:rPr>
        <w:t>une merveille, bref des choses</w:t>
      </w:r>
      <w:r w:rsidR="00EC0826">
        <w:rPr>
          <w:rStyle w:val="highl"/>
          <w:rFonts w:asciiTheme="majorBidi" w:hAnsiTheme="majorBidi" w:cstheme="majorBidi"/>
          <w:sz w:val="24"/>
          <w:szCs w:val="24"/>
          <w:lang w:val="fr-FR"/>
        </w:rPr>
        <w:t xml:space="preserve"> </w:t>
      </w:r>
      <w:r w:rsidR="00EC0826" w:rsidRPr="00EC0826">
        <w:rPr>
          <w:rStyle w:val="highl"/>
          <w:rFonts w:asciiTheme="majorBidi" w:hAnsiTheme="majorBidi" w:cstheme="majorBidi"/>
          <w:sz w:val="24"/>
          <w:szCs w:val="24"/>
          <w:lang w:val="fr-FR"/>
        </w:rPr>
        <w:t>« que l'œil n'a point vues, que l'oreille n'a point entendues, et qui ne sont point montées au cœur de l'homme, des choses que Dieu a préparées pour ceux qui l'aiment » (1 Cor 2, 9).</w:t>
      </w:r>
      <w:r w:rsidR="00C02BFB" w:rsidRPr="00EC0826">
        <w:rPr>
          <w:rStyle w:val="highl"/>
          <w:rFonts w:asciiTheme="majorBidi" w:hAnsiTheme="majorBidi" w:cstheme="majorBidi"/>
          <w:sz w:val="24"/>
          <w:szCs w:val="24"/>
          <w:lang w:val="fr-FR"/>
        </w:rPr>
        <w:t xml:space="preserve">  </w:t>
      </w:r>
    </w:p>
    <w:p w:rsidR="007A1E83" w:rsidRPr="0035421A" w:rsidRDefault="00E26D8A" w:rsidP="0035421A">
      <w:pPr>
        <w:jc w:val="both"/>
        <w:rPr>
          <w:rStyle w:val="highl"/>
          <w:rFonts w:asciiTheme="majorBidi" w:hAnsiTheme="majorBidi" w:cstheme="majorBidi"/>
          <w:sz w:val="24"/>
          <w:szCs w:val="24"/>
          <w:lang w:val="fr-FR"/>
        </w:rPr>
      </w:pPr>
      <w:r w:rsidRPr="0035421A">
        <w:rPr>
          <w:rStyle w:val="highl"/>
          <w:rFonts w:asciiTheme="majorBidi" w:hAnsiTheme="majorBidi" w:cstheme="majorBidi"/>
          <w:sz w:val="24"/>
          <w:szCs w:val="24"/>
          <w:lang w:val="fr-FR"/>
        </w:rPr>
        <w:t xml:space="preserve">Pour vivre ce salut gratuit à tous et à toute, le Christ tout en étant sans péché, et pour </w:t>
      </w:r>
      <w:r w:rsidR="007A1E83" w:rsidRPr="0035421A">
        <w:rPr>
          <w:rStyle w:val="highl"/>
          <w:rFonts w:asciiTheme="majorBidi" w:hAnsiTheme="majorBidi" w:cstheme="majorBidi"/>
          <w:sz w:val="24"/>
          <w:szCs w:val="24"/>
          <w:lang w:val="fr-FR"/>
        </w:rPr>
        <w:t>être</w:t>
      </w:r>
      <w:r w:rsidRPr="0035421A">
        <w:rPr>
          <w:rStyle w:val="highl"/>
          <w:rFonts w:asciiTheme="majorBidi" w:hAnsiTheme="majorBidi" w:cstheme="majorBidi"/>
          <w:sz w:val="24"/>
          <w:szCs w:val="24"/>
          <w:lang w:val="fr-FR"/>
        </w:rPr>
        <w:t xml:space="preserve"> un </w:t>
      </w:r>
      <w:r w:rsidR="007A1E83" w:rsidRPr="0035421A">
        <w:rPr>
          <w:rStyle w:val="highl"/>
          <w:rFonts w:asciiTheme="majorBidi" w:hAnsiTheme="majorBidi" w:cstheme="majorBidi"/>
          <w:sz w:val="24"/>
          <w:szCs w:val="24"/>
          <w:lang w:val="fr-FR"/>
        </w:rPr>
        <w:t>modèle</w:t>
      </w:r>
      <w:r w:rsidRPr="0035421A">
        <w:rPr>
          <w:rStyle w:val="highl"/>
          <w:rFonts w:asciiTheme="majorBidi" w:hAnsiTheme="majorBidi" w:cstheme="majorBidi"/>
          <w:sz w:val="24"/>
          <w:szCs w:val="24"/>
          <w:lang w:val="fr-FR"/>
        </w:rPr>
        <w:t xml:space="preserve"> pour notre salut, a </w:t>
      </w:r>
      <w:r w:rsidR="007A1E83" w:rsidRPr="0035421A">
        <w:rPr>
          <w:rStyle w:val="highl"/>
          <w:rFonts w:asciiTheme="majorBidi" w:hAnsiTheme="majorBidi" w:cstheme="majorBidi"/>
          <w:sz w:val="24"/>
          <w:szCs w:val="24"/>
          <w:lang w:val="fr-FR"/>
        </w:rPr>
        <w:t>tracé</w:t>
      </w:r>
      <w:r w:rsidRPr="0035421A">
        <w:rPr>
          <w:rStyle w:val="highl"/>
          <w:rFonts w:asciiTheme="majorBidi" w:hAnsiTheme="majorBidi" w:cstheme="majorBidi"/>
          <w:sz w:val="24"/>
          <w:szCs w:val="24"/>
          <w:lang w:val="fr-FR"/>
        </w:rPr>
        <w:t xml:space="preserve"> et </w:t>
      </w:r>
      <w:r w:rsidR="007A1E83" w:rsidRPr="0035421A">
        <w:rPr>
          <w:rStyle w:val="highl"/>
          <w:rFonts w:asciiTheme="majorBidi" w:hAnsiTheme="majorBidi" w:cstheme="majorBidi"/>
          <w:sz w:val="24"/>
          <w:szCs w:val="24"/>
          <w:lang w:val="fr-FR"/>
        </w:rPr>
        <w:t>vécu</w:t>
      </w:r>
      <w:r w:rsidRPr="0035421A">
        <w:rPr>
          <w:rStyle w:val="highl"/>
          <w:rFonts w:asciiTheme="majorBidi" w:hAnsiTheme="majorBidi" w:cstheme="majorBidi"/>
          <w:sz w:val="24"/>
          <w:szCs w:val="24"/>
          <w:lang w:val="fr-FR"/>
        </w:rPr>
        <w:t xml:space="preserve"> le chemin de la conversion, en d’autre terme le </w:t>
      </w:r>
      <w:r w:rsidR="007A1E83" w:rsidRPr="0035421A">
        <w:rPr>
          <w:rStyle w:val="highl"/>
          <w:rFonts w:asciiTheme="majorBidi" w:hAnsiTheme="majorBidi" w:cstheme="majorBidi"/>
          <w:sz w:val="24"/>
          <w:szCs w:val="24"/>
          <w:lang w:val="fr-FR"/>
        </w:rPr>
        <w:t>Carême</w:t>
      </w:r>
      <w:r w:rsidRPr="0035421A">
        <w:rPr>
          <w:rStyle w:val="highl"/>
          <w:rFonts w:asciiTheme="majorBidi" w:hAnsiTheme="majorBidi" w:cstheme="majorBidi"/>
          <w:sz w:val="24"/>
          <w:szCs w:val="24"/>
          <w:lang w:val="fr-FR"/>
        </w:rPr>
        <w:t xml:space="preserve">. Personne ne </w:t>
      </w:r>
      <w:r w:rsidR="007A1E83" w:rsidRPr="0035421A">
        <w:rPr>
          <w:rStyle w:val="highl"/>
          <w:rFonts w:asciiTheme="majorBidi" w:hAnsiTheme="majorBidi" w:cstheme="majorBidi"/>
          <w:sz w:val="24"/>
          <w:szCs w:val="24"/>
          <w:lang w:val="fr-FR"/>
        </w:rPr>
        <w:t xml:space="preserve">peut entrer dans le Royaume des cieux sans prendre ce même chemin de conversion que le Christ nous a montré et nous a invité, surtout pour nous les baptisés, pour renouveler notre baptême, en prenant conscience de nos fautes et nos péchés, en les confessant et en prenant la résolution de se libérer pour que la lumière de Dieu, son amour, sa pureté, sa justice, sa miséricorde et sa paix nous habitent et nous inspirent. Pour cela, et pour vivre pleinement et joyeusement cette conversion et être témoins du salut et des miracles de Dieu dans nos vies, l’église saint Ephrem vous invite à participer aux saintes </w:t>
      </w:r>
      <w:r w:rsidR="003314B7" w:rsidRPr="0035421A">
        <w:rPr>
          <w:rStyle w:val="highl"/>
          <w:rFonts w:asciiTheme="majorBidi" w:hAnsiTheme="majorBidi" w:cstheme="majorBidi"/>
          <w:sz w:val="24"/>
          <w:szCs w:val="24"/>
          <w:lang w:val="fr-FR"/>
        </w:rPr>
        <w:t>célébrations</w:t>
      </w:r>
      <w:r w:rsidR="007A1E83" w:rsidRPr="0035421A">
        <w:rPr>
          <w:rStyle w:val="highl"/>
          <w:rFonts w:asciiTheme="majorBidi" w:hAnsiTheme="majorBidi" w:cstheme="majorBidi"/>
          <w:sz w:val="24"/>
          <w:szCs w:val="24"/>
          <w:lang w:val="fr-FR"/>
        </w:rPr>
        <w:t xml:space="preserve"> suivantes : </w:t>
      </w:r>
    </w:p>
    <w:p w:rsidR="007A1E83" w:rsidRPr="0035421A" w:rsidRDefault="00812908" w:rsidP="0035421A">
      <w:pPr>
        <w:pStyle w:val="Paragraphedeliste"/>
        <w:numPr>
          <w:ilvl w:val="0"/>
          <w:numId w:val="1"/>
        </w:numPr>
        <w:jc w:val="both"/>
        <w:rPr>
          <w:rStyle w:val="highl"/>
          <w:rFonts w:asciiTheme="majorBidi" w:hAnsiTheme="majorBidi" w:cstheme="majorBidi"/>
          <w:sz w:val="24"/>
          <w:szCs w:val="24"/>
          <w:lang w:val="fr-FR"/>
        </w:rPr>
      </w:pPr>
      <w:r w:rsidRPr="0035421A">
        <w:rPr>
          <w:rStyle w:val="highl"/>
          <w:rFonts w:asciiTheme="majorBidi" w:hAnsiTheme="majorBidi" w:cstheme="majorBidi"/>
          <w:sz w:val="24"/>
          <w:szCs w:val="24"/>
          <w:lang w:val="fr-FR"/>
        </w:rPr>
        <w:t>Dimanche 7</w:t>
      </w:r>
      <w:r w:rsidR="007A1E83" w:rsidRPr="0035421A">
        <w:rPr>
          <w:rStyle w:val="highl"/>
          <w:rFonts w:asciiTheme="majorBidi" w:hAnsiTheme="majorBidi" w:cstheme="majorBidi"/>
          <w:sz w:val="24"/>
          <w:szCs w:val="24"/>
          <w:lang w:val="fr-FR"/>
        </w:rPr>
        <w:t xml:space="preserve"> février 2016 : célébration de la sainte Eucharistie à 11h00, premier dimanche avec lequel nous inaugurons le saint Carême</w:t>
      </w:r>
    </w:p>
    <w:p w:rsidR="00812908" w:rsidRPr="0035421A" w:rsidRDefault="007A1E83" w:rsidP="0035421A">
      <w:pPr>
        <w:pStyle w:val="Paragraphedeliste"/>
        <w:numPr>
          <w:ilvl w:val="0"/>
          <w:numId w:val="1"/>
        </w:numPr>
        <w:jc w:val="both"/>
        <w:rPr>
          <w:rStyle w:val="highl"/>
          <w:rFonts w:asciiTheme="majorBidi" w:hAnsiTheme="majorBidi" w:cstheme="majorBidi"/>
          <w:sz w:val="24"/>
          <w:szCs w:val="24"/>
          <w:lang w:val="fr-FR"/>
        </w:rPr>
      </w:pPr>
      <w:r w:rsidRPr="0035421A">
        <w:rPr>
          <w:rStyle w:val="highl"/>
          <w:rFonts w:asciiTheme="majorBidi" w:hAnsiTheme="majorBidi" w:cstheme="majorBidi"/>
          <w:sz w:val="24"/>
          <w:szCs w:val="24"/>
          <w:lang w:val="fr-FR"/>
        </w:rPr>
        <w:t xml:space="preserve">Lundi </w:t>
      </w:r>
      <w:r w:rsidR="00812908" w:rsidRPr="0035421A">
        <w:rPr>
          <w:rStyle w:val="highl"/>
          <w:rFonts w:asciiTheme="majorBidi" w:hAnsiTheme="majorBidi" w:cstheme="majorBidi"/>
          <w:sz w:val="24"/>
          <w:szCs w:val="24"/>
          <w:lang w:val="fr-FR"/>
        </w:rPr>
        <w:t>8</w:t>
      </w:r>
      <w:r w:rsidRPr="0035421A">
        <w:rPr>
          <w:rStyle w:val="highl"/>
          <w:rFonts w:asciiTheme="majorBidi" w:hAnsiTheme="majorBidi" w:cstheme="majorBidi"/>
          <w:sz w:val="24"/>
          <w:szCs w:val="24"/>
          <w:lang w:val="fr-FR"/>
        </w:rPr>
        <w:t xml:space="preserve"> février 2016 : </w:t>
      </w:r>
      <w:r w:rsidR="00812908" w:rsidRPr="0035421A">
        <w:rPr>
          <w:rStyle w:val="highl"/>
          <w:rFonts w:asciiTheme="majorBidi" w:hAnsiTheme="majorBidi" w:cstheme="majorBidi"/>
          <w:sz w:val="24"/>
          <w:szCs w:val="24"/>
          <w:lang w:val="fr-FR"/>
        </w:rPr>
        <w:t xml:space="preserve">célébration du rite du pardon ou de réconciliation à 18h00, où nous consacrons l’huile de guérison, et nous le recevons pour que le Seigneur guérisse nos âmes et  nos corps (tous ceux et toutes celles qui le reçoivent avec foi et confiance </w:t>
      </w:r>
      <w:r w:rsidR="00812908" w:rsidRPr="0035421A">
        <w:rPr>
          <w:rStyle w:val="highl"/>
          <w:rFonts w:asciiTheme="majorBidi" w:hAnsiTheme="majorBidi" w:cstheme="majorBidi"/>
          <w:sz w:val="24"/>
          <w:szCs w:val="24"/>
          <w:lang w:val="fr-FR"/>
        </w:rPr>
        <w:lastRenderedPageBreak/>
        <w:t>absolue en Dieu, et avec une intention et une volonté d’une conversion authentique et sincère, obtiendront la guérison physique, psychologique et spirituelle, et Dieu se révèle à eux).</w:t>
      </w:r>
    </w:p>
    <w:p w:rsidR="00A73000" w:rsidRPr="0035421A" w:rsidRDefault="00812908" w:rsidP="0035421A">
      <w:pPr>
        <w:pStyle w:val="Paragraphedeliste"/>
        <w:numPr>
          <w:ilvl w:val="0"/>
          <w:numId w:val="1"/>
        </w:numPr>
        <w:jc w:val="both"/>
        <w:rPr>
          <w:rStyle w:val="highl"/>
          <w:rFonts w:asciiTheme="majorBidi" w:hAnsiTheme="majorBidi" w:cstheme="majorBidi"/>
          <w:sz w:val="24"/>
          <w:szCs w:val="24"/>
          <w:lang w:val="fr-FR"/>
        </w:rPr>
      </w:pPr>
      <w:r w:rsidRPr="0035421A">
        <w:rPr>
          <w:rStyle w:val="highl"/>
          <w:rFonts w:asciiTheme="majorBidi" w:hAnsiTheme="majorBidi" w:cstheme="majorBidi"/>
          <w:sz w:val="24"/>
          <w:szCs w:val="24"/>
          <w:lang w:val="fr-FR"/>
        </w:rPr>
        <w:t>Dimanche 14 février 2016 : fête du patron de notre Église syriaque catholique, et de notre paroisse, saint Ephrem. Célébration de la sainte Messe à 11h00, en mémoire de la grande figure de sainteté et du docteur de l’Église universelle saint Ephrem</w:t>
      </w:r>
      <w:r w:rsidR="00A73000" w:rsidRPr="0035421A">
        <w:rPr>
          <w:rStyle w:val="highl"/>
          <w:rFonts w:asciiTheme="majorBidi" w:hAnsiTheme="majorBidi" w:cstheme="majorBidi"/>
          <w:sz w:val="24"/>
          <w:szCs w:val="24"/>
          <w:lang w:val="fr-FR"/>
        </w:rPr>
        <w:t xml:space="preserve"> (notre grand exemple chrétien de vie et de sainteté qui nous a montré les grands et merveilleux fruits et effets de la prière et le jeûne)</w:t>
      </w:r>
    </w:p>
    <w:p w:rsidR="00D26AC2" w:rsidRPr="0035421A" w:rsidRDefault="00F62A91" w:rsidP="0035421A">
      <w:pPr>
        <w:pStyle w:val="Paragraphedeliste"/>
        <w:numPr>
          <w:ilvl w:val="0"/>
          <w:numId w:val="1"/>
        </w:numPr>
        <w:jc w:val="both"/>
        <w:rPr>
          <w:rStyle w:val="highl"/>
          <w:rFonts w:asciiTheme="majorBidi" w:hAnsiTheme="majorBidi" w:cstheme="majorBidi"/>
          <w:sz w:val="24"/>
          <w:szCs w:val="24"/>
          <w:lang w:val="fr-FR"/>
        </w:rPr>
      </w:pPr>
      <w:r w:rsidRPr="0035421A">
        <w:rPr>
          <w:rStyle w:val="highl"/>
          <w:rFonts w:asciiTheme="majorBidi" w:hAnsiTheme="majorBidi" w:cstheme="majorBidi"/>
          <w:sz w:val="24"/>
          <w:szCs w:val="24"/>
          <w:lang w:val="fr-FR"/>
        </w:rPr>
        <w:t>Dimanche 20 mars 2016 : dimanche des Rameaux</w:t>
      </w:r>
      <w:r w:rsidR="00864AA7" w:rsidRPr="0035421A">
        <w:rPr>
          <w:rStyle w:val="highl"/>
          <w:rFonts w:asciiTheme="majorBidi" w:hAnsiTheme="majorBidi" w:cstheme="majorBidi"/>
          <w:sz w:val="24"/>
          <w:szCs w:val="24"/>
          <w:lang w:val="fr-FR"/>
        </w:rPr>
        <w:t>, célébration de la sainte messe</w:t>
      </w:r>
      <w:r w:rsidRPr="0035421A">
        <w:rPr>
          <w:rStyle w:val="highl"/>
          <w:rFonts w:asciiTheme="majorBidi" w:hAnsiTheme="majorBidi" w:cstheme="majorBidi"/>
          <w:sz w:val="24"/>
          <w:szCs w:val="24"/>
          <w:lang w:val="fr-FR"/>
        </w:rPr>
        <w:t xml:space="preserve"> à 11h00</w:t>
      </w:r>
      <w:r w:rsidR="00864AA7" w:rsidRPr="0035421A">
        <w:rPr>
          <w:rStyle w:val="highl"/>
          <w:rFonts w:asciiTheme="majorBidi" w:hAnsiTheme="majorBidi" w:cstheme="majorBidi"/>
          <w:sz w:val="24"/>
          <w:szCs w:val="24"/>
          <w:lang w:val="fr-FR"/>
        </w:rPr>
        <w:t xml:space="preserve">, avec les beaux chants araméens et la bénédiction des rameaux et la procession, qui réjouissent les cœurs qui s’exaltent dans le Seigneur notre Dieu, notre Roi, avec qui </w:t>
      </w:r>
      <w:r w:rsidR="00D26AC2" w:rsidRPr="0035421A">
        <w:rPr>
          <w:rStyle w:val="highl"/>
          <w:rFonts w:asciiTheme="majorBidi" w:hAnsiTheme="majorBidi" w:cstheme="majorBidi"/>
          <w:sz w:val="24"/>
          <w:szCs w:val="24"/>
          <w:lang w:val="fr-FR"/>
        </w:rPr>
        <w:t>nous sommes sauvés et nous sommes protégés à jamais.</w:t>
      </w:r>
      <w:r w:rsidR="00864AA7" w:rsidRPr="0035421A">
        <w:rPr>
          <w:rStyle w:val="highl"/>
          <w:rFonts w:asciiTheme="majorBidi" w:hAnsiTheme="majorBidi" w:cstheme="majorBidi"/>
          <w:sz w:val="24"/>
          <w:szCs w:val="24"/>
          <w:lang w:val="fr-FR"/>
        </w:rPr>
        <w:t xml:space="preserve"> </w:t>
      </w:r>
      <w:r w:rsidR="00A73000" w:rsidRPr="0035421A">
        <w:rPr>
          <w:rStyle w:val="highl"/>
          <w:rFonts w:asciiTheme="majorBidi" w:hAnsiTheme="majorBidi" w:cstheme="majorBidi"/>
          <w:sz w:val="24"/>
          <w:szCs w:val="24"/>
          <w:lang w:val="fr-FR"/>
        </w:rPr>
        <w:t xml:space="preserve"> </w:t>
      </w:r>
    </w:p>
    <w:p w:rsidR="00D26AC2" w:rsidRPr="0035421A" w:rsidRDefault="00D26AC2" w:rsidP="0035421A">
      <w:pPr>
        <w:pStyle w:val="Paragraphedeliste"/>
        <w:numPr>
          <w:ilvl w:val="0"/>
          <w:numId w:val="1"/>
        </w:numPr>
        <w:jc w:val="both"/>
        <w:rPr>
          <w:rStyle w:val="highl"/>
          <w:rFonts w:asciiTheme="majorBidi" w:hAnsiTheme="majorBidi" w:cstheme="majorBidi"/>
          <w:sz w:val="24"/>
          <w:szCs w:val="24"/>
          <w:lang w:val="fr-FR"/>
        </w:rPr>
      </w:pPr>
      <w:r w:rsidRPr="0035421A">
        <w:rPr>
          <w:rStyle w:val="highl"/>
          <w:rFonts w:asciiTheme="majorBidi" w:hAnsiTheme="majorBidi" w:cstheme="majorBidi"/>
          <w:sz w:val="24"/>
          <w:szCs w:val="24"/>
          <w:lang w:val="fr-FR"/>
        </w:rPr>
        <w:t>Jeudi 24 mars 2016 : jeudi saint, car c’est la fête de l’institution de l’Eucharistie par notre Seigneur, lors de son dernier repas avec les apôtres, et la fête du sacerdoce, car l’Eucharistie est le fondement de la vie sacerdotale. Sainte Messe qui sera célébrée à 19h00.</w:t>
      </w:r>
    </w:p>
    <w:p w:rsidR="0013569D" w:rsidRPr="0035421A" w:rsidRDefault="00D26AC2" w:rsidP="0035421A">
      <w:pPr>
        <w:pStyle w:val="Paragraphedeliste"/>
        <w:numPr>
          <w:ilvl w:val="0"/>
          <w:numId w:val="1"/>
        </w:numPr>
        <w:jc w:val="both"/>
        <w:rPr>
          <w:rStyle w:val="highl"/>
          <w:rFonts w:asciiTheme="majorBidi" w:hAnsiTheme="majorBidi" w:cstheme="majorBidi"/>
          <w:sz w:val="24"/>
          <w:szCs w:val="24"/>
          <w:lang w:val="fr-FR"/>
        </w:rPr>
      </w:pPr>
      <w:r w:rsidRPr="0035421A">
        <w:rPr>
          <w:rStyle w:val="highl"/>
          <w:rFonts w:asciiTheme="majorBidi" w:hAnsiTheme="majorBidi" w:cstheme="majorBidi"/>
          <w:sz w:val="24"/>
          <w:szCs w:val="24"/>
          <w:lang w:val="fr-FR"/>
        </w:rPr>
        <w:t>Vendredi 25 mars 2016 : vendredi saint, la mort du Seigneur et sa mise au tombeau</w:t>
      </w:r>
      <w:r w:rsidR="0013569D" w:rsidRPr="0035421A">
        <w:rPr>
          <w:rStyle w:val="highl"/>
          <w:rFonts w:asciiTheme="majorBidi" w:hAnsiTheme="majorBidi" w:cstheme="majorBidi"/>
          <w:sz w:val="24"/>
          <w:szCs w:val="24"/>
          <w:lang w:val="fr-FR"/>
        </w:rPr>
        <w:t>. Le Christ qui est mort en portant sur Lui tous nos péchés, pour qu’on les enterre avec lui afin que nous ressuscitions avec lui comme une créature nouvelle. Célébration du rite des obsèques du Christ à 19h00 (n’oubliez pas à chercher les fleurs)</w:t>
      </w:r>
    </w:p>
    <w:p w:rsidR="0013569D" w:rsidRPr="0035421A" w:rsidRDefault="0013569D" w:rsidP="0035421A">
      <w:pPr>
        <w:pStyle w:val="Paragraphedeliste"/>
        <w:numPr>
          <w:ilvl w:val="0"/>
          <w:numId w:val="1"/>
        </w:numPr>
        <w:jc w:val="both"/>
        <w:rPr>
          <w:rStyle w:val="highl"/>
          <w:rFonts w:asciiTheme="majorBidi" w:hAnsiTheme="majorBidi" w:cstheme="majorBidi"/>
          <w:sz w:val="24"/>
          <w:szCs w:val="24"/>
          <w:lang w:val="fr-FR"/>
        </w:rPr>
      </w:pPr>
      <w:r w:rsidRPr="0035421A">
        <w:rPr>
          <w:rStyle w:val="highl"/>
          <w:rFonts w:asciiTheme="majorBidi" w:hAnsiTheme="majorBidi" w:cstheme="majorBidi"/>
          <w:sz w:val="24"/>
          <w:szCs w:val="24"/>
          <w:lang w:val="fr-FR"/>
        </w:rPr>
        <w:t>Dimanche 27 mars 2016 : dimanche de la résurrection du Christ d’entre les morts. Avec le Christ nous sommes ressuscités pour une vie nouvelle, vie incorruptible, d’amour, de joie et de paix, que nous sommes appelés à vivre par anticipation d’ici bas pour qu’elle s’accomplisse le jour du Seigneur, où le Christ viendra dans la gloire pour juger les vivants et les morts, chacun selon ses intentions et ses œuvres. Messe de la résurrection avec la célébration du rite de la paix à 11h00.</w:t>
      </w:r>
    </w:p>
    <w:p w:rsidR="00B0484F" w:rsidRDefault="0013569D" w:rsidP="0035421A">
      <w:pPr>
        <w:jc w:val="both"/>
        <w:rPr>
          <w:rStyle w:val="highl"/>
          <w:rFonts w:asciiTheme="majorBidi" w:hAnsiTheme="majorBidi" w:cstheme="majorBidi"/>
          <w:sz w:val="24"/>
          <w:szCs w:val="24"/>
          <w:lang w:val="fr-FR"/>
        </w:rPr>
      </w:pPr>
      <w:r w:rsidRPr="0035421A">
        <w:rPr>
          <w:rStyle w:val="highl"/>
          <w:rFonts w:asciiTheme="majorBidi" w:hAnsiTheme="majorBidi" w:cstheme="majorBidi"/>
          <w:sz w:val="24"/>
          <w:szCs w:val="24"/>
          <w:lang w:val="fr-FR"/>
        </w:rPr>
        <w:t xml:space="preserve">Il ne me reste que de vous souhaiter de tout cœur de vivre pleinement et avec </w:t>
      </w:r>
      <w:r w:rsidR="00B0484F" w:rsidRPr="0035421A">
        <w:rPr>
          <w:rStyle w:val="highl"/>
          <w:rFonts w:asciiTheme="majorBidi" w:hAnsiTheme="majorBidi" w:cstheme="majorBidi"/>
          <w:sz w:val="24"/>
          <w:szCs w:val="24"/>
          <w:lang w:val="fr-FR"/>
        </w:rPr>
        <w:t>détermination</w:t>
      </w:r>
      <w:r w:rsidRPr="0035421A">
        <w:rPr>
          <w:rStyle w:val="highl"/>
          <w:rFonts w:asciiTheme="majorBidi" w:hAnsiTheme="majorBidi" w:cstheme="majorBidi"/>
          <w:sz w:val="24"/>
          <w:szCs w:val="24"/>
          <w:lang w:val="fr-FR"/>
        </w:rPr>
        <w:t xml:space="preserve"> </w:t>
      </w:r>
      <w:r w:rsidR="00B0484F" w:rsidRPr="0035421A">
        <w:rPr>
          <w:rStyle w:val="highl"/>
          <w:rFonts w:asciiTheme="majorBidi" w:hAnsiTheme="majorBidi" w:cstheme="majorBidi"/>
          <w:sz w:val="24"/>
          <w:szCs w:val="24"/>
          <w:lang w:val="fr-FR"/>
        </w:rPr>
        <w:t xml:space="preserve">toute cette période du Carême jusqu'à la résurrection, pour que nous recevions véritablement et concrètement les grâces et les bénédictions de ces moments forts et nous </w:t>
      </w:r>
      <w:r w:rsidR="0035421A" w:rsidRPr="0035421A">
        <w:rPr>
          <w:rStyle w:val="highl"/>
          <w:rFonts w:asciiTheme="majorBidi" w:hAnsiTheme="majorBidi" w:cstheme="majorBidi"/>
          <w:sz w:val="24"/>
          <w:szCs w:val="24"/>
          <w:lang w:val="fr-FR"/>
        </w:rPr>
        <w:t>soy</w:t>
      </w:r>
      <w:r w:rsidR="0035421A">
        <w:rPr>
          <w:rStyle w:val="highl"/>
          <w:rFonts w:asciiTheme="majorBidi" w:hAnsiTheme="majorBidi" w:cstheme="majorBidi"/>
          <w:sz w:val="24"/>
          <w:szCs w:val="24"/>
          <w:lang w:val="fr-FR"/>
        </w:rPr>
        <w:t>o</w:t>
      </w:r>
      <w:r w:rsidR="0035421A" w:rsidRPr="0035421A">
        <w:rPr>
          <w:rStyle w:val="highl"/>
          <w:rFonts w:asciiTheme="majorBidi" w:hAnsiTheme="majorBidi" w:cstheme="majorBidi"/>
          <w:sz w:val="24"/>
          <w:szCs w:val="24"/>
          <w:lang w:val="fr-FR"/>
        </w:rPr>
        <w:t>ns</w:t>
      </w:r>
      <w:r w:rsidR="00B0484F" w:rsidRPr="0035421A">
        <w:rPr>
          <w:rStyle w:val="highl"/>
          <w:rFonts w:asciiTheme="majorBidi" w:hAnsiTheme="majorBidi" w:cstheme="majorBidi"/>
          <w:sz w:val="24"/>
          <w:szCs w:val="24"/>
          <w:lang w:val="fr-FR"/>
        </w:rPr>
        <w:t xml:space="preserve"> les témoins de notre vie incorruptible, heureuse et éternellement joyeuse avec le Christ qui produit dans nos vies de chrétien toute sorte du miracle.</w:t>
      </w:r>
    </w:p>
    <w:p w:rsidR="0035421A" w:rsidRDefault="0035421A" w:rsidP="0035421A">
      <w:pPr>
        <w:jc w:val="both"/>
        <w:rPr>
          <w:rStyle w:val="highl"/>
          <w:rFonts w:asciiTheme="majorBidi" w:hAnsiTheme="majorBidi" w:cstheme="majorBidi"/>
          <w:sz w:val="24"/>
          <w:szCs w:val="24"/>
          <w:lang w:val="fr-FR"/>
        </w:rPr>
      </w:pPr>
      <w:r>
        <w:rPr>
          <w:rStyle w:val="highl"/>
          <w:rFonts w:asciiTheme="majorBidi" w:hAnsiTheme="majorBidi" w:cstheme="majorBidi"/>
          <w:sz w:val="24"/>
          <w:szCs w:val="24"/>
          <w:lang w:val="fr-FR"/>
        </w:rPr>
        <w:t>Bon Carême et bon cheminement vers la Fêtes des fêtes, la résurrection du Christ et notre résurrection avec Lui.</w:t>
      </w:r>
    </w:p>
    <w:p w:rsidR="0035421A" w:rsidRPr="0035421A" w:rsidRDefault="0035421A" w:rsidP="0035421A">
      <w:pPr>
        <w:rPr>
          <w:rStyle w:val="highl"/>
          <w:rFonts w:asciiTheme="majorBidi" w:hAnsiTheme="majorBidi" w:cstheme="majorBidi"/>
          <w:sz w:val="24"/>
          <w:szCs w:val="24"/>
          <w:lang w:val="fr-FR"/>
        </w:rPr>
      </w:pPr>
      <w:r>
        <w:rPr>
          <w:rStyle w:val="highl"/>
          <w:rFonts w:asciiTheme="majorBidi" w:hAnsiTheme="majorBidi" w:cstheme="majorBidi"/>
          <w:sz w:val="24"/>
          <w:szCs w:val="24"/>
          <w:lang w:val="fr-FR"/>
        </w:rPr>
        <w:t>Votre dévoué</w:t>
      </w:r>
      <w:r>
        <w:rPr>
          <w:rStyle w:val="highl"/>
          <w:rFonts w:asciiTheme="majorBidi" w:hAnsiTheme="majorBidi" w:cstheme="majorBidi"/>
          <w:sz w:val="24"/>
          <w:szCs w:val="24"/>
          <w:lang w:val="fr-FR"/>
        </w:rPr>
        <w:br/>
        <w:t xml:space="preserve">P. Elie </w:t>
      </w:r>
      <w:proofErr w:type="spellStart"/>
      <w:r>
        <w:rPr>
          <w:rStyle w:val="highl"/>
          <w:rFonts w:asciiTheme="majorBidi" w:hAnsiTheme="majorBidi" w:cstheme="majorBidi"/>
          <w:sz w:val="24"/>
          <w:szCs w:val="24"/>
          <w:lang w:val="fr-FR"/>
        </w:rPr>
        <w:t>Wardé</w:t>
      </w:r>
      <w:proofErr w:type="spellEnd"/>
    </w:p>
    <w:p w:rsidR="00E26D8A" w:rsidRPr="00DC3938" w:rsidRDefault="00DC3938" w:rsidP="00DC3938">
      <w:pPr>
        <w:rPr>
          <w:rStyle w:val="highl"/>
          <w:rFonts w:asciiTheme="majorBidi" w:hAnsiTheme="majorBidi" w:cstheme="majorBidi"/>
          <w:b/>
          <w:bCs/>
          <w:sz w:val="24"/>
          <w:szCs w:val="24"/>
          <w:lang w:val="fr-FR"/>
        </w:rPr>
      </w:pPr>
      <w:r w:rsidRPr="00DC3938">
        <w:rPr>
          <w:rStyle w:val="highl"/>
          <w:rFonts w:asciiTheme="majorBidi" w:hAnsiTheme="majorBidi" w:cstheme="majorBidi"/>
          <w:b/>
          <w:bCs/>
          <w:sz w:val="24"/>
          <w:szCs w:val="24"/>
          <w:lang w:val="fr-FR"/>
        </w:rPr>
        <w:t>NB. Les vendredis du chemin de la Croix : 12 février à 18h00 ; 19 février à 18h00 ; 26 février à 18h00 ; 4 mars à 18h00 ; 11 mars à 18h00 ; 18 mars à 18h00.</w:t>
      </w:r>
      <w:r w:rsidR="0013569D" w:rsidRPr="00DC3938">
        <w:rPr>
          <w:rStyle w:val="highl"/>
          <w:rFonts w:asciiTheme="majorBidi" w:hAnsiTheme="majorBidi" w:cstheme="majorBidi"/>
          <w:b/>
          <w:bCs/>
          <w:sz w:val="24"/>
          <w:szCs w:val="24"/>
          <w:lang w:val="fr-FR"/>
        </w:rPr>
        <w:t xml:space="preserve"> </w:t>
      </w:r>
      <w:r w:rsidR="007A1E83" w:rsidRPr="00DC3938">
        <w:rPr>
          <w:rStyle w:val="highl"/>
          <w:rFonts w:asciiTheme="majorBidi" w:hAnsiTheme="majorBidi" w:cstheme="majorBidi"/>
          <w:b/>
          <w:bCs/>
          <w:sz w:val="24"/>
          <w:szCs w:val="24"/>
          <w:lang w:val="fr-FR"/>
        </w:rPr>
        <w:t xml:space="preserve">    </w:t>
      </w:r>
    </w:p>
    <w:p w:rsidR="00426460" w:rsidRPr="00426460" w:rsidRDefault="00E26D8A" w:rsidP="00830941">
      <w:pPr>
        <w:rPr>
          <w:lang w:val="fr-FR"/>
        </w:rPr>
      </w:pPr>
      <w:r>
        <w:rPr>
          <w:rStyle w:val="highl"/>
          <w:lang w:val="fr-FR"/>
        </w:rPr>
        <w:lastRenderedPageBreak/>
        <w:t xml:space="preserve">   </w:t>
      </w:r>
    </w:p>
    <w:sectPr w:rsidR="00426460" w:rsidRPr="00426460" w:rsidSect="00C244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F7220"/>
    <w:multiLevelType w:val="hybridMultilevel"/>
    <w:tmpl w:val="ACB4F8F4"/>
    <w:lvl w:ilvl="0" w:tplc="180CE9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6460"/>
    <w:rsid w:val="000001F4"/>
    <w:rsid w:val="00001514"/>
    <w:rsid w:val="000016B3"/>
    <w:rsid w:val="000024AA"/>
    <w:rsid w:val="000030F1"/>
    <w:rsid w:val="000039FA"/>
    <w:rsid w:val="00003B47"/>
    <w:rsid w:val="0000416A"/>
    <w:rsid w:val="00004BD9"/>
    <w:rsid w:val="00005785"/>
    <w:rsid w:val="000057A7"/>
    <w:rsid w:val="000058D9"/>
    <w:rsid w:val="00005A6F"/>
    <w:rsid w:val="00005FD7"/>
    <w:rsid w:val="000104C0"/>
    <w:rsid w:val="00010A6E"/>
    <w:rsid w:val="00010C78"/>
    <w:rsid w:val="00011503"/>
    <w:rsid w:val="0001173D"/>
    <w:rsid w:val="00011BE7"/>
    <w:rsid w:val="00011E67"/>
    <w:rsid w:val="000123B4"/>
    <w:rsid w:val="000136AB"/>
    <w:rsid w:val="000136EA"/>
    <w:rsid w:val="00014257"/>
    <w:rsid w:val="00014D52"/>
    <w:rsid w:val="00015228"/>
    <w:rsid w:val="0001534F"/>
    <w:rsid w:val="000153FD"/>
    <w:rsid w:val="00016074"/>
    <w:rsid w:val="0001668D"/>
    <w:rsid w:val="00016EAE"/>
    <w:rsid w:val="0001786D"/>
    <w:rsid w:val="00017CD4"/>
    <w:rsid w:val="00020C05"/>
    <w:rsid w:val="00020F73"/>
    <w:rsid w:val="00021B9B"/>
    <w:rsid w:val="00021F8B"/>
    <w:rsid w:val="000225F9"/>
    <w:rsid w:val="00022FA5"/>
    <w:rsid w:val="0002347F"/>
    <w:rsid w:val="00023D3C"/>
    <w:rsid w:val="00023D8D"/>
    <w:rsid w:val="000240E7"/>
    <w:rsid w:val="000241D2"/>
    <w:rsid w:val="000242CC"/>
    <w:rsid w:val="0002462F"/>
    <w:rsid w:val="00024D46"/>
    <w:rsid w:val="00025FAF"/>
    <w:rsid w:val="00027DC4"/>
    <w:rsid w:val="00030326"/>
    <w:rsid w:val="000303AE"/>
    <w:rsid w:val="00030687"/>
    <w:rsid w:val="000306A7"/>
    <w:rsid w:val="0003117A"/>
    <w:rsid w:val="000311E0"/>
    <w:rsid w:val="000317C7"/>
    <w:rsid w:val="00031B08"/>
    <w:rsid w:val="00032524"/>
    <w:rsid w:val="0003270B"/>
    <w:rsid w:val="00032FF8"/>
    <w:rsid w:val="00033A69"/>
    <w:rsid w:val="00033CF9"/>
    <w:rsid w:val="00034343"/>
    <w:rsid w:val="000345D0"/>
    <w:rsid w:val="00034A59"/>
    <w:rsid w:val="00034CBA"/>
    <w:rsid w:val="00035150"/>
    <w:rsid w:val="000353BE"/>
    <w:rsid w:val="00037442"/>
    <w:rsid w:val="000404D6"/>
    <w:rsid w:val="00041200"/>
    <w:rsid w:val="00041252"/>
    <w:rsid w:val="0004169A"/>
    <w:rsid w:val="00041F00"/>
    <w:rsid w:val="00041F12"/>
    <w:rsid w:val="00042100"/>
    <w:rsid w:val="000424F5"/>
    <w:rsid w:val="00042571"/>
    <w:rsid w:val="00042779"/>
    <w:rsid w:val="000434CF"/>
    <w:rsid w:val="00043994"/>
    <w:rsid w:val="000450D6"/>
    <w:rsid w:val="00045184"/>
    <w:rsid w:val="00045962"/>
    <w:rsid w:val="000459FE"/>
    <w:rsid w:val="00046844"/>
    <w:rsid w:val="000501A4"/>
    <w:rsid w:val="000508B7"/>
    <w:rsid w:val="00051106"/>
    <w:rsid w:val="000512C0"/>
    <w:rsid w:val="000518E3"/>
    <w:rsid w:val="000531B7"/>
    <w:rsid w:val="00053F04"/>
    <w:rsid w:val="00054FB7"/>
    <w:rsid w:val="000550FD"/>
    <w:rsid w:val="000559CC"/>
    <w:rsid w:val="00055FA6"/>
    <w:rsid w:val="00061786"/>
    <w:rsid w:val="000618BA"/>
    <w:rsid w:val="000628E4"/>
    <w:rsid w:val="00062DE6"/>
    <w:rsid w:val="00063317"/>
    <w:rsid w:val="000646B1"/>
    <w:rsid w:val="00064F0D"/>
    <w:rsid w:val="00064F71"/>
    <w:rsid w:val="000654CD"/>
    <w:rsid w:val="00065DB7"/>
    <w:rsid w:val="0006617A"/>
    <w:rsid w:val="000661B9"/>
    <w:rsid w:val="00067871"/>
    <w:rsid w:val="000678AC"/>
    <w:rsid w:val="000678EE"/>
    <w:rsid w:val="0007032E"/>
    <w:rsid w:val="0007082A"/>
    <w:rsid w:val="00071219"/>
    <w:rsid w:val="00071875"/>
    <w:rsid w:val="00071BA5"/>
    <w:rsid w:val="00071E09"/>
    <w:rsid w:val="0007210D"/>
    <w:rsid w:val="00072596"/>
    <w:rsid w:val="0007298F"/>
    <w:rsid w:val="00073BAE"/>
    <w:rsid w:val="00073F7B"/>
    <w:rsid w:val="0007400D"/>
    <w:rsid w:val="000745CB"/>
    <w:rsid w:val="00075445"/>
    <w:rsid w:val="00075659"/>
    <w:rsid w:val="00075688"/>
    <w:rsid w:val="000762BB"/>
    <w:rsid w:val="0007683D"/>
    <w:rsid w:val="00076843"/>
    <w:rsid w:val="00077C8A"/>
    <w:rsid w:val="00077D8A"/>
    <w:rsid w:val="0008106B"/>
    <w:rsid w:val="0008143D"/>
    <w:rsid w:val="00082AD9"/>
    <w:rsid w:val="00083080"/>
    <w:rsid w:val="00083417"/>
    <w:rsid w:val="00083750"/>
    <w:rsid w:val="000837D4"/>
    <w:rsid w:val="00084069"/>
    <w:rsid w:val="000841DD"/>
    <w:rsid w:val="00084649"/>
    <w:rsid w:val="00085CFC"/>
    <w:rsid w:val="00086583"/>
    <w:rsid w:val="00086C3C"/>
    <w:rsid w:val="00087F2D"/>
    <w:rsid w:val="00090C03"/>
    <w:rsid w:val="00090E9B"/>
    <w:rsid w:val="00090FCF"/>
    <w:rsid w:val="00091CEC"/>
    <w:rsid w:val="00091E63"/>
    <w:rsid w:val="00091FB2"/>
    <w:rsid w:val="00092026"/>
    <w:rsid w:val="00092BF9"/>
    <w:rsid w:val="00092CFA"/>
    <w:rsid w:val="00093448"/>
    <w:rsid w:val="00093DAC"/>
    <w:rsid w:val="00094B3E"/>
    <w:rsid w:val="00094E00"/>
    <w:rsid w:val="00095011"/>
    <w:rsid w:val="00095284"/>
    <w:rsid w:val="0009671D"/>
    <w:rsid w:val="000970D4"/>
    <w:rsid w:val="000976B2"/>
    <w:rsid w:val="000978B0"/>
    <w:rsid w:val="000979EE"/>
    <w:rsid w:val="00097F85"/>
    <w:rsid w:val="000A0168"/>
    <w:rsid w:val="000A0DD3"/>
    <w:rsid w:val="000A3167"/>
    <w:rsid w:val="000A32E5"/>
    <w:rsid w:val="000A7FA1"/>
    <w:rsid w:val="000A7FD9"/>
    <w:rsid w:val="000B0340"/>
    <w:rsid w:val="000B10F8"/>
    <w:rsid w:val="000B13A4"/>
    <w:rsid w:val="000B25BB"/>
    <w:rsid w:val="000B2DB1"/>
    <w:rsid w:val="000B30B8"/>
    <w:rsid w:val="000B34CF"/>
    <w:rsid w:val="000B4906"/>
    <w:rsid w:val="000B51B2"/>
    <w:rsid w:val="000B5756"/>
    <w:rsid w:val="000B62C3"/>
    <w:rsid w:val="000B67A7"/>
    <w:rsid w:val="000B67E8"/>
    <w:rsid w:val="000C1916"/>
    <w:rsid w:val="000C1B7C"/>
    <w:rsid w:val="000C414D"/>
    <w:rsid w:val="000C487D"/>
    <w:rsid w:val="000C4B59"/>
    <w:rsid w:val="000C5643"/>
    <w:rsid w:val="000C5ABF"/>
    <w:rsid w:val="000C5F03"/>
    <w:rsid w:val="000C622E"/>
    <w:rsid w:val="000C6278"/>
    <w:rsid w:val="000C6ACD"/>
    <w:rsid w:val="000C7333"/>
    <w:rsid w:val="000C76FA"/>
    <w:rsid w:val="000C7BD1"/>
    <w:rsid w:val="000C7E65"/>
    <w:rsid w:val="000C7ED5"/>
    <w:rsid w:val="000D008B"/>
    <w:rsid w:val="000D0991"/>
    <w:rsid w:val="000D0F79"/>
    <w:rsid w:val="000D0F8F"/>
    <w:rsid w:val="000D1181"/>
    <w:rsid w:val="000D208B"/>
    <w:rsid w:val="000D2874"/>
    <w:rsid w:val="000D2E40"/>
    <w:rsid w:val="000D2F9D"/>
    <w:rsid w:val="000D3A3F"/>
    <w:rsid w:val="000D3AE3"/>
    <w:rsid w:val="000D3F35"/>
    <w:rsid w:val="000D4111"/>
    <w:rsid w:val="000D45DF"/>
    <w:rsid w:val="000D4CEE"/>
    <w:rsid w:val="000D575D"/>
    <w:rsid w:val="000D6154"/>
    <w:rsid w:val="000D6A51"/>
    <w:rsid w:val="000D6FCC"/>
    <w:rsid w:val="000E002F"/>
    <w:rsid w:val="000E08B4"/>
    <w:rsid w:val="000E0A27"/>
    <w:rsid w:val="000E1687"/>
    <w:rsid w:val="000E1F20"/>
    <w:rsid w:val="000E32BD"/>
    <w:rsid w:val="000E32C9"/>
    <w:rsid w:val="000E3FBC"/>
    <w:rsid w:val="000E407A"/>
    <w:rsid w:val="000E4789"/>
    <w:rsid w:val="000E4F03"/>
    <w:rsid w:val="000E4FDB"/>
    <w:rsid w:val="000E6294"/>
    <w:rsid w:val="000E62D0"/>
    <w:rsid w:val="000E6A9F"/>
    <w:rsid w:val="000E78C6"/>
    <w:rsid w:val="000E7B45"/>
    <w:rsid w:val="000E7C32"/>
    <w:rsid w:val="000E7FA4"/>
    <w:rsid w:val="000F0F22"/>
    <w:rsid w:val="000F2407"/>
    <w:rsid w:val="000F2FE1"/>
    <w:rsid w:val="000F3171"/>
    <w:rsid w:val="000F4065"/>
    <w:rsid w:val="000F4FE0"/>
    <w:rsid w:val="000F69C3"/>
    <w:rsid w:val="000F6AD2"/>
    <w:rsid w:val="000F6D4B"/>
    <w:rsid w:val="000F72DA"/>
    <w:rsid w:val="000F7E5E"/>
    <w:rsid w:val="001008D7"/>
    <w:rsid w:val="00101407"/>
    <w:rsid w:val="00101847"/>
    <w:rsid w:val="00102684"/>
    <w:rsid w:val="0010338E"/>
    <w:rsid w:val="00103739"/>
    <w:rsid w:val="00103A86"/>
    <w:rsid w:val="00103B87"/>
    <w:rsid w:val="00103C00"/>
    <w:rsid w:val="001049B6"/>
    <w:rsid w:val="00104FCB"/>
    <w:rsid w:val="00105B2F"/>
    <w:rsid w:val="001062CA"/>
    <w:rsid w:val="00106671"/>
    <w:rsid w:val="0010797E"/>
    <w:rsid w:val="001106B0"/>
    <w:rsid w:val="00113A16"/>
    <w:rsid w:val="00114852"/>
    <w:rsid w:val="00114D34"/>
    <w:rsid w:val="00115587"/>
    <w:rsid w:val="00115613"/>
    <w:rsid w:val="00115E46"/>
    <w:rsid w:val="00116B4E"/>
    <w:rsid w:val="00116CCB"/>
    <w:rsid w:val="00116D2D"/>
    <w:rsid w:val="001171BE"/>
    <w:rsid w:val="00117766"/>
    <w:rsid w:val="0011791B"/>
    <w:rsid w:val="00120257"/>
    <w:rsid w:val="00120366"/>
    <w:rsid w:val="00122026"/>
    <w:rsid w:val="001228FC"/>
    <w:rsid w:val="00122BB4"/>
    <w:rsid w:val="001247C3"/>
    <w:rsid w:val="00124F2B"/>
    <w:rsid w:val="00125691"/>
    <w:rsid w:val="00125E1B"/>
    <w:rsid w:val="0012629E"/>
    <w:rsid w:val="0012660E"/>
    <w:rsid w:val="00127E74"/>
    <w:rsid w:val="00130401"/>
    <w:rsid w:val="00130CD0"/>
    <w:rsid w:val="00131781"/>
    <w:rsid w:val="00131F19"/>
    <w:rsid w:val="0013219F"/>
    <w:rsid w:val="001326F8"/>
    <w:rsid w:val="001347DA"/>
    <w:rsid w:val="00135108"/>
    <w:rsid w:val="0013569D"/>
    <w:rsid w:val="001356BC"/>
    <w:rsid w:val="001356BF"/>
    <w:rsid w:val="00136170"/>
    <w:rsid w:val="0013698B"/>
    <w:rsid w:val="001378F8"/>
    <w:rsid w:val="00137C73"/>
    <w:rsid w:val="00141B1F"/>
    <w:rsid w:val="001423BE"/>
    <w:rsid w:val="001423C7"/>
    <w:rsid w:val="00142E7A"/>
    <w:rsid w:val="00144AF6"/>
    <w:rsid w:val="001463E1"/>
    <w:rsid w:val="0014738D"/>
    <w:rsid w:val="00150C27"/>
    <w:rsid w:val="00150C3C"/>
    <w:rsid w:val="00150D07"/>
    <w:rsid w:val="00151C09"/>
    <w:rsid w:val="00151D9D"/>
    <w:rsid w:val="001526EE"/>
    <w:rsid w:val="00152F61"/>
    <w:rsid w:val="001535BB"/>
    <w:rsid w:val="00153D9B"/>
    <w:rsid w:val="0015419E"/>
    <w:rsid w:val="00154201"/>
    <w:rsid w:val="001556E3"/>
    <w:rsid w:val="001558F9"/>
    <w:rsid w:val="00155DCC"/>
    <w:rsid w:val="00156138"/>
    <w:rsid w:val="00156272"/>
    <w:rsid w:val="00156DF2"/>
    <w:rsid w:val="00156EFC"/>
    <w:rsid w:val="0015717B"/>
    <w:rsid w:val="00157329"/>
    <w:rsid w:val="00157AEA"/>
    <w:rsid w:val="00157B23"/>
    <w:rsid w:val="00157E33"/>
    <w:rsid w:val="00160092"/>
    <w:rsid w:val="00160223"/>
    <w:rsid w:val="00160C14"/>
    <w:rsid w:val="00160DA6"/>
    <w:rsid w:val="00161E5E"/>
    <w:rsid w:val="00162BA6"/>
    <w:rsid w:val="0016376C"/>
    <w:rsid w:val="0016416C"/>
    <w:rsid w:val="00165872"/>
    <w:rsid w:val="00165DA4"/>
    <w:rsid w:val="00165E12"/>
    <w:rsid w:val="00166963"/>
    <w:rsid w:val="00167397"/>
    <w:rsid w:val="0017123B"/>
    <w:rsid w:val="00171C95"/>
    <w:rsid w:val="001723B0"/>
    <w:rsid w:val="001727CC"/>
    <w:rsid w:val="001728E2"/>
    <w:rsid w:val="00172A82"/>
    <w:rsid w:val="00172E3E"/>
    <w:rsid w:val="00174D9A"/>
    <w:rsid w:val="001750B6"/>
    <w:rsid w:val="001762BA"/>
    <w:rsid w:val="00176358"/>
    <w:rsid w:val="00176773"/>
    <w:rsid w:val="00176E3C"/>
    <w:rsid w:val="00177456"/>
    <w:rsid w:val="0018143E"/>
    <w:rsid w:val="0018176D"/>
    <w:rsid w:val="00181D6A"/>
    <w:rsid w:val="00182ACD"/>
    <w:rsid w:val="00182B9C"/>
    <w:rsid w:val="00183228"/>
    <w:rsid w:val="00183330"/>
    <w:rsid w:val="0018475C"/>
    <w:rsid w:val="00184CC5"/>
    <w:rsid w:val="00185715"/>
    <w:rsid w:val="001873C0"/>
    <w:rsid w:val="00190BCB"/>
    <w:rsid w:val="001910EE"/>
    <w:rsid w:val="0019119F"/>
    <w:rsid w:val="00191B40"/>
    <w:rsid w:val="00191FE6"/>
    <w:rsid w:val="00192880"/>
    <w:rsid w:val="001928FB"/>
    <w:rsid w:val="00193065"/>
    <w:rsid w:val="00194332"/>
    <w:rsid w:val="00194448"/>
    <w:rsid w:val="00194454"/>
    <w:rsid w:val="0019539E"/>
    <w:rsid w:val="001953B7"/>
    <w:rsid w:val="0019567E"/>
    <w:rsid w:val="00195975"/>
    <w:rsid w:val="00195B6B"/>
    <w:rsid w:val="0019644F"/>
    <w:rsid w:val="001965D5"/>
    <w:rsid w:val="0019679E"/>
    <w:rsid w:val="00196BA1"/>
    <w:rsid w:val="00197444"/>
    <w:rsid w:val="001A03D2"/>
    <w:rsid w:val="001A0A18"/>
    <w:rsid w:val="001A1373"/>
    <w:rsid w:val="001A159C"/>
    <w:rsid w:val="001A15AD"/>
    <w:rsid w:val="001A18D5"/>
    <w:rsid w:val="001A1F02"/>
    <w:rsid w:val="001A378F"/>
    <w:rsid w:val="001A3878"/>
    <w:rsid w:val="001A3DA5"/>
    <w:rsid w:val="001A3DDA"/>
    <w:rsid w:val="001A49D9"/>
    <w:rsid w:val="001A4A83"/>
    <w:rsid w:val="001A525A"/>
    <w:rsid w:val="001A5979"/>
    <w:rsid w:val="001A5CCD"/>
    <w:rsid w:val="001A67BE"/>
    <w:rsid w:val="001A6D62"/>
    <w:rsid w:val="001A78D6"/>
    <w:rsid w:val="001A799D"/>
    <w:rsid w:val="001A7EF5"/>
    <w:rsid w:val="001B098F"/>
    <w:rsid w:val="001B0BEF"/>
    <w:rsid w:val="001B235D"/>
    <w:rsid w:val="001B280D"/>
    <w:rsid w:val="001B31A8"/>
    <w:rsid w:val="001B31D7"/>
    <w:rsid w:val="001B3837"/>
    <w:rsid w:val="001B5C24"/>
    <w:rsid w:val="001B6171"/>
    <w:rsid w:val="001B6875"/>
    <w:rsid w:val="001B6D1C"/>
    <w:rsid w:val="001B71DC"/>
    <w:rsid w:val="001B789C"/>
    <w:rsid w:val="001B7C7A"/>
    <w:rsid w:val="001C05E9"/>
    <w:rsid w:val="001C07D8"/>
    <w:rsid w:val="001C0A68"/>
    <w:rsid w:val="001C148D"/>
    <w:rsid w:val="001C17EF"/>
    <w:rsid w:val="001C18A0"/>
    <w:rsid w:val="001C1DB7"/>
    <w:rsid w:val="001C2001"/>
    <w:rsid w:val="001C2044"/>
    <w:rsid w:val="001C3663"/>
    <w:rsid w:val="001C3BE4"/>
    <w:rsid w:val="001C3CA7"/>
    <w:rsid w:val="001C3ED4"/>
    <w:rsid w:val="001C4271"/>
    <w:rsid w:val="001C4474"/>
    <w:rsid w:val="001C48AE"/>
    <w:rsid w:val="001C5CF1"/>
    <w:rsid w:val="001C60E4"/>
    <w:rsid w:val="001C62D9"/>
    <w:rsid w:val="001C68F2"/>
    <w:rsid w:val="001C6A45"/>
    <w:rsid w:val="001C6E7D"/>
    <w:rsid w:val="001C77A7"/>
    <w:rsid w:val="001D00E4"/>
    <w:rsid w:val="001D01BE"/>
    <w:rsid w:val="001D095B"/>
    <w:rsid w:val="001D1011"/>
    <w:rsid w:val="001D20AE"/>
    <w:rsid w:val="001D20CC"/>
    <w:rsid w:val="001D3759"/>
    <w:rsid w:val="001D4236"/>
    <w:rsid w:val="001D461E"/>
    <w:rsid w:val="001D7295"/>
    <w:rsid w:val="001D7AE5"/>
    <w:rsid w:val="001E0333"/>
    <w:rsid w:val="001E0EDD"/>
    <w:rsid w:val="001E13EA"/>
    <w:rsid w:val="001E1811"/>
    <w:rsid w:val="001E21CB"/>
    <w:rsid w:val="001E2784"/>
    <w:rsid w:val="001E4235"/>
    <w:rsid w:val="001E42C2"/>
    <w:rsid w:val="001E58C2"/>
    <w:rsid w:val="001E5990"/>
    <w:rsid w:val="001E5B42"/>
    <w:rsid w:val="001E6C7A"/>
    <w:rsid w:val="001E70A2"/>
    <w:rsid w:val="001E70E8"/>
    <w:rsid w:val="001E7341"/>
    <w:rsid w:val="001E73CC"/>
    <w:rsid w:val="001E778E"/>
    <w:rsid w:val="001E7BDB"/>
    <w:rsid w:val="001F0556"/>
    <w:rsid w:val="001F2A13"/>
    <w:rsid w:val="001F2C49"/>
    <w:rsid w:val="001F3691"/>
    <w:rsid w:val="001F3743"/>
    <w:rsid w:val="001F3AE3"/>
    <w:rsid w:val="001F3F25"/>
    <w:rsid w:val="001F4341"/>
    <w:rsid w:val="001F47DE"/>
    <w:rsid w:val="001F5EA6"/>
    <w:rsid w:val="001F60DD"/>
    <w:rsid w:val="001F6D88"/>
    <w:rsid w:val="001F729C"/>
    <w:rsid w:val="00200021"/>
    <w:rsid w:val="00200D3A"/>
    <w:rsid w:val="002013EB"/>
    <w:rsid w:val="00201665"/>
    <w:rsid w:val="0020224F"/>
    <w:rsid w:val="00204ED4"/>
    <w:rsid w:val="00204F43"/>
    <w:rsid w:val="00205250"/>
    <w:rsid w:val="002055AA"/>
    <w:rsid w:val="002064E1"/>
    <w:rsid w:val="002064FB"/>
    <w:rsid w:val="00206633"/>
    <w:rsid w:val="002066A9"/>
    <w:rsid w:val="00206B44"/>
    <w:rsid w:val="00207F7E"/>
    <w:rsid w:val="00210518"/>
    <w:rsid w:val="00210B96"/>
    <w:rsid w:val="00210BD3"/>
    <w:rsid w:val="00210D3C"/>
    <w:rsid w:val="002110FA"/>
    <w:rsid w:val="00211408"/>
    <w:rsid w:val="0021190A"/>
    <w:rsid w:val="002128D5"/>
    <w:rsid w:val="00213767"/>
    <w:rsid w:val="00213BDF"/>
    <w:rsid w:val="00213F5C"/>
    <w:rsid w:val="00214D80"/>
    <w:rsid w:val="00214FC4"/>
    <w:rsid w:val="002158FF"/>
    <w:rsid w:val="00215FF2"/>
    <w:rsid w:val="002173C0"/>
    <w:rsid w:val="00217F8E"/>
    <w:rsid w:val="00221A1A"/>
    <w:rsid w:val="00222091"/>
    <w:rsid w:val="0022239B"/>
    <w:rsid w:val="002229B0"/>
    <w:rsid w:val="00224366"/>
    <w:rsid w:val="0022449E"/>
    <w:rsid w:val="002246AB"/>
    <w:rsid w:val="0022541D"/>
    <w:rsid w:val="00226503"/>
    <w:rsid w:val="00226846"/>
    <w:rsid w:val="00230102"/>
    <w:rsid w:val="0023019C"/>
    <w:rsid w:val="00230765"/>
    <w:rsid w:val="002312E3"/>
    <w:rsid w:val="00231708"/>
    <w:rsid w:val="002319C8"/>
    <w:rsid w:val="00231C68"/>
    <w:rsid w:val="00234F33"/>
    <w:rsid w:val="00235B9C"/>
    <w:rsid w:val="00235C86"/>
    <w:rsid w:val="00235E60"/>
    <w:rsid w:val="00236A36"/>
    <w:rsid w:val="00236A40"/>
    <w:rsid w:val="00237F9E"/>
    <w:rsid w:val="00240B4B"/>
    <w:rsid w:val="002415FA"/>
    <w:rsid w:val="002419CB"/>
    <w:rsid w:val="00241E8B"/>
    <w:rsid w:val="00242041"/>
    <w:rsid w:val="00242D6B"/>
    <w:rsid w:val="0024318F"/>
    <w:rsid w:val="002439F2"/>
    <w:rsid w:val="00243C96"/>
    <w:rsid w:val="002446ED"/>
    <w:rsid w:val="00244FCA"/>
    <w:rsid w:val="00245667"/>
    <w:rsid w:val="00245C4B"/>
    <w:rsid w:val="00245D82"/>
    <w:rsid w:val="00246C50"/>
    <w:rsid w:val="00246EE0"/>
    <w:rsid w:val="00247B44"/>
    <w:rsid w:val="00250AD9"/>
    <w:rsid w:val="00250D93"/>
    <w:rsid w:val="00251EEF"/>
    <w:rsid w:val="00253C1B"/>
    <w:rsid w:val="00254026"/>
    <w:rsid w:val="00254C6C"/>
    <w:rsid w:val="00254CC4"/>
    <w:rsid w:val="00255655"/>
    <w:rsid w:val="00255B9F"/>
    <w:rsid w:val="00255D3B"/>
    <w:rsid w:val="00255F61"/>
    <w:rsid w:val="002564CC"/>
    <w:rsid w:val="00257016"/>
    <w:rsid w:val="00257192"/>
    <w:rsid w:val="00260933"/>
    <w:rsid w:val="002629E6"/>
    <w:rsid w:val="00262D7E"/>
    <w:rsid w:val="00263049"/>
    <w:rsid w:val="00263189"/>
    <w:rsid w:val="0026332F"/>
    <w:rsid w:val="0026353A"/>
    <w:rsid w:val="00264269"/>
    <w:rsid w:val="00264CF3"/>
    <w:rsid w:val="00265744"/>
    <w:rsid w:val="00265A02"/>
    <w:rsid w:val="00265C1E"/>
    <w:rsid w:val="00267DF3"/>
    <w:rsid w:val="00267EEF"/>
    <w:rsid w:val="0027038D"/>
    <w:rsid w:val="002704D4"/>
    <w:rsid w:val="00270795"/>
    <w:rsid w:val="00271608"/>
    <w:rsid w:val="00271A5B"/>
    <w:rsid w:val="00271B51"/>
    <w:rsid w:val="002723FE"/>
    <w:rsid w:val="00273B9B"/>
    <w:rsid w:val="00274181"/>
    <w:rsid w:val="002747B1"/>
    <w:rsid w:val="0027490D"/>
    <w:rsid w:val="00275574"/>
    <w:rsid w:val="00275E9D"/>
    <w:rsid w:val="002763EC"/>
    <w:rsid w:val="0027651F"/>
    <w:rsid w:val="00277331"/>
    <w:rsid w:val="002776CB"/>
    <w:rsid w:val="002807AC"/>
    <w:rsid w:val="002811EA"/>
    <w:rsid w:val="00281277"/>
    <w:rsid w:val="00281439"/>
    <w:rsid w:val="002816CF"/>
    <w:rsid w:val="002818FF"/>
    <w:rsid w:val="002819F8"/>
    <w:rsid w:val="00281E22"/>
    <w:rsid w:val="00282798"/>
    <w:rsid w:val="002830BA"/>
    <w:rsid w:val="002835F3"/>
    <w:rsid w:val="00283A3D"/>
    <w:rsid w:val="00284851"/>
    <w:rsid w:val="00285118"/>
    <w:rsid w:val="00285525"/>
    <w:rsid w:val="0028562C"/>
    <w:rsid w:val="002856D7"/>
    <w:rsid w:val="002857F8"/>
    <w:rsid w:val="00285E41"/>
    <w:rsid w:val="00285E52"/>
    <w:rsid w:val="00286159"/>
    <w:rsid w:val="00286168"/>
    <w:rsid w:val="002862FE"/>
    <w:rsid w:val="00286636"/>
    <w:rsid w:val="00286E1F"/>
    <w:rsid w:val="00287699"/>
    <w:rsid w:val="002878E9"/>
    <w:rsid w:val="002878EE"/>
    <w:rsid w:val="00287A10"/>
    <w:rsid w:val="00291D0B"/>
    <w:rsid w:val="00292F68"/>
    <w:rsid w:val="002930DE"/>
    <w:rsid w:val="0029413A"/>
    <w:rsid w:val="00294566"/>
    <w:rsid w:val="00294583"/>
    <w:rsid w:val="00294890"/>
    <w:rsid w:val="00294D26"/>
    <w:rsid w:val="0029563D"/>
    <w:rsid w:val="00295A94"/>
    <w:rsid w:val="00296622"/>
    <w:rsid w:val="00296DCB"/>
    <w:rsid w:val="00297CDC"/>
    <w:rsid w:val="002A01FC"/>
    <w:rsid w:val="002A0C8C"/>
    <w:rsid w:val="002A1133"/>
    <w:rsid w:val="002A15F2"/>
    <w:rsid w:val="002A1E35"/>
    <w:rsid w:val="002A2485"/>
    <w:rsid w:val="002A2934"/>
    <w:rsid w:val="002A2B94"/>
    <w:rsid w:val="002A39BE"/>
    <w:rsid w:val="002A3EE1"/>
    <w:rsid w:val="002A4774"/>
    <w:rsid w:val="002A491E"/>
    <w:rsid w:val="002A4946"/>
    <w:rsid w:val="002A49D6"/>
    <w:rsid w:val="002A5071"/>
    <w:rsid w:val="002A5A2D"/>
    <w:rsid w:val="002A6000"/>
    <w:rsid w:val="002A6C51"/>
    <w:rsid w:val="002A72DE"/>
    <w:rsid w:val="002A762F"/>
    <w:rsid w:val="002A79BD"/>
    <w:rsid w:val="002A79F2"/>
    <w:rsid w:val="002B1128"/>
    <w:rsid w:val="002B26F3"/>
    <w:rsid w:val="002B322E"/>
    <w:rsid w:val="002B328A"/>
    <w:rsid w:val="002B3348"/>
    <w:rsid w:val="002B37F5"/>
    <w:rsid w:val="002B39C3"/>
    <w:rsid w:val="002B4340"/>
    <w:rsid w:val="002B467A"/>
    <w:rsid w:val="002B483E"/>
    <w:rsid w:val="002B4D1A"/>
    <w:rsid w:val="002B4D45"/>
    <w:rsid w:val="002B4FD4"/>
    <w:rsid w:val="002B5270"/>
    <w:rsid w:val="002B61FA"/>
    <w:rsid w:val="002B628C"/>
    <w:rsid w:val="002B6AB6"/>
    <w:rsid w:val="002B7012"/>
    <w:rsid w:val="002C0022"/>
    <w:rsid w:val="002C049C"/>
    <w:rsid w:val="002C0C80"/>
    <w:rsid w:val="002C11FE"/>
    <w:rsid w:val="002C272F"/>
    <w:rsid w:val="002C2D71"/>
    <w:rsid w:val="002C33FE"/>
    <w:rsid w:val="002C3ABF"/>
    <w:rsid w:val="002C3B44"/>
    <w:rsid w:val="002C4AF5"/>
    <w:rsid w:val="002C5464"/>
    <w:rsid w:val="002C5A63"/>
    <w:rsid w:val="002C63B7"/>
    <w:rsid w:val="002C6FE5"/>
    <w:rsid w:val="002C74CA"/>
    <w:rsid w:val="002C7E9A"/>
    <w:rsid w:val="002D29AA"/>
    <w:rsid w:val="002D510C"/>
    <w:rsid w:val="002D5404"/>
    <w:rsid w:val="002D546A"/>
    <w:rsid w:val="002D54D6"/>
    <w:rsid w:val="002D6048"/>
    <w:rsid w:val="002D6CFA"/>
    <w:rsid w:val="002D6F57"/>
    <w:rsid w:val="002D7B11"/>
    <w:rsid w:val="002E041D"/>
    <w:rsid w:val="002E0753"/>
    <w:rsid w:val="002E0959"/>
    <w:rsid w:val="002E348D"/>
    <w:rsid w:val="002E3ADA"/>
    <w:rsid w:val="002E3F7A"/>
    <w:rsid w:val="002E44EE"/>
    <w:rsid w:val="002E462C"/>
    <w:rsid w:val="002E4B0F"/>
    <w:rsid w:val="002E4CB7"/>
    <w:rsid w:val="002E5B4A"/>
    <w:rsid w:val="002E752B"/>
    <w:rsid w:val="002F0341"/>
    <w:rsid w:val="002F053C"/>
    <w:rsid w:val="002F1261"/>
    <w:rsid w:val="002F25C2"/>
    <w:rsid w:val="002F2649"/>
    <w:rsid w:val="002F2DDB"/>
    <w:rsid w:val="002F41F0"/>
    <w:rsid w:val="002F4D92"/>
    <w:rsid w:val="002F701F"/>
    <w:rsid w:val="002F7F74"/>
    <w:rsid w:val="003006B7"/>
    <w:rsid w:val="003009DB"/>
    <w:rsid w:val="00300F64"/>
    <w:rsid w:val="00301301"/>
    <w:rsid w:val="0030182D"/>
    <w:rsid w:val="0030194B"/>
    <w:rsid w:val="00301CF4"/>
    <w:rsid w:val="00302591"/>
    <w:rsid w:val="00302700"/>
    <w:rsid w:val="00302BAB"/>
    <w:rsid w:val="00302F81"/>
    <w:rsid w:val="00303C4C"/>
    <w:rsid w:val="003049EA"/>
    <w:rsid w:val="00304E33"/>
    <w:rsid w:val="003059E8"/>
    <w:rsid w:val="00305A39"/>
    <w:rsid w:val="00305EAD"/>
    <w:rsid w:val="0030682B"/>
    <w:rsid w:val="0030730F"/>
    <w:rsid w:val="0030752C"/>
    <w:rsid w:val="0030775F"/>
    <w:rsid w:val="003100BE"/>
    <w:rsid w:val="003113CB"/>
    <w:rsid w:val="00312FE5"/>
    <w:rsid w:val="003130A9"/>
    <w:rsid w:val="00313474"/>
    <w:rsid w:val="0031378D"/>
    <w:rsid w:val="00313E54"/>
    <w:rsid w:val="00314240"/>
    <w:rsid w:val="00315302"/>
    <w:rsid w:val="00315C54"/>
    <w:rsid w:val="00315E02"/>
    <w:rsid w:val="003161F7"/>
    <w:rsid w:val="00316222"/>
    <w:rsid w:val="0031646D"/>
    <w:rsid w:val="00316D20"/>
    <w:rsid w:val="00316DCE"/>
    <w:rsid w:val="00316F38"/>
    <w:rsid w:val="003179C7"/>
    <w:rsid w:val="00317B9B"/>
    <w:rsid w:val="003205C5"/>
    <w:rsid w:val="00320678"/>
    <w:rsid w:val="00320813"/>
    <w:rsid w:val="00320948"/>
    <w:rsid w:val="00320BA6"/>
    <w:rsid w:val="00320C18"/>
    <w:rsid w:val="00320FDE"/>
    <w:rsid w:val="003216E7"/>
    <w:rsid w:val="00321E5D"/>
    <w:rsid w:val="00321EE2"/>
    <w:rsid w:val="00322AD9"/>
    <w:rsid w:val="00322C18"/>
    <w:rsid w:val="00322FA5"/>
    <w:rsid w:val="00322FF8"/>
    <w:rsid w:val="00323249"/>
    <w:rsid w:val="00324CA8"/>
    <w:rsid w:val="003257AE"/>
    <w:rsid w:val="00325AAE"/>
    <w:rsid w:val="00326879"/>
    <w:rsid w:val="00326C00"/>
    <w:rsid w:val="00330C0C"/>
    <w:rsid w:val="003314B7"/>
    <w:rsid w:val="0033236A"/>
    <w:rsid w:val="0033261D"/>
    <w:rsid w:val="00332C1A"/>
    <w:rsid w:val="00333A81"/>
    <w:rsid w:val="00333C60"/>
    <w:rsid w:val="00334735"/>
    <w:rsid w:val="00334EC0"/>
    <w:rsid w:val="00334EE2"/>
    <w:rsid w:val="003353C9"/>
    <w:rsid w:val="0033591F"/>
    <w:rsid w:val="0033606F"/>
    <w:rsid w:val="0033692E"/>
    <w:rsid w:val="00336ED3"/>
    <w:rsid w:val="003372F0"/>
    <w:rsid w:val="00337A74"/>
    <w:rsid w:val="00337FF5"/>
    <w:rsid w:val="0034192F"/>
    <w:rsid w:val="00341A85"/>
    <w:rsid w:val="00341C8B"/>
    <w:rsid w:val="00342F90"/>
    <w:rsid w:val="00343420"/>
    <w:rsid w:val="00343ACC"/>
    <w:rsid w:val="00343E0A"/>
    <w:rsid w:val="003441EC"/>
    <w:rsid w:val="00344309"/>
    <w:rsid w:val="00344723"/>
    <w:rsid w:val="0034476C"/>
    <w:rsid w:val="003449EB"/>
    <w:rsid w:val="00344A67"/>
    <w:rsid w:val="00345895"/>
    <w:rsid w:val="003462E9"/>
    <w:rsid w:val="00346915"/>
    <w:rsid w:val="00347DEF"/>
    <w:rsid w:val="00347F55"/>
    <w:rsid w:val="0035009C"/>
    <w:rsid w:val="003504A9"/>
    <w:rsid w:val="00350FF9"/>
    <w:rsid w:val="003516BF"/>
    <w:rsid w:val="00351B47"/>
    <w:rsid w:val="003539D9"/>
    <w:rsid w:val="003541C4"/>
    <w:rsid w:val="0035421A"/>
    <w:rsid w:val="00355039"/>
    <w:rsid w:val="003551D5"/>
    <w:rsid w:val="00356869"/>
    <w:rsid w:val="0035704F"/>
    <w:rsid w:val="003577A1"/>
    <w:rsid w:val="0036095C"/>
    <w:rsid w:val="00360C45"/>
    <w:rsid w:val="00361024"/>
    <w:rsid w:val="003624E8"/>
    <w:rsid w:val="00363F25"/>
    <w:rsid w:val="0036493A"/>
    <w:rsid w:val="00364C1E"/>
    <w:rsid w:val="00364DFB"/>
    <w:rsid w:val="00364E93"/>
    <w:rsid w:val="00365124"/>
    <w:rsid w:val="00366486"/>
    <w:rsid w:val="00366BD9"/>
    <w:rsid w:val="003675D6"/>
    <w:rsid w:val="0036769F"/>
    <w:rsid w:val="003678D7"/>
    <w:rsid w:val="00367FAA"/>
    <w:rsid w:val="0037029B"/>
    <w:rsid w:val="003705B2"/>
    <w:rsid w:val="0037100A"/>
    <w:rsid w:val="00371358"/>
    <w:rsid w:val="00371B3B"/>
    <w:rsid w:val="00371CB4"/>
    <w:rsid w:val="00372873"/>
    <w:rsid w:val="003728DF"/>
    <w:rsid w:val="00372BBA"/>
    <w:rsid w:val="0037392A"/>
    <w:rsid w:val="00373D27"/>
    <w:rsid w:val="003745C8"/>
    <w:rsid w:val="0037476F"/>
    <w:rsid w:val="0037530A"/>
    <w:rsid w:val="0038097E"/>
    <w:rsid w:val="00380E21"/>
    <w:rsid w:val="00381129"/>
    <w:rsid w:val="00381795"/>
    <w:rsid w:val="00381BF4"/>
    <w:rsid w:val="003820C6"/>
    <w:rsid w:val="0038255E"/>
    <w:rsid w:val="00382A16"/>
    <w:rsid w:val="00383218"/>
    <w:rsid w:val="00383F16"/>
    <w:rsid w:val="003848C2"/>
    <w:rsid w:val="00384D4B"/>
    <w:rsid w:val="0038582D"/>
    <w:rsid w:val="003858FD"/>
    <w:rsid w:val="00386AA0"/>
    <w:rsid w:val="00386CDF"/>
    <w:rsid w:val="00386FE8"/>
    <w:rsid w:val="003873BE"/>
    <w:rsid w:val="003877F7"/>
    <w:rsid w:val="003902F9"/>
    <w:rsid w:val="00390949"/>
    <w:rsid w:val="00390BCD"/>
    <w:rsid w:val="00391ECE"/>
    <w:rsid w:val="003926CB"/>
    <w:rsid w:val="00392A6E"/>
    <w:rsid w:val="00394F10"/>
    <w:rsid w:val="003959CD"/>
    <w:rsid w:val="00395A60"/>
    <w:rsid w:val="00397B64"/>
    <w:rsid w:val="00397E78"/>
    <w:rsid w:val="003A0ED4"/>
    <w:rsid w:val="003A1193"/>
    <w:rsid w:val="003A162A"/>
    <w:rsid w:val="003A1D63"/>
    <w:rsid w:val="003A2252"/>
    <w:rsid w:val="003A44A4"/>
    <w:rsid w:val="003A5AF0"/>
    <w:rsid w:val="003A6AE1"/>
    <w:rsid w:val="003A7415"/>
    <w:rsid w:val="003A7635"/>
    <w:rsid w:val="003A7CD4"/>
    <w:rsid w:val="003B0211"/>
    <w:rsid w:val="003B05D9"/>
    <w:rsid w:val="003B0B1F"/>
    <w:rsid w:val="003B20B4"/>
    <w:rsid w:val="003B24F8"/>
    <w:rsid w:val="003B3207"/>
    <w:rsid w:val="003B5799"/>
    <w:rsid w:val="003B6FA3"/>
    <w:rsid w:val="003B7273"/>
    <w:rsid w:val="003C3582"/>
    <w:rsid w:val="003C39F9"/>
    <w:rsid w:val="003C3CDB"/>
    <w:rsid w:val="003C4144"/>
    <w:rsid w:val="003C44AE"/>
    <w:rsid w:val="003C535E"/>
    <w:rsid w:val="003C5947"/>
    <w:rsid w:val="003C5AC5"/>
    <w:rsid w:val="003C5B34"/>
    <w:rsid w:val="003C626C"/>
    <w:rsid w:val="003C6400"/>
    <w:rsid w:val="003C659C"/>
    <w:rsid w:val="003C69D4"/>
    <w:rsid w:val="003C6CDC"/>
    <w:rsid w:val="003C7166"/>
    <w:rsid w:val="003C739B"/>
    <w:rsid w:val="003C739E"/>
    <w:rsid w:val="003C7B30"/>
    <w:rsid w:val="003C7F43"/>
    <w:rsid w:val="003D0483"/>
    <w:rsid w:val="003D0DB5"/>
    <w:rsid w:val="003D1645"/>
    <w:rsid w:val="003D3420"/>
    <w:rsid w:val="003D4288"/>
    <w:rsid w:val="003D5370"/>
    <w:rsid w:val="003D540F"/>
    <w:rsid w:val="003D66B7"/>
    <w:rsid w:val="003D74AF"/>
    <w:rsid w:val="003E00F6"/>
    <w:rsid w:val="003E0CAD"/>
    <w:rsid w:val="003E1289"/>
    <w:rsid w:val="003E2B7A"/>
    <w:rsid w:val="003E3584"/>
    <w:rsid w:val="003E45EB"/>
    <w:rsid w:val="003E506A"/>
    <w:rsid w:val="003E5349"/>
    <w:rsid w:val="003E6BA0"/>
    <w:rsid w:val="003E6C2A"/>
    <w:rsid w:val="003E75F8"/>
    <w:rsid w:val="003E7AAF"/>
    <w:rsid w:val="003F042E"/>
    <w:rsid w:val="003F0DC1"/>
    <w:rsid w:val="003F21A8"/>
    <w:rsid w:val="003F2DE1"/>
    <w:rsid w:val="003F3378"/>
    <w:rsid w:val="003F4C2A"/>
    <w:rsid w:val="003F506A"/>
    <w:rsid w:val="003F5E4D"/>
    <w:rsid w:val="003F5FDA"/>
    <w:rsid w:val="003F6C81"/>
    <w:rsid w:val="003F74DB"/>
    <w:rsid w:val="003F77B2"/>
    <w:rsid w:val="003F79D5"/>
    <w:rsid w:val="003F7A14"/>
    <w:rsid w:val="003F7AA0"/>
    <w:rsid w:val="003F7C1A"/>
    <w:rsid w:val="004000FA"/>
    <w:rsid w:val="00400A3C"/>
    <w:rsid w:val="004020ED"/>
    <w:rsid w:val="004028A9"/>
    <w:rsid w:val="00402F63"/>
    <w:rsid w:val="00403642"/>
    <w:rsid w:val="00403AE9"/>
    <w:rsid w:val="0040437D"/>
    <w:rsid w:val="00404BE9"/>
    <w:rsid w:val="00404C1A"/>
    <w:rsid w:val="0040543C"/>
    <w:rsid w:val="004057BC"/>
    <w:rsid w:val="00405FDF"/>
    <w:rsid w:val="004070BA"/>
    <w:rsid w:val="00407414"/>
    <w:rsid w:val="00407C4F"/>
    <w:rsid w:val="00407F4A"/>
    <w:rsid w:val="004101A1"/>
    <w:rsid w:val="0041137D"/>
    <w:rsid w:val="00411EAD"/>
    <w:rsid w:val="00413040"/>
    <w:rsid w:val="004136FD"/>
    <w:rsid w:val="00413D03"/>
    <w:rsid w:val="00414236"/>
    <w:rsid w:val="00414507"/>
    <w:rsid w:val="00414AB4"/>
    <w:rsid w:val="00414C5C"/>
    <w:rsid w:val="00414D32"/>
    <w:rsid w:val="00414F89"/>
    <w:rsid w:val="00417033"/>
    <w:rsid w:val="00417819"/>
    <w:rsid w:val="00417878"/>
    <w:rsid w:val="0041797D"/>
    <w:rsid w:val="0042095B"/>
    <w:rsid w:val="00420D3B"/>
    <w:rsid w:val="00421AE1"/>
    <w:rsid w:val="00422480"/>
    <w:rsid w:val="00423115"/>
    <w:rsid w:val="00423539"/>
    <w:rsid w:val="004237AC"/>
    <w:rsid w:val="00426459"/>
    <w:rsid w:val="00426460"/>
    <w:rsid w:val="004268F6"/>
    <w:rsid w:val="00427A44"/>
    <w:rsid w:val="00427CCB"/>
    <w:rsid w:val="00430280"/>
    <w:rsid w:val="004302E8"/>
    <w:rsid w:val="004306C9"/>
    <w:rsid w:val="00430CB4"/>
    <w:rsid w:val="00431755"/>
    <w:rsid w:val="00431EE5"/>
    <w:rsid w:val="00433A1F"/>
    <w:rsid w:val="00433B0D"/>
    <w:rsid w:val="00433D32"/>
    <w:rsid w:val="004358B5"/>
    <w:rsid w:val="00435CDD"/>
    <w:rsid w:val="004360E7"/>
    <w:rsid w:val="0043668C"/>
    <w:rsid w:val="00436B71"/>
    <w:rsid w:val="00437392"/>
    <w:rsid w:val="004373AD"/>
    <w:rsid w:val="0043790A"/>
    <w:rsid w:val="00440AEE"/>
    <w:rsid w:val="00440F0B"/>
    <w:rsid w:val="00441986"/>
    <w:rsid w:val="004423F3"/>
    <w:rsid w:val="004432A3"/>
    <w:rsid w:val="00443733"/>
    <w:rsid w:val="00444372"/>
    <w:rsid w:val="0044446F"/>
    <w:rsid w:val="00445244"/>
    <w:rsid w:val="00445348"/>
    <w:rsid w:val="0044545E"/>
    <w:rsid w:val="00446ED5"/>
    <w:rsid w:val="00447028"/>
    <w:rsid w:val="0044746E"/>
    <w:rsid w:val="00447627"/>
    <w:rsid w:val="0044771F"/>
    <w:rsid w:val="004479F3"/>
    <w:rsid w:val="00447E3E"/>
    <w:rsid w:val="0045097A"/>
    <w:rsid w:val="004509B2"/>
    <w:rsid w:val="00450D48"/>
    <w:rsid w:val="00450E93"/>
    <w:rsid w:val="0045175F"/>
    <w:rsid w:val="004517BA"/>
    <w:rsid w:val="00452078"/>
    <w:rsid w:val="004523FE"/>
    <w:rsid w:val="0045298A"/>
    <w:rsid w:val="00452E63"/>
    <w:rsid w:val="00452ED1"/>
    <w:rsid w:val="00452F3F"/>
    <w:rsid w:val="00453AEB"/>
    <w:rsid w:val="00453B8B"/>
    <w:rsid w:val="00454746"/>
    <w:rsid w:val="0045530B"/>
    <w:rsid w:val="004554BE"/>
    <w:rsid w:val="00455AAE"/>
    <w:rsid w:val="004563E7"/>
    <w:rsid w:val="004566E1"/>
    <w:rsid w:val="00456844"/>
    <w:rsid w:val="00456BBE"/>
    <w:rsid w:val="00456C6F"/>
    <w:rsid w:val="00456C84"/>
    <w:rsid w:val="00457255"/>
    <w:rsid w:val="00457824"/>
    <w:rsid w:val="00460B71"/>
    <w:rsid w:val="00461127"/>
    <w:rsid w:val="00462268"/>
    <w:rsid w:val="004635F4"/>
    <w:rsid w:val="00463C18"/>
    <w:rsid w:val="00464202"/>
    <w:rsid w:val="0046546F"/>
    <w:rsid w:val="00465B05"/>
    <w:rsid w:val="00466A98"/>
    <w:rsid w:val="00466FDD"/>
    <w:rsid w:val="00467578"/>
    <w:rsid w:val="004678D9"/>
    <w:rsid w:val="00467D4B"/>
    <w:rsid w:val="004704E8"/>
    <w:rsid w:val="004709E0"/>
    <w:rsid w:val="004711F0"/>
    <w:rsid w:val="004725EC"/>
    <w:rsid w:val="0047334D"/>
    <w:rsid w:val="00473719"/>
    <w:rsid w:val="00473CA1"/>
    <w:rsid w:val="0047401E"/>
    <w:rsid w:val="00474EC4"/>
    <w:rsid w:val="00474F9C"/>
    <w:rsid w:val="00475217"/>
    <w:rsid w:val="004753EC"/>
    <w:rsid w:val="0047569E"/>
    <w:rsid w:val="004758A0"/>
    <w:rsid w:val="0047597C"/>
    <w:rsid w:val="00475C49"/>
    <w:rsid w:val="004764B0"/>
    <w:rsid w:val="00476C3C"/>
    <w:rsid w:val="004772E4"/>
    <w:rsid w:val="00480347"/>
    <w:rsid w:val="00481EAA"/>
    <w:rsid w:val="00482C5F"/>
    <w:rsid w:val="00483C7F"/>
    <w:rsid w:val="00483CB1"/>
    <w:rsid w:val="00483FDC"/>
    <w:rsid w:val="004848FE"/>
    <w:rsid w:val="00484944"/>
    <w:rsid w:val="00484B54"/>
    <w:rsid w:val="00485493"/>
    <w:rsid w:val="00485A21"/>
    <w:rsid w:val="00485E03"/>
    <w:rsid w:val="0048617C"/>
    <w:rsid w:val="00490F72"/>
    <w:rsid w:val="00491342"/>
    <w:rsid w:val="004916AC"/>
    <w:rsid w:val="00491CF6"/>
    <w:rsid w:val="00491F96"/>
    <w:rsid w:val="004921D8"/>
    <w:rsid w:val="00492580"/>
    <w:rsid w:val="0049297E"/>
    <w:rsid w:val="00493A98"/>
    <w:rsid w:val="00493B43"/>
    <w:rsid w:val="00494298"/>
    <w:rsid w:val="004955C0"/>
    <w:rsid w:val="00495CB8"/>
    <w:rsid w:val="0049730F"/>
    <w:rsid w:val="004A05D6"/>
    <w:rsid w:val="004A0D60"/>
    <w:rsid w:val="004A1B62"/>
    <w:rsid w:val="004A3997"/>
    <w:rsid w:val="004A3A03"/>
    <w:rsid w:val="004A4A84"/>
    <w:rsid w:val="004A4F0B"/>
    <w:rsid w:val="004A5248"/>
    <w:rsid w:val="004A53D1"/>
    <w:rsid w:val="004A5EE6"/>
    <w:rsid w:val="004A75F3"/>
    <w:rsid w:val="004B1657"/>
    <w:rsid w:val="004B1CAF"/>
    <w:rsid w:val="004B1FC1"/>
    <w:rsid w:val="004B24EE"/>
    <w:rsid w:val="004B2DB4"/>
    <w:rsid w:val="004B3072"/>
    <w:rsid w:val="004B391E"/>
    <w:rsid w:val="004B3B84"/>
    <w:rsid w:val="004B3FEB"/>
    <w:rsid w:val="004B47BB"/>
    <w:rsid w:val="004B5C5A"/>
    <w:rsid w:val="004B6301"/>
    <w:rsid w:val="004B6CD5"/>
    <w:rsid w:val="004B7A6B"/>
    <w:rsid w:val="004B7B42"/>
    <w:rsid w:val="004C17CF"/>
    <w:rsid w:val="004C18AC"/>
    <w:rsid w:val="004C1BD3"/>
    <w:rsid w:val="004C2559"/>
    <w:rsid w:val="004C2C17"/>
    <w:rsid w:val="004C2E23"/>
    <w:rsid w:val="004C46A5"/>
    <w:rsid w:val="004C486E"/>
    <w:rsid w:val="004C5076"/>
    <w:rsid w:val="004C582B"/>
    <w:rsid w:val="004C6ADE"/>
    <w:rsid w:val="004C767D"/>
    <w:rsid w:val="004C7855"/>
    <w:rsid w:val="004C7EDB"/>
    <w:rsid w:val="004D012A"/>
    <w:rsid w:val="004D01DF"/>
    <w:rsid w:val="004D062B"/>
    <w:rsid w:val="004D0DD1"/>
    <w:rsid w:val="004D0EFD"/>
    <w:rsid w:val="004D1472"/>
    <w:rsid w:val="004D1CB4"/>
    <w:rsid w:val="004D209E"/>
    <w:rsid w:val="004D2B57"/>
    <w:rsid w:val="004D37BB"/>
    <w:rsid w:val="004D4666"/>
    <w:rsid w:val="004D4C83"/>
    <w:rsid w:val="004D58F2"/>
    <w:rsid w:val="004D593F"/>
    <w:rsid w:val="004D61E2"/>
    <w:rsid w:val="004D6B84"/>
    <w:rsid w:val="004D7763"/>
    <w:rsid w:val="004E006E"/>
    <w:rsid w:val="004E0804"/>
    <w:rsid w:val="004E0DA6"/>
    <w:rsid w:val="004E1895"/>
    <w:rsid w:val="004E2ABF"/>
    <w:rsid w:val="004E2CC6"/>
    <w:rsid w:val="004E2CEA"/>
    <w:rsid w:val="004E3888"/>
    <w:rsid w:val="004E3FEF"/>
    <w:rsid w:val="004E4931"/>
    <w:rsid w:val="004E4DCC"/>
    <w:rsid w:val="004E550F"/>
    <w:rsid w:val="004E580B"/>
    <w:rsid w:val="004E593F"/>
    <w:rsid w:val="004E5D9C"/>
    <w:rsid w:val="004E6412"/>
    <w:rsid w:val="004E6572"/>
    <w:rsid w:val="004E71ED"/>
    <w:rsid w:val="004E7727"/>
    <w:rsid w:val="004E7860"/>
    <w:rsid w:val="004F03E5"/>
    <w:rsid w:val="004F0B31"/>
    <w:rsid w:val="004F1404"/>
    <w:rsid w:val="004F231F"/>
    <w:rsid w:val="004F3124"/>
    <w:rsid w:val="004F3343"/>
    <w:rsid w:val="004F4B26"/>
    <w:rsid w:val="004F5086"/>
    <w:rsid w:val="004F6142"/>
    <w:rsid w:val="004F67E1"/>
    <w:rsid w:val="004F7A92"/>
    <w:rsid w:val="004F7DDE"/>
    <w:rsid w:val="004F7F18"/>
    <w:rsid w:val="005006BC"/>
    <w:rsid w:val="00501906"/>
    <w:rsid w:val="005023B1"/>
    <w:rsid w:val="00502685"/>
    <w:rsid w:val="00502AD0"/>
    <w:rsid w:val="00502DB0"/>
    <w:rsid w:val="0050386D"/>
    <w:rsid w:val="005038E5"/>
    <w:rsid w:val="005039FA"/>
    <w:rsid w:val="00504B26"/>
    <w:rsid w:val="0050635F"/>
    <w:rsid w:val="005103D3"/>
    <w:rsid w:val="0051045F"/>
    <w:rsid w:val="005104E5"/>
    <w:rsid w:val="0051078F"/>
    <w:rsid w:val="00510FBE"/>
    <w:rsid w:val="005112C2"/>
    <w:rsid w:val="00511621"/>
    <w:rsid w:val="005116ED"/>
    <w:rsid w:val="005119C9"/>
    <w:rsid w:val="00511D4B"/>
    <w:rsid w:val="005123B5"/>
    <w:rsid w:val="00512FE8"/>
    <w:rsid w:val="005144E1"/>
    <w:rsid w:val="00514C8C"/>
    <w:rsid w:val="00515AD3"/>
    <w:rsid w:val="005165FB"/>
    <w:rsid w:val="00516DC6"/>
    <w:rsid w:val="00516DD7"/>
    <w:rsid w:val="0051734B"/>
    <w:rsid w:val="00520F80"/>
    <w:rsid w:val="00521057"/>
    <w:rsid w:val="00521098"/>
    <w:rsid w:val="00521AA4"/>
    <w:rsid w:val="00522C8E"/>
    <w:rsid w:val="00523A6A"/>
    <w:rsid w:val="00523EDE"/>
    <w:rsid w:val="0052430A"/>
    <w:rsid w:val="00524ED5"/>
    <w:rsid w:val="00526525"/>
    <w:rsid w:val="0052700D"/>
    <w:rsid w:val="0052708D"/>
    <w:rsid w:val="0052733E"/>
    <w:rsid w:val="005275D4"/>
    <w:rsid w:val="0052773C"/>
    <w:rsid w:val="00527FD5"/>
    <w:rsid w:val="005303CD"/>
    <w:rsid w:val="00530897"/>
    <w:rsid w:val="00530BED"/>
    <w:rsid w:val="005327DA"/>
    <w:rsid w:val="005333CE"/>
    <w:rsid w:val="00535C76"/>
    <w:rsid w:val="00535E67"/>
    <w:rsid w:val="005363F2"/>
    <w:rsid w:val="0053641F"/>
    <w:rsid w:val="00536B82"/>
    <w:rsid w:val="0053770B"/>
    <w:rsid w:val="00537A1F"/>
    <w:rsid w:val="00537A97"/>
    <w:rsid w:val="00537FC8"/>
    <w:rsid w:val="0054043C"/>
    <w:rsid w:val="005406A7"/>
    <w:rsid w:val="00540EAF"/>
    <w:rsid w:val="00541E10"/>
    <w:rsid w:val="00542EF2"/>
    <w:rsid w:val="005442C1"/>
    <w:rsid w:val="00544540"/>
    <w:rsid w:val="00544928"/>
    <w:rsid w:val="00544F41"/>
    <w:rsid w:val="00545322"/>
    <w:rsid w:val="00545CDF"/>
    <w:rsid w:val="00545F4F"/>
    <w:rsid w:val="00546863"/>
    <w:rsid w:val="00546C67"/>
    <w:rsid w:val="00547E51"/>
    <w:rsid w:val="00547F71"/>
    <w:rsid w:val="005500C0"/>
    <w:rsid w:val="005510F9"/>
    <w:rsid w:val="00551C52"/>
    <w:rsid w:val="00552526"/>
    <w:rsid w:val="00552972"/>
    <w:rsid w:val="00554761"/>
    <w:rsid w:val="00554983"/>
    <w:rsid w:val="00554D13"/>
    <w:rsid w:val="005558A8"/>
    <w:rsid w:val="00555B36"/>
    <w:rsid w:val="005561B1"/>
    <w:rsid w:val="00556676"/>
    <w:rsid w:val="00556D65"/>
    <w:rsid w:val="0055777F"/>
    <w:rsid w:val="005606F3"/>
    <w:rsid w:val="005613EC"/>
    <w:rsid w:val="00561770"/>
    <w:rsid w:val="00561AD8"/>
    <w:rsid w:val="00561C2B"/>
    <w:rsid w:val="0056258D"/>
    <w:rsid w:val="00564171"/>
    <w:rsid w:val="00564511"/>
    <w:rsid w:val="00564935"/>
    <w:rsid w:val="00564B69"/>
    <w:rsid w:val="005657C3"/>
    <w:rsid w:val="00565912"/>
    <w:rsid w:val="00565A3D"/>
    <w:rsid w:val="0056629A"/>
    <w:rsid w:val="00567649"/>
    <w:rsid w:val="00571182"/>
    <w:rsid w:val="005716A1"/>
    <w:rsid w:val="00571A23"/>
    <w:rsid w:val="00571E35"/>
    <w:rsid w:val="00572C60"/>
    <w:rsid w:val="005732BA"/>
    <w:rsid w:val="0057334C"/>
    <w:rsid w:val="00573C6E"/>
    <w:rsid w:val="00574843"/>
    <w:rsid w:val="00574F81"/>
    <w:rsid w:val="005751A6"/>
    <w:rsid w:val="005758FA"/>
    <w:rsid w:val="00575D56"/>
    <w:rsid w:val="0057749E"/>
    <w:rsid w:val="00580A7C"/>
    <w:rsid w:val="00581CCC"/>
    <w:rsid w:val="005827E8"/>
    <w:rsid w:val="00582EFD"/>
    <w:rsid w:val="005830DE"/>
    <w:rsid w:val="0058333A"/>
    <w:rsid w:val="0058401C"/>
    <w:rsid w:val="0058488A"/>
    <w:rsid w:val="005850E6"/>
    <w:rsid w:val="0058510A"/>
    <w:rsid w:val="005857F7"/>
    <w:rsid w:val="00585B62"/>
    <w:rsid w:val="00586557"/>
    <w:rsid w:val="00586601"/>
    <w:rsid w:val="00586671"/>
    <w:rsid w:val="0058669D"/>
    <w:rsid w:val="00586A33"/>
    <w:rsid w:val="00586AC5"/>
    <w:rsid w:val="00587871"/>
    <w:rsid w:val="00590210"/>
    <w:rsid w:val="00590DCE"/>
    <w:rsid w:val="005911EF"/>
    <w:rsid w:val="00591734"/>
    <w:rsid w:val="005917A1"/>
    <w:rsid w:val="00591983"/>
    <w:rsid w:val="005923C8"/>
    <w:rsid w:val="005925AE"/>
    <w:rsid w:val="00592A30"/>
    <w:rsid w:val="00592B4C"/>
    <w:rsid w:val="005930A8"/>
    <w:rsid w:val="00594B14"/>
    <w:rsid w:val="0059627E"/>
    <w:rsid w:val="005962E7"/>
    <w:rsid w:val="00597AAF"/>
    <w:rsid w:val="00597EDF"/>
    <w:rsid w:val="005A00BE"/>
    <w:rsid w:val="005A06BC"/>
    <w:rsid w:val="005A0DE0"/>
    <w:rsid w:val="005A1342"/>
    <w:rsid w:val="005A1703"/>
    <w:rsid w:val="005A2157"/>
    <w:rsid w:val="005A2ECA"/>
    <w:rsid w:val="005A32F3"/>
    <w:rsid w:val="005A3E94"/>
    <w:rsid w:val="005A4498"/>
    <w:rsid w:val="005A4A99"/>
    <w:rsid w:val="005A59E7"/>
    <w:rsid w:val="005A616C"/>
    <w:rsid w:val="005A6D98"/>
    <w:rsid w:val="005A7680"/>
    <w:rsid w:val="005A7A15"/>
    <w:rsid w:val="005B1267"/>
    <w:rsid w:val="005B1571"/>
    <w:rsid w:val="005B1714"/>
    <w:rsid w:val="005B1899"/>
    <w:rsid w:val="005B234F"/>
    <w:rsid w:val="005B23DD"/>
    <w:rsid w:val="005B268B"/>
    <w:rsid w:val="005B2800"/>
    <w:rsid w:val="005B3F84"/>
    <w:rsid w:val="005B5C12"/>
    <w:rsid w:val="005B5E85"/>
    <w:rsid w:val="005B6068"/>
    <w:rsid w:val="005B7464"/>
    <w:rsid w:val="005B7DFE"/>
    <w:rsid w:val="005C09E7"/>
    <w:rsid w:val="005C11FD"/>
    <w:rsid w:val="005C1863"/>
    <w:rsid w:val="005C2883"/>
    <w:rsid w:val="005C2B11"/>
    <w:rsid w:val="005C35AA"/>
    <w:rsid w:val="005C3769"/>
    <w:rsid w:val="005C38D0"/>
    <w:rsid w:val="005C3B77"/>
    <w:rsid w:val="005C456C"/>
    <w:rsid w:val="005C597B"/>
    <w:rsid w:val="005C5BBD"/>
    <w:rsid w:val="005C6905"/>
    <w:rsid w:val="005C697D"/>
    <w:rsid w:val="005C6E93"/>
    <w:rsid w:val="005C6EDE"/>
    <w:rsid w:val="005C70AB"/>
    <w:rsid w:val="005C74C5"/>
    <w:rsid w:val="005C75FE"/>
    <w:rsid w:val="005C7E16"/>
    <w:rsid w:val="005D0F92"/>
    <w:rsid w:val="005D146C"/>
    <w:rsid w:val="005D17E5"/>
    <w:rsid w:val="005D1D93"/>
    <w:rsid w:val="005D1DD4"/>
    <w:rsid w:val="005D3526"/>
    <w:rsid w:val="005D356D"/>
    <w:rsid w:val="005D48AA"/>
    <w:rsid w:val="005D561E"/>
    <w:rsid w:val="005D5773"/>
    <w:rsid w:val="005D6489"/>
    <w:rsid w:val="005D69FA"/>
    <w:rsid w:val="005D6FE8"/>
    <w:rsid w:val="005D7B8B"/>
    <w:rsid w:val="005E0073"/>
    <w:rsid w:val="005E0648"/>
    <w:rsid w:val="005E078E"/>
    <w:rsid w:val="005E0A9D"/>
    <w:rsid w:val="005E0D51"/>
    <w:rsid w:val="005E0EAE"/>
    <w:rsid w:val="005E2548"/>
    <w:rsid w:val="005E2D3C"/>
    <w:rsid w:val="005E4398"/>
    <w:rsid w:val="005E44C4"/>
    <w:rsid w:val="005E484F"/>
    <w:rsid w:val="005E4873"/>
    <w:rsid w:val="005E4C93"/>
    <w:rsid w:val="005E58FE"/>
    <w:rsid w:val="005E63AD"/>
    <w:rsid w:val="005E669F"/>
    <w:rsid w:val="005E7ABF"/>
    <w:rsid w:val="005E7C2B"/>
    <w:rsid w:val="005F002B"/>
    <w:rsid w:val="005F12AE"/>
    <w:rsid w:val="005F18FC"/>
    <w:rsid w:val="005F2618"/>
    <w:rsid w:val="005F2886"/>
    <w:rsid w:val="005F2A5D"/>
    <w:rsid w:val="005F4362"/>
    <w:rsid w:val="005F4978"/>
    <w:rsid w:val="005F49AA"/>
    <w:rsid w:val="005F4C38"/>
    <w:rsid w:val="005F57EF"/>
    <w:rsid w:val="005F6766"/>
    <w:rsid w:val="005F6901"/>
    <w:rsid w:val="005F6DCB"/>
    <w:rsid w:val="005F6F47"/>
    <w:rsid w:val="005F71B5"/>
    <w:rsid w:val="0060129A"/>
    <w:rsid w:val="00601D5B"/>
    <w:rsid w:val="00602418"/>
    <w:rsid w:val="00602456"/>
    <w:rsid w:val="00602D39"/>
    <w:rsid w:val="00603DCE"/>
    <w:rsid w:val="00603E89"/>
    <w:rsid w:val="0060475C"/>
    <w:rsid w:val="00604A99"/>
    <w:rsid w:val="00604D09"/>
    <w:rsid w:val="006059BB"/>
    <w:rsid w:val="00605F5E"/>
    <w:rsid w:val="0060630F"/>
    <w:rsid w:val="00606A9C"/>
    <w:rsid w:val="00606B6F"/>
    <w:rsid w:val="00607265"/>
    <w:rsid w:val="0060739E"/>
    <w:rsid w:val="00607C4E"/>
    <w:rsid w:val="00607D08"/>
    <w:rsid w:val="00610364"/>
    <w:rsid w:val="0061068F"/>
    <w:rsid w:val="00610D56"/>
    <w:rsid w:val="00610E4B"/>
    <w:rsid w:val="00611157"/>
    <w:rsid w:val="00611D6F"/>
    <w:rsid w:val="00611DAF"/>
    <w:rsid w:val="00613138"/>
    <w:rsid w:val="006136D1"/>
    <w:rsid w:val="0061393E"/>
    <w:rsid w:val="00613BFB"/>
    <w:rsid w:val="00613F2D"/>
    <w:rsid w:val="00614CE9"/>
    <w:rsid w:val="00616466"/>
    <w:rsid w:val="00616548"/>
    <w:rsid w:val="00616E02"/>
    <w:rsid w:val="006177A8"/>
    <w:rsid w:val="00620CA2"/>
    <w:rsid w:val="0062163F"/>
    <w:rsid w:val="0062176B"/>
    <w:rsid w:val="00621A3B"/>
    <w:rsid w:val="00621D84"/>
    <w:rsid w:val="0062304F"/>
    <w:rsid w:val="0062311F"/>
    <w:rsid w:val="006246C7"/>
    <w:rsid w:val="00626AD8"/>
    <w:rsid w:val="006274FA"/>
    <w:rsid w:val="00627949"/>
    <w:rsid w:val="00627C9E"/>
    <w:rsid w:val="00630007"/>
    <w:rsid w:val="0063019B"/>
    <w:rsid w:val="00630BDC"/>
    <w:rsid w:val="00630E7A"/>
    <w:rsid w:val="00633B7B"/>
    <w:rsid w:val="006345E0"/>
    <w:rsid w:val="00634653"/>
    <w:rsid w:val="00635023"/>
    <w:rsid w:val="00636052"/>
    <w:rsid w:val="006361E7"/>
    <w:rsid w:val="00636866"/>
    <w:rsid w:val="00636E71"/>
    <w:rsid w:val="00637F77"/>
    <w:rsid w:val="006404D1"/>
    <w:rsid w:val="006407DF"/>
    <w:rsid w:val="00640F9D"/>
    <w:rsid w:val="00641465"/>
    <w:rsid w:val="00642885"/>
    <w:rsid w:val="00642E8C"/>
    <w:rsid w:val="00642EA8"/>
    <w:rsid w:val="00643120"/>
    <w:rsid w:val="006434FE"/>
    <w:rsid w:val="006436B5"/>
    <w:rsid w:val="00643A53"/>
    <w:rsid w:val="006442C2"/>
    <w:rsid w:val="006446A3"/>
    <w:rsid w:val="00645538"/>
    <w:rsid w:val="00651A0E"/>
    <w:rsid w:val="00651DE6"/>
    <w:rsid w:val="00652A3E"/>
    <w:rsid w:val="00653055"/>
    <w:rsid w:val="006533B8"/>
    <w:rsid w:val="00653F85"/>
    <w:rsid w:val="00654336"/>
    <w:rsid w:val="00654585"/>
    <w:rsid w:val="00654A0A"/>
    <w:rsid w:val="006556A7"/>
    <w:rsid w:val="00655BEE"/>
    <w:rsid w:val="00656273"/>
    <w:rsid w:val="006566FB"/>
    <w:rsid w:val="00656DF4"/>
    <w:rsid w:val="006610A0"/>
    <w:rsid w:val="00661B2F"/>
    <w:rsid w:val="00662315"/>
    <w:rsid w:val="006623C8"/>
    <w:rsid w:val="00662A93"/>
    <w:rsid w:val="00662D3E"/>
    <w:rsid w:val="006635AA"/>
    <w:rsid w:val="006638FD"/>
    <w:rsid w:val="00663F2E"/>
    <w:rsid w:val="0066510B"/>
    <w:rsid w:val="006655B2"/>
    <w:rsid w:val="00666774"/>
    <w:rsid w:val="006670CC"/>
    <w:rsid w:val="00667550"/>
    <w:rsid w:val="00670269"/>
    <w:rsid w:val="00672A73"/>
    <w:rsid w:val="006749DC"/>
    <w:rsid w:val="006753A0"/>
    <w:rsid w:val="00675FD4"/>
    <w:rsid w:val="006760ED"/>
    <w:rsid w:val="00676DD0"/>
    <w:rsid w:val="00676FC8"/>
    <w:rsid w:val="0067787C"/>
    <w:rsid w:val="00677E78"/>
    <w:rsid w:val="00680135"/>
    <w:rsid w:val="00681479"/>
    <w:rsid w:val="006828A0"/>
    <w:rsid w:val="00683527"/>
    <w:rsid w:val="00683842"/>
    <w:rsid w:val="006845E5"/>
    <w:rsid w:val="00685A10"/>
    <w:rsid w:val="00685C58"/>
    <w:rsid w:val="00685E75"/>
    <w:rsid w:val="006863AF"/>
    <w:rsid w:val="00686AB7"/>
    <w:rsid w:val="00687011"/>
    <w:rsid w:val="006872E4"/>
    <w:rsid w:val="00687409"/>
    <w:rsid w:val="00687841"/>
    <w:rsid w:val="00690364"/>
    <w:rsid w:val="006908DE"/>
    <w:rsid w:val="00691126"/>
    <w:rsid w:val="00692372"/>
    <w:rsid w:val="00692C90"/>
    <w:rsid w:val="00692D0F"/>
    <w:rsid w:val="00693138"/>
    <w:rsid w:val="00693395"/>
    <w:rsid w:val="00693739"/>
    <w:rsid w:val="00694375"/>
    <w:rsid w:val="006950BC"/>
    <w:rsid w:val="006960D1"/>
    <w:rsid w:val="0069778D"/>
    <w:rsid w:val="006977F5"/>
    <w:rsid w:val="00697CCC"/>
    <w:rsid w:val="00697D58"/>
    <w:rsid w:val="00697F0A"/>
    <w:rsid w:val="006A029B"/>
    <w:rsid w:val="006A05FA"/>
    <w:rsid w:val="006A06AA"/>
    <w:rsid w:val="006A14FE"/>
    <w:rsid w:val="006A1631"/>
    <w:rsid w:val="006A1685"/>
    <w:rsid w:val="006A1D9B"/>
    <w:rsid w:val="006A1E25"/>
    <w:rsid w:val="006A2A82"/>
    <w:rsid w:val="006A3658"/>
    <w:rsid w:val="006A4134"/>
    <w:rsid w:val="006A5354"/>
    <w:rsid w:val="006A5E80"/>
    <w:rsid w:val="006A7589"/>
    <w:rsid w:val="006A76D2"/>
    <w:rsid w:val="006A7C87"/>
    <w:rsid w:val="006A7F68"/>
    <w:rsid w:val="006B13AE"/>
    <w:rsid w:val="006B219A"/>
    <w:rsid w:val="006B28CB"/>
    <w:rsid w:val="006B41FD"/>
    <w:rsid w:val="006B4E39"/>
    <w:rsid w:val="006B4EA4"/>
    <w:rsid w:val="006B55ED"/>
    <w:rsid w:val="006B5C8A"/>
    <w:rsid w:val="006B6A84"/>
    <w:rsid w:val="006B71E8"/>
    <w:rsid w:val="006B779E"/>
    <w:rsid w:val="006B7C46"/>
    <w:rsid w:val="006C0B35"/>
    <w:rsid w:val="006C1785"/>
    <w:rsid w:val="006C1D62"/>
    <w:rsid w:val="006C29A6"/>
    <w:rsid w:val="006C30EE"/>
    <w:rsid w:val="006C347D"/>
    <w:rsid w:val="006C37AC"/>
    <w:rsid w:val="006C42A9"/>
    <w:rsid w:val="006C47D9"/>
    <w:rsid w:val="006C579F"/>
    <w:rsid w:val="006C6616"/>
    <w:rsid w:val="006C6F32"/>
    <w:rsid w:val="006C7234"/>
    <w:rsid w:val="006C7D1B"/>
    <w:rsid w:val="006D08FF"/>
    <w:rsid w:val="006D0A54"/>
    <w:rsid w:val="006D1014"/>
    <w:rsid w:val="006D1581"/>
    <w:rsid w:val="006D177E"/>
    <w:rsid w:val="006D2539"/>
    <w:rsid w:val="006D25D4"/>
    <w:rsid w:val="006D26DC"/>
    <w:rsid w:val="006D38A4"/>
    <w:rsid w:val="006D3CB5"/>
    <w:rsid w:val="006D62C6"/>
    <w:rsid w:val="006D6ABB"/>
    <w:rsid w:val="006D6F7C"/>
    <w:rsid w:val="006E02F9"/>
    <w:rsid w:val="006E0615"/>
    <w:rsid w:val="006E1134"/>
    <w:rsid w:val="006E19BE"/>
    <w:rsid w:val="006E1F0B"/>
    <w:rsid w:val="006E208A"/>
    <w:rsid w:val="006E33B2"/>
    <w:rsid w:val="006E3D4C"/>
    <w:rsid w:val="006E44FE"/>
    <w:rsid w:val="006E4A49"/>
    <w:rsid w:val="006E4E18"/>
    <w:rsid w:val="006E5AA1"/>
    <w:rsid w:val="006E5B11"/>
    <w:rsid w:val="006E5D46"/>
    <w:rsid w:val="006E69C2"/>
    <w:rsid w:val="006E6F02"/>
    <w:rsid w:val="006E77ED"/>
    <w:rsid w:val="006E7AB3"/>
    <w:rsid w:val="006F0156"/>
    <w:rsid w:val="006F07E2"/>
    <w:rsid w:val="006F2941"/>
    <w:rsid w:val="006F3811"/>
    <w:rsid w:val="006F3D85"/>
    <w:rsid w:val="006F4087"/>
    <w:rsid w:val="006F454A"/>
    <w:rsid w:val="006F466F"/>
    <w:rsid w:val="006F5C75"/>
    <w:rsid w:val="006F65FE"/>
    <w:rsid w:val="006F6660"/>
    <w:rsid w:val="006F6DBB"/>
    <w:rsid w:val="007008D8"/>
    <w:rsid w:val="00700E77"/>
    <w:rsid w:val="007010A2"/>
    <w:rsid w:val="00701BD8"/>
    <w:rsid w:val="00702112"/>
    <w:rsid w:val="007027F5"/>
    <w:rsid w:val="00703284"/>
    <w:rsid w:val="007035ED"/>
    <w:rsid w:val="007036EC"/>
    <w:rsid w:val="00704340"/>
    <w:rsid w:val="0070482A"/>
    <w:rsid w:val="00705DBF"/>
    <w:rsid w:val="0070730B"/>
    <w:rsid w:val="007104B2"/>
    <w:rsid w:val="0071063B"/>
    <w:rsid w:val="007122E4"/>
    <w:rsid w:val="00712FCB"/>
    <w:rsid w:val="007140F4"/>
    <w:rsid w:val="007145B1"/>
    <w:rsid w:val="0071525B"/>
    <w:rsid w:val="00715917"/>
    <w:rsid w:val="007161EA"/>
    <w:rsid w:val="00716EF8"/>
    <w:rsid w:val="007177E7"/>
    <w:rsid w:val="00717FA5"/>
    <w:rsid w:val="0072033E"/>
    <w:rsid w:val="007208CD"/>
    <w:rsid w:val="0072200F"/>
    <w:rsid w:val="00722722"/>
    <w:rsid w:val="0072286C"/>
    <w:rsid w:val="00722E6A"/>
    <w:rsid w:val="00722FF4"/>
    <w:rsid w:val="00723415"/>
    <w:rsid w:val="007234A9"/>
    <w:rsid w:val="00723A4E"/>
    <w:rsid w:val="00723C34"/>
    <w:rsid w:val="00724214"/>
    <w:rsid w:val="00724519"/>
    <w:rsid w:val="00724F76"/>
    <w:rsid w:val="00725859"/>
    <w:rsid w:val="00726700"/>
    <w:rsid w:val="007269F5"/>
    <w:rsid w:val="00726AD3"/>
    <w:rsid w:val="00726C87"/>
    <w:rsid w:val="00727C9C"/>
    <w:rsid w:val="00727CC7"/>
    <w:rsid w:val="00727D5C"/>
    <w:rsid w:val="00730111"/>
    <w:rsid w:val="007301B7"/>
    <w:rsid w:val="00730CDF"/>
    <w:rsid w:val="00731721"/>
    <w:rsid w:val="00731726"/>
    <w:rsid w:val="00731F9A"/>
    <w:rsid w:val="007335CD"/>
    <w:rsid w:val="00733659"/>
    <w:rsid w:val="00733A6B"/>
    <w:rsid w:val="00735D75"/>
    <w:rsid w:val="00737040"/>
    <w:rsid w:val="0073720D"/>
    <w:rsid w:val="007403CA"/>
    <w:rsid w:val="00740D04"/>
    <w:rsid w:val="00741075"/>
    <w:rsid w:val="00742226"/>
    <w:rsid w:val="007425BE"/>
    <w:rsid w:val="00743CD6"/>
    <w:rsid w:val="00743FE3"/>
    <w:rsid w:val="007451E3"/>
    <w:rsid w:val="007452EA"/>
    <w:rsid w:val="00745365"/>
    <w:rsid w:val="00746665"/>
    <w:rsid w:val="00746C15"/>
    <w:rsid w:val="00746FB3"/>
    <w:rsid w:val="00747238"/>
    <w:rsid w:val="007477D6"/>
    <w:rsid w:val="00750227"/>
    <w:rsid w:val="007509D9"/>
    <w:rsid w:val="00750C01"/>
    <w:rsid w:val="00753A24"/>
    <w:rsid w:val="00754434"/>
    <w:rsid w:val="00754F4C"/>
    <w:rsid w:val="00755061"/>
    <w:rsid w:val="007550DA"/>
    <w:rsid w:val="007571C0"/>
    <w:rsid w:val="00757371"/>
    <w:rsid w:val="00757F77"/>
    <w:rsid w:val="00760185"/>
    <w:rsid w:val="007601F1"/>
    <w:rsid w:val="00760EC9"/>
    <w:rsid w:val="00761493"/>
    <w:rsid w:val="00761F9C"/>
    <w:rsid w:val="00762097"/>
    <w:rsid w:val="007631E7"/>
    <w:rsid w:val="00763F92"/>
    <w:rsid w:val="00764B37"/>
    <w:rsid w:val="007655C7"/>
    <w:rsid w:val="00765776"/>
    <w:rsid w:val="0076675D"/>
    <w:rsid w:val="00766EAD"/>
    <w:rsid w:val="00767F22"/>
    <w:rsid w:val="00770A34"/>
    <w:rsid w:val="00770A44"/>
    <w:rsid w:val="00770D46"/>
    <w:rsid w:val="0077167B"/>
    <w:rsid w:val="00772220"/>
    <w:rsid w:val="0077247F"/>
    <w:rsid w:val="007727F8"/>
    <w:rsid w:val="00772CB6"/>
    <w:rsid w:val="00772FD1"/>
    <w:rsid w:val="007744E3"/>
    <w:rsid w:val="0077455D"/>
    <w:rsid w:val="00774A3E"/>
    <w:rsid w:val="00774DBA"/>
    <w:rsid w:val="00775759"/>
    <w:rsid w:val="007757AF"/>
    <w:rsid w:val="00775F01"/>
    <w:rsid w:val="00776388"/>
    <w:rsid w:val="00776B97"/>
    <w:rsid w:val="00776C1E"/>
    <w:rsid w:val="0077707A"/>
    <w:rsid w:val="00777342"/>
    <w:rsid w:val="007776BA"/>
    <w:rsid w:val="00777764"/>
    <w:rsid w:val="00781903"/>
    <w:rsid w:val="007830C7"/>
    <w:rsid w:val="00783395"/>
    <w:rsid w:val="00783770"/>
    <w:rsid w:val="00783BFF"/>
    <w:rsid w:val="00783E3D"/>
    <w:rsid w:val="00784018"/>
    <w:rsid w:val="007847ED"/>
    <w:rsid w:val="00784AFC"/>
    <w:rsid w:val="00784C1B"/>
    <w:rsid w:val="00784D0D"/>
    <w:rsid w:val="00784DE7"/>
    <w:rsid w:val="00785C2B"/>
    <w:rsid w:val="007862E4"/>
    <w:rsid w:val="00786DDC"/>
    <w:rsid w:val="007872B3"/>
    <w:rsid w:val="0078733C"/>
    <w:rsid w:val="0078790C"/>
    <w:rsid w:val="00787CCA"/>
    <w:rsid w:val="00790A4C"/>
    <w:rsid w:val="00790DBD"/>
    <w:rsid w:val="00791556"/>
    <w:rsid w:val="00791D2E"/>
    <w:rsid w:val="00791E74"/>
    <w:rsid w:val="00792026"/>
    <w:rsid w:val="0079283A"/>
    <w:rsid w:val="00792858"/>
    <w:rsid w:val="007934B4"/>
    <w:rsid w:val="007943CB"/>
    <w:rsid w:val="007947AD"/>
    <w:rsid w:val="00795F11"/>
    <w:rsid w:val="00796046"/>
    <w:rsid w:val="00796358"/>
    <w:rsid w:val="00796C6D"/>
    <w:rsid w:val="00797008"/>
    <w:rsid w:val="007A04DD"/>
    <w:rsid w:val="007A0C21"/>
    <w:rsid w:val="007A12EC"/>
    <w:rsid w:val="007A1D66"/>
    <w:rsid w:val="007A1E83"/>
    <w:rsid w:val="007A3D12"/>
    <w:rsid w:val="007A4092"/>
    <w:rsid w:val="007A48F1"/>
    <w:rsid w:val="007A4D6F"/>
    <w:rsid w:val="007A5E43"/>
    <w:rsid w:val="007A63BB"/>
    <w:rsid w:val="007A6F03"/>
    <w:rsid w:val="007A770C"/>
    <w:rsid w:val="007A7DC5"/>
    <w:rsid w:val="007B0427"/>
    <w:rsid w:val="007B06F7"/>
    <w:rsid w:val="007B089E"/>
    <w:rsid w:val="007B0DFD"/>
    <w:rsid w:val="007B179C"/>
    <w:rsid w:val="007B1DCC"/>
    <w:rsid w:val="007B209C"/>
    <w:rsid w:val="007B39B5"/>
    <w:rsid w:val="007B3A0F"/>
    <w:rsid w:val="007B424B"/>
    <w:rsid w:val="007B5FF5"/>
    <w:rsid w:val="007B61ED"/>
    <w:rsid w:val="007B71C2"/>
    <w:rsid w:val="007C045C"/>
    <w:rsid w:val="007C09A8"/>
    <w:rsid w:val="007C34AF"/>
    <w:rsid w:val="007C354F"/>
    <w:rsid w:val="007C3722"/>
    <w:rsid w:val="007C3AD4"/>
    <w:rsid w:val="007C4056"/>
    <w:rsid w:val="007C4502"/>
    <w:rsid w:val="007C4E22"/>
    <w:rsid w:val="007C5109"/>
    <w:rsid w:val="007C5806"/>
    <w:rsid w:val="007C684D"/>
    <w:rsid w:val="007C6AE0"/>
    <w:rsid w:val="007C6D7F"/>
    <w:rsid w:val="007C72D5"/>
    <w:rsid w:val="007C7326"/>
    <w:rsid w:val="007C7668"/>
    <w:rsid w:val="007C7A53"/>
    <w:rsid w:val="007D1073"/>
    <w:rsid w:val="007D1FDA"/>
    <w:rsid w:val="007D238E"/>
    <w:rsid w:val="007D275E"/>
    <w:rsid w:val="007D3539"/>
    <w:rsid w:val="007D3967"/>
    <w:rsid w:val="007D3ADC"/>
    <w:rsid w:val="007D3D87"/>
    <w:rsid w:val="007D3DFA"/>
    <w:rsid w:val="007D4490"/>
    <w:rsid w:val="007D4D65"/>
    <w:rsid w:val="007D5866"/>
    <w:rsid w:val="007D6C1E"/>
    <w:rsid w:val="007E04E6"/>
    <w:rsid w:val="007E0EAA"/>
    <w:rsid w:val="007E1138"/>
    <w:rsid w:val="007E12AB"/>
    <w:rsid w:val="007E38C8"/>
    <w:rsid w:val="007E38F5"/>
    <w:rsid w:val="007E45F7"/>
    <w:rsid w:val="007E4884"/>
    <w:rsid w:val="007E4C03"/>
    <w:rsid w:val="007E4C16"/>
    <w:rsid w:val="007E4E61"/>
    <w:rsid w:val="007E5D86"/>
    <w:rsid w:val="007E61F8"/>
    <w:rsid w:val="007E6FA1"/>
    <w:rsid w:val="007E7C60"/>
    <w:rsid w:val="007E7DBE"/>
    <w:rsid w:val="007F1497"/>
    <w:rsid w:val="007F170E"/>
    <w:rsid w:val="007F1DFE"/>
    <w:rsid w:val="007F2B3B"/>
    <w:rsid w:val="007F2C3A"/>
    <w:rsid w:val="007F318D"/>
    <w:rsid w:val="007F528D"/>
    <w:rsid w:val="007F54DD"/>
    <w:rsid w:val="007F6246"/>
    <w:rsid w:val="007F66E4"/>
    <w:rsid w:val="007F6E09"/>
    <w:rsid w:val="007F71D4"/>
    <w:rsid w:val="007F7782"/>
    <w:rsid w:val="008002C1"/>
    <w:rsid w:val="008007EB"/>
    <w:rsid w:val="00801162"/>
    <w:rsid w:val="008019A2"/>
    <w:rsid w:val="00801F77"/>
    <w:rsid w:val="00802403"/>
    <w:rsid w:val="00802A45"/>
    <w:rsid w:val="00802E3A"/>
    <w:rsid w:val="0080327D"/>
    <w:rsid w:val="008032BF"/>
    <w:rsid w:val="008039DC"/>
    <w:rsid w:val="00803DEC"/>
    <w:rsid w:val="00804902"/>
    <w:rsid w:val="00804CC8"/>
    <w:rsid w:val="008056B6"/>
    <w:rsid w:val="00805724"/>
    <w:rsid w:val="00806158"/>
    <w:rsid w:val="00807722"/>
    <w:rsid w:val="00807F9C"/>
    <w:rsid w:val="00810B00"/>
    <w:rsid w:val="00811049"/>
    <w:rsid w:val="008121EE"/>
    <w:rsid w:val="008127AB"/>
    <w:rsid w:val="00812908"/>
    <w:rsid w:val="00812BE7"/>
    <w:rsid w:val="00813163"/>
    <w:rsid w:val="0081344C"/>
    <w:rsid w:val="00813F52"/>
    <w:rsid w:val="00814493"/>
    <w:rsid w:val="008157AD"/>
    <w:rsid w:val="00816623"/>
    <w:rsid w:val="0081671E"/>
    <w:rsid w:val="00816D03"/>
    <w:rsid w:val="00817398"/>
    <w:rsid w:val="00817633"/>
    <w:rsid w:val="00820133"/>
    <w:rsid w:val="00820A39"/>
    <w:rsid w:val="00820B46"/>
    <w:rsid w:val="0082165E"/>
    <w:rsid w:val="00822119"/>
    <w:rsid w:val="00822386"/>
    <w:rsid w:val="008227ED"/>
    <w:rsid w:val="0082289B"/>
    <w:rsid w:val="00824650"/>
    <w:rsid w:val="008246B6"/>
    <w:rsid w:val="00824E9D"/>
    <w:rsid w:val="00825445"/>
    <w:rsid w:val="008268F0"/>
    <w:rsid w:val="00826A9F"/>
    <w:rsid w:val="0082711A"/>
    <w:rsid w:val="00827680"/>
    <w:rsid w:val="00827A2C"/>
    <w:rsid w:val="00827A7A"/>
    <w:rsid w:val="00827C6F"/>
    <w:rsid w:val="00830941"/>
    <w:rsid w:val="0083156E"/>
    <w:rsid w:val="008319DA"/>
    <w:rsid w:val="00831A65"/>
    <w:rsid w:val="00831B0E"/>
    <w:rsid w:val="00831DFB"/>
    <w:rsid w:val="008327B1"/>
    <w:rsid w:val="0083292C"/>
    <w:rsid w:val="00832C0A"/>
    <w:rsid w:val="00833359"/>
    <w:rsid w:val="00833C3C"/>
    <w:rsid w:val="008346FB"/>
    <w:rsid w:val="00835FC4"/>
    <w:rsid w:val="0083611C"/>
    <w:rsid w:val="00836143"/>
    <w:rsid w:val="0083640F"/>
    <w:rsid w:val="008376B0"/>
    <w:rsid w:val="00837840"/>
    <w:rsid w:val="00837904"/>
    <w:rsid w:val="00837E00"/>
    <w:rsid w:val="0084077E"/>
    <w:rsid w:val="008407FB"/>
    <w:rsid w:val="00840CE3"/>
    <w:rsid w:val="008412BB"/>
    <w:rsid w:val="00842248"/>
    <w:rsid w:val="008428F5"/>
    <w:rsid w:val="00842C46"/>
    <w:rsid w:val="008434DB"/>
    <w:rsid w:val="008459D4"/>
    <w:rsid w:val="00845D02"/>
    <w:rsid w:val="00846570"/>
    <w:rsid w:val="008476FD"/>
    <w:rsid w:val="00847779"/>
    <w:rsid w:val="00850725"/>
    <w:rsid w:val="008518F0"/>
    <w:rsid w:val="00851A8A"/>
    <w:rsid w:val="00852409"/>
    <w:rsid w:val="00854083"/>
    <w:rsid w:val="00854883"/>
    <w:rsid w:val="00854C08"/>
    <w:rsid w:val="008563A6"/>
    <w:rsid w:val="00856911"/>
    <w:rsid w:val="00857BB8"/>
    <w:rsid w:val="00860B98"/>
    <w:rsid w:val="008614EB"/>
    <w:rsid w:val="00861A9E"/>
    <w:rsid w:val="008622D9"/>
    <w:rsid w:val="00862819"/>
    <w:rsid w:val="008631FF"/>
    <w:rsid w:val="0086337E"/>
    <w:rsid w:val="008633C4"/>
    <w:rsid w:val="00863AE3"/>
    <w:rsid w:val="0086416A"/>
    <w:rsid w:val="00864516"/>
    <w:rsid w:val="00864AA7"/>
    <w:rsid w:val="00864F52"/>
    <w:rsid w:val="008651AB"/>
    <w:rsid w:val="00866114"/>
    <w:rsid w:val="00866157"/>
    <w:rsid w:val="00866B92"/>
    <w:rsid w:val="00867FB7"/>
    <w:rsid w:val="008715F5"/>
    <w:rsid w:val="008728C1"/>
    <w:rsid w:val="008729A7"/>
    <w:rsid w:val="0087477A"/>
    <w:rsid w:val="00874955"/>
    <w:rsid w:val="00874A15"/>
    <w:rsid w:val="0087574F"/>
    <w:rsid w:val="0087581E"/>
    <w:rsid w:val="00875DAC"/>
    <w:rsid w:val="0087605B"/>
    <w:rsid w:val="00876145"/>
    <w:rsid w:val="00876E76"/>
    <w:rsid w:val="00876FE7"/>
    <w:rsid w:val="0087770C"/>
    <w:rsid w:val="00880761"/>
    <w:rsid w:val="00881627"/>
    <w:rsid w:val="008819F2"/>
    <w:rsid w:val="008823DA"/>
    <w:rsid w:val="00882528"/>
    <w:rsid w:val="0088270E"/>
    <w:rsid w:val="00882B61"/>
    <w:rsid w:val="00883D78"/>
    <w:rsid w:val="00884384"/>
    <w:rsid w:val="00884E40"/>
    <w:rsid w:val="008863AF"/>
    <w:rsid w:val="008864F1"/>
    <w:rsid w:val="00886541"/>
    <w:rsid w:val="00886C24"/>
    <w:rsid w:val="00886EEC"/>
    <w:rsid w:val="00887120"/>
    <w:rsid w:val="00887CA0"/>
    <w:rsid w:val="00887D9E"/>
    <w:rsid w:val="00890D08"/>
    <w:rsid w:val="00890F5E"/>
    <w:rsid w:val="00890F72"/>
    <w:rsid w:val="00892799"/>
    <w:rsid w:val="00892C6C"/>
    <w:rsid w:val="00892D8F"/>
    <w:rsid w:val="00892DF7"/>
    <w:rsid w:val="0089310C"/>
    <w:rsid w:val="00893226"/>
    <w:rsid w:val="00893CB4"/>
    <w:rsid w:val="00894354"/>
    <w:rsid w:val="008963C0"/>
    <w:rsid w:val="00896A3A"/>
    <w:rsid w:val="00896B15"/>
    <w:rsid w:val="008A0705"/>
    <w:rsid w:val="008A0952"/>
    <w:rsid w:val="008A12BE"/>
    <w:rsid w:val="008A1799"/>
    <w:rsid w:val="008A1EA1"/>
    <w:rsid w:val="008A2049"/>
    <w:rsid w:val="008A212D"/>
    <w:rsid w:val="008A2491"/>
    <w:rsid w:val="008A2635"/>
    <w:rsid w:val="008A28B2"/>
    <w:rsid w:val="008A326E"/>
    <w:rsid w:val="008A356B"/>
    <w:rsid w:val="008A3A02"/>
    <w:rsid w:val="008A3E65"/>
    <w:rsid w:val="008A4546"/>
    <w:rsid w:val="008A4CB8"/>
    <w:rsid w:val="008A52B9"/>
    <w:rsid w:val="008A5D85"/>
    <w:rsid w:val="008A5D99"/>
    <w:rsid w:val="008A5EDE"/>
    <w:rsid w:val="008A639E"/>
    <w:rsid w:val="008A63C9"/>
    <w:rsid w:val="008A6A9B"/>
    <w:rsid w:val="008A6D81"/>
    <w:rsid w:val="008A6F72"/>
    <w:rsid w:val="008B0052"/>
    <w:rsid w:val="008B0538"/>
    <w:rsid w:val="008B1214"/>
    <w:rsid w:val="008B26B7"/>
    <w:rsid w:val="008B2B00"/>
    <w:rsid w:val="008B311F"/>
    <w:rsid w:val="008B32F4"/>
    <w:rsid w:val="008B37AA"/>
    <w:rsid w:val="008B3C5B"/>
    <w:rsid w:val="008B4B72"/>
    <w:rsid w:val="008B5959"/>
    <w:rsid w:val="008B6329"/>
    <w:rsid w:val="008B796A"/>
    <w:rsid w:val="008C03D2"/>
    <w:rsid w:val="008C0F64"/>
    <w:rsid w:val="008C1755"/>
    <w:rsid w:val="008C1C74"/>
    <w:rsid w:val="008C1F97"/>
    <w:rsid w:val="008C1FAE"/>
    <w:rsid w:val="008C2479"/>
    <w:rsid w:val="008C24D1"/>
    <w:rsid w:val="008C2786"/>
    <w:rsid w:val="008C2937"/>
    <w:rsid w:val="008C2A0D"/>
    <w:rsid w:val="008C2BAB"/>
    <w:rsid w:val="008C2DE9"/>
    <w:rsid w:val="008C3137"/>
    <w:rsid w:val="008C353A"/>
    <w:rsid w:val="008C4D8C"/>
    <w:rsid w:val="008C5409"/>
    <w:rsid w:val="008C624F"/>
    <w:rsid w:val="008C7778"/>
    <w:rsid w:val="008C7DCA"/>
    <w:rsid w:val="008D1142"/>
    <w:rsid w:val="008D1692"/>
    <w:rsid w:val="008D19DA"/>
    <w:rsid w:val="008D1FAE"/>
    <w:rsid w:val="008D2810"/>
    <w:rsid w:val="008D2883"/>
    <w:rsid w:val="008D2A76"/>
    <w:rsid w:val="008D2C5A"/>
    <w:rsid w:val="008D2D7C"/>
    <w:rsid w:val="008D2F2A"/>
    <w:rsid w:val="008D32C1"/>
    <w:rsid w:val="008D36EC"/>
    <w:rsid w:val="008D39E9"/>
    <w:rsid w:val="008D5308"/>
    <w:rsid w:val="008D5CCD"/>
    <w:rsid w:val="008D65EC"/>
    <w:rsid w:val="008D6666"/>
    <w:rsid w:val="008D6BC3"/>
    <w:rsid w:val="008D6D52"/>
    <w:rsid w:val="008D70A6"/>
    <w:rsid w:val="008D7E16"/>
    <w:rsid w:val="008E1684"/>
    <w:rsid w:val="008E1689"/>
    <w:rsid w:val="008E1711"/>
    <w:rsid w:val="008E1CD3"/>
    <w:rsid w:val="008E2A1B"/>
    <w:rsid w:val="008E3079"/>
    <w:rsid w:val="008E31A4"/>
    <w:rsid w:val="008E32D8"/>
    <w:rsid w:val="008E39A7"/>
    <w:rsid w:val="008E44C8"/>
    <w:rsid w:val="008E4830"/>
    <w:rsid w:val="008E4B10"/>
    <w:rsid w:val="008E57ED"/>
    <w:rsid w:val="008E6323"/>
    <w:rsid w:val="008E79EC"/>
    <w:rsid w:val="008F0B01"/>
    <w:rsid w:val="008F157A"/>
    <w:rsid w:val="008F1654"/>
    <w:rsid w:val="008F1800"/>
    <w:rsid w:val="008F1911"/>
    <w:rsid w:val="008F28E6"/>
    <w:rsid w:val="008F383A"/>
    <w:rsid w:val="008F46E7"/>
    <w:rsid w:val="008F486A"/>
    <w:rsid w:val="008F4A5D"/>
    <w:rsid w:val="008F4F9E"/>
    <w:rsid w:val="008F6028"/>
    <w:rsid w:val="008F61B4"/>
    <w:rsid w:val="008F77FA"/>
    <w:rsid w:val="008F7F02"/>
    <w:rsid w:val="009006B2"/>
    <w:rsid w:val="009024F2"/>
    <w:rsid w:val="00902839"/>
    <w:rsid w:val="0090285F"/>
    <w:rsid w:val="00903D35"/>
    <w:rsid w:val="00903F21"/>
    <w:rsid w:val="00904251"/>
    <w:rsid w:val="00904899"/>
    <w:rsid w:val="00904A5C"/>
    <w:rsid w:val="00904BF2"/>
    <w:rsid w:val="009052B3"/>
    <w:rsid w:val="00905C64"/>
    <w:rsid w:val="00905E09"/>
    <w:rsid w:val="00906848"/>
    <w:rsid w:val="009069FB"/>
    <w:rsid w:val="00906FD3"/>
    <w:rsid w:val="009078A6"/>
    <w:rsid w:val="00911C20"/>
    <w:rsid w:val="00911DCB"/>
    <w:rsid w:val="00912B00"/>
    <w:rsid w:val="0091399E"/>
    <w:rsid w:val="00913A80"/>
    <w:rsid w:val="00914619"/>
    <w:rsid w:val="00915165"/>
    <w:rsid w:val="00915572"/>
    <w:rsid w:val="00915E58"/>
    <w:rsid w:val="00916A11"/>
    <w:rsid w:val="00917D11"/>
    <w:rsid w:val="00920526"/>
    <w:rsid w:val="00920589"/>
    <w:rsid w:val="00920BCD"/>
    <w:rsid w:val="00920C12"/>
    <w:rsid w:val="00920DFD"/>
    <w:rsid w:val="0092143F"/>
    <w:rsid w:val="00921597"/>
    <w:rsid w:val="00922869"/>
    <w:rsid w:val="00923F5E"/>
    <w:rsid w:val="00924375"/>
    <w:rsid w:val="00924E17"/>
    <w:rsid w:val="009254FE"/>
    <w:rsid w:val="00925534"/>
    <w:rsid w:val="00925718"/>
    <w:rsid w:val="00925D08"/>
    <w:rsid w:val="00926420"/>
    <w:rsid w:val="00927184"/>
    <w:rsid w:val="00927363"/>
    <w:rsid w:val="00930B42"/>
    <w:rsid w:val="00930EB8"/>
    <w:rsid w:val="00931AD1"/>
    <w:rsid w:val="00932D9B"/>
    <w:rsid w:val="009330D6"/>
    <w:rsid w:val="009339A3"/>
    <w:rsid w:val="00933E2B"/>
    <w:rsid w:val="009347C9"/>
    <w:rsid w:val="00935157"/>
    <w:rsid w:val="00935627"/>
    <w:rsid w:val="0093768E"/>
    <w:rsid w:val="00937D8B"/>
    <w:rsid w:val="00937DA6"/>
    <w:rsid w:val="009404E8"/>
    <w:rsid w:val="0094105D"/>
    <w:rsid w:val="009419C5"/>
    <w:rsid w:val="00941E7D"/>
    <w:rsid w:val="0094232A"/>
    <w:rsid w:val="00943942"/>
    <w:rsid w:val="00943AAD"/>
    <w:rsid w:val="009444A5"/>
    <w:rsid w:val="009453E6"/>
    <w:rsid w:val="00945CC5"/>
    <w:rsid w:val="0094603F"/>
    <w:rsid w:val="009460E4"/>
    <w:rsid w:val="009470E4"/>
    <w:rsid w:val="00950129"/>
    <w:rsid w:val="009505FA"/>
    <w:rsid w:val="00950645"/>
    <w:rsid w:val="009508D1"/>
    <w:rsid w:val="00950C85"/>
    <w:rsid w:val="00950E15"/>
    <w:rsid w:val="00950E96"/>
    <w:rsid w:val="009516AD"/>
    <w:rsid w:val="00951AF2"/>
    <w:rsid w:val="00952229"/>
    <w:rsid w:val="00953E5F"/>
    <w:rsid w:val="00953ED1"/>
    <w:rsid w:val="00955AFA"/>
    <w:rsid w:val="00955EB3"/>
    <w:rsid w:val="00956994"/>
    <w:rsid w:val="0095758E"/>
    <w:rsid w:val="00957881"/>
    <w:rsid w:val="00961E19"/>
    <w:rsid w:val="00962060"/>
    <w:rsid w:val="00962598"/>
    <w:rsid w:val="00963119"/>
    <w:rsid w:val="00964C23"/>
    <w:rsid w:val="009652C6"/>
    <w:rsid w:val="00965F87"/>
    <w:rsid w:val="0096619D"/>
    <w:rsid w:val="00966DBD"/>
    <w:rsid w:val="009671CE"/>
    <w:rsid w:val="00967775"/>
    <w:rsid w:val="009678A1"/>
    <w:rsid w:val="00967C97"/>
    <w:rsid w:val="00970B64"/>
    <w:rsid w:val="00972A6A"/>
    <w:rsid w:val="009739C2"/>
    <w:rsid w:val="00973FA8"/>
    <w:rsid w:val="009744D8"/>
    <w:rsid w:val="00975103"/>
    <w:rsid w:val="009754D1"/>
    <w:rsid w:val="00975E16"/>
    <w:rsid w:val="009765E5"/>
    <w:rsid w:val="009768C0"/>
    <w:rsid w:val="00976938"/>
    <w:rsid w:val="00976D88"/>
    <w:rsid w:val="0097726D"/>
    <w:rsid w:val="009806E9"/>
    <w:rsid w:val="00980FD7"/>
    <w:rsid w:val="0098158D"/>
    <w:rsid w:val="009816C4"/>
    <w:rsid w:val="00981B3E"/>
    <w:rsid w:val="0098227D"/>
    <w:rsid w:val="00982511"/>
    <w:rsid w:val="00983428"/>
    <w:rsid w:val="00983DB4"/>
    <w:rsid w:val="00983F9D"/>
    <w:rsid w:val="00983FF5"/>
    <w:rsid w:val="009850EB"/>
    <w:rsid w:val="009854ED"/>
    <w:rsid w:val="00986268"/>
    <w:rsid w:val="00987731"/>
    <w:rsid w:val="009878B6"/>
    <w:rsid w:val="00987BE8"/>
    <w:rsid w:val="00987EB5"/>
    <w:rsid w:val="00990119"/>
    <w:rsid w:val="0099176D"/>
    <w:rsid w:val="0099182E"/>
    <w:rsid w:val="00991BA5"/>
    <w:rsid w:val="00993894"/>
    <w:rsid w:val="0099459F"/>
    <w:rsid w:val="009947BC"/>
    <w:rsid w:val="00995246"/>
    <w:rsid w:val="0099620C"/>
    <w:rsid w:val="00997180"/>
    <w:rsid w:val="00997AF5"/>
    <w:rsid w:val="009A12BE"/>
    <w:rsid w:val="009A1F1B"/>
    <w:rsid w:val="009A207E"/>
    <w:rsid w:val="009A22D1"/>
    <w:rsid w:val="009A2A52"/>
    <w:rsid w:val="009A314F"/>
    <w:rsid w:val="009A361B"/>
    <w:rsid w:val="009A38DE"/>
    <w:rsid w:val="009A4363"/>
    <w:rsid w:val="009A4852"/>
    <w:rsid w:val="009A6235"/>
    <w:rsid w:val="009A779E"/>
    <w:rsid w:val="009A79CF"/>
    <w:rsid w:val="009B0709"/>
    <w:rsid w:val="009B31EA"/>
    <w:rsid w:val="009B348E"/>
    <w:rsid w:val="009B3862"/>
    <w:rsid w:val="009B38AB"/>
    <w:rsid w:val="009B3D03"/>
    <w:rsid w:val="009B3F5F"/>
    <w:rsid w:val="009B4522"/>
    <w:rsid w:val="009B4A13"/>
    <w:rsid w:val="009B4E0D"/>
    <w:rsid w:val="009B61D6"/>
    <w:rsid w:val="009B6707"/>
    <w:rsid w:val="009B6F54"/>
    <w:rsid w:val="009B7392"/>
    <w:rsid w:val="009B7D09"/>
    <w:rsid w:val="009C0324"/>
    <w:rsid w:val="009C0586"/>
    <w:rsid w:val="009C08C9"/>
    <w:rsid w:val="009C1084"/>
    <w:rsid w:val="009C14CE"/>
    <w:rsid w:val="009C1C15"/>
    <w:rsid w:val="009C2BF0"/>
    <w:rsid w:val="009C3922"/>
    <w:rsid w:val="009C3D71"/>
    <w:rsid w:val="009C4A50"/>
    <w:rsid w:val="009C6499"/>
    <w:rsid w:val="009C66B8"/>
    <w:rsid w:val="009C72BC"/>
    <w:rsid w:val="009C7524"/>
    <w:rsid w:val="009C7E18"/>
    <w:rsid w:val="009D0B6B"/>
    <w:rsid w:val="009D0D6E"/>
    <w:rsid w:val="009D11C8"/>
    <w:rsid w:val="009D1A71"/>
    <w:rsid w:val="009D3049"/>
    <w:rsid w:val="009D42AD"/>
    <w:rsid w:val="009D46A8"/>
    <w:rsid w:val="009D50E8"/>
    <w:rsid w:val="009D5598"/>
    <w:rsid w:val="009D5D77"/>
    <w:rsid w:val="009D648C"/>
    <w:rsid w:val="009D6B88"/>
    <w:rsid w:val="009D6D62"/>
    <w:rsid w:val="009D6E0A"/>
    <w:rsid w:val="009D703C"/>
    <w:rsid w:val="009D7676"/>
    <w:rsid w:val="009D7902"/>
    <w:rsid w:val="009E00F1"/>
    <w:rsid w:val="009E0BE5"/>
    <w:rsid w:val="009E10D5"/>
    <w:rsid w:val="009E2A5B"/>
    <w:rsid w:val="009E3D5F"/>
    <w:rsid w:val="009E3F4D"/>
    <w:rsid w:val="009E44CC"/>
    <w:rsid w:val="009E4794"/>
    <w:rsid w:val="009E4A50"/>
    <w:rsid w:val="009E4B25"/>
    <w:rsid w:val="009E4E4F"/>
    <w:rsid w:val="009E5685"/>
    <w:rsid w:val="009E6285"/>
    <w:rsid w:val="009E6772"/>
    <w:rsid w:val="009E6C49"/>
    <w:rsid w:val="009E7801"/>
    <w:rsid w:val="009E7D8C"/>
    <w:rsid w:val="009F01AC"/>
    <w:rsid w:val="009F04F7"/>
    <w:rsid w:val="009F05E3"/>
    <w:rsid w:val="009F15A0"/>
    <w:rsid w:val="009F1855"/>
    <w:rsid w:val="009F28E4"/>
    <w:rsid w:val="009F31A1"/>
    <w:rsid w:val="009F33E2"/>
    <w:rsid w:val="009F37FA"/>
    <w:rsid w:val="009F3D20"/>
    <w:rsid w:val="009F48BD"/>
    <w:rsid w:val="009F4B6C"/>
    <w:rsid w:val="009F4B8A"/>
    <w:rsid w:val="009F6D73"/>
    <w:rsid w:val="009F74EC"/>
    <w:rsid w:val="009F7503"/>
    <w:rsid w:val="009F7E32"/>
    <w:rsid w:val="00A0092E"/>
    <w:rsid w:val="00A0158D"/>
    <w:rsid w:val="00A01A3D"/>
    <w:rsid w:val="00A03419"/>
    <w:rsid w:val="00A0342E"/>
    <w:rsid w:val="00A035FF"/>
    <w:rsid w:val="00A03861"/>
    <w:rsid w:val="00A04483"/>
    <w:rsid w:val="00A05383"/>
    <w:rsid w:val="00A054CF"/>
    <w:rsid w:val="00A056DD"/>
    <w:rsid w:val="00A05B0D"/>
    <w:rsid w:val="00A05F71"/>
    <w:rsid w:val="00A0629C"/>
    <w:rsid w:val="00A0633F"/>
    <w:rsid w:val="00A06880"/>
    <w:rsid w:val="00A07E0D"/>
    <w:rsid w:val="00A1073E"/>
    <w:rsid w:val="00A11122"/>
    <w:rsid w:val="00A11685"/>
    <w:rsid w:val="00A119C4"/>
    <w:rsid w:val="00A12549"/>
    <w:rsid w:val="00A12E72"/>
    <w:rsid w:val="00A12F1F"/>
    <w:rsid w:val="00A13B3E"/>
    <w:rsid w:val="00A144B3"/>
    <w:rsid w:val="00A1547B"/>
    <w:rsid w:val="00A1663D"/>
    <w:rsid w:val="00A16F88"/>
    <w:rsid w:val="00A17044"/>
    <w:rsid w:val="00A176CF"/>
    <w:rsid w:val="00A17A20"/>
    <w:rsid w:val="00A203ED"/>
    <w:rsid w:val="00A20553"/>
    <w:rsid w:val="00A2190E"/>
    <w:rsid w:val="00A21FAD"/>
    <w:rsid w:val="00A22012"/>
    <w:rsid w:val="00A22E59"/>
    <w:rsid w:val="00A2371F"/>
    <w:rsid w:val="00A23C53"/>
    <w:rsid w:val="00A24B1F"/>
    <w:rsid w:val="00A24D99"/>
    <w:rsid w:val="00A2556E"/>
    <w:rsid w:val="00A255C7"/>
    <w:rsid w:val="00A25FFB"/>
    <w:rsid w:val="00A27C6C"/>
    <w:rsid w:val="00A27EC5"/>
    <w:rsid w:val="00A3022A"/>
    <w:rsid w:val="00A302B2"/>
    <w:rsid w:val="00A30929"/>
    <w:rsid w:val="00A313DB"/>
    <w:rsid w:val="00A31691"/>
    <w:rsid w:val="00A31B3D"/>
    <w:rsid w:val="00A31B5F"/>
    <w:rsid w:val="00A320E6"/>
    <w:rsid w:val="00A3377F"/>
    <w:rsid w:val="00A348BC"/>
    <w:rsid w:val="00A353A0"/>
    <w:rsid w:val="00A36083"/>
    <w:rsid w:val="00A36765"/>
    <w:rsid w:val="00A37450"/>
    <w:rsid w:val="00A3774B"/>
    <w:rsid w:val="00A3776C"/>
    <w:rsid w:val="00A377F5"/>
    <w:rsid w:val="00A4092E"/>
    <w:rsid w:val="00A41432"/>
    <w:rsid w:val="00A41BC9"/>
    <w:rsid w:val="00A420A2"/>
    <w:rsid w:val="00A426FB"/>
    <w:rsid w:val="00A42E7C"/>
    <w:rsid w:val="00A437AE"/>
    <w:rsid w:val="00A43886"/>
    <w:rsid w:val="00A439A6"/>
    <w:rsid w:val="00A44CB0"/>
    <w:rsid w:val="00A45072"/>
    <w:rsid w:val="00A46E3F"/>
    <w:rsid w:val="00A4730C"/>
    <w:rsid w:val="00A4737F"/>
    <w:rsid w:val="00A5009F"/>
    <w:rsid w:val="00A5103E"/>
    <w:rsid w:val="00A51322"/>
    <w:rsid w:val="00A51676"/>
    <w:rsid w:val="00A51973"/>
    <w:rsid w:val="00A51DC8"/>
    <w:rsid w:val="00A523F2"/>
    <w:rsid w:val="00A52902"/>
    <w:rsid w:val="00A52BBC"/>
    <w:rsid w:val="00A52BF0"/>
    <w:rsid w:val="00A52EF4"/>
    <w:rsid w:val="00A53673"/>
    <w:rsid w:val="00A53D7E"/>
    <w:rsid w:val="00A53F93"/>
    <w:rsid w:val="00A557EF"/>
    <w:rsid w:val="00A56597"/>
    <w:rsid w:val="00A56E37"/>
    <w:rsid w:val="00A573E1"/>
    <w:rsid w:val="00A57558"/>
    <w:rsid w:val="00A579C8"/>
    <w:rsid w:val="00A57BB4"/>
    <w:rsid w:val="00A603DC"/>
    <w:rsid w:val="00A6049A"/>
    <w:rsid w:val="00A60596"/>
    <w:rsid w:val="00A610C3"/>
    <w:rsid w:val="00A6183D"/>
    <w:rsid w:val="00A61BF7"/>
    <w:rsid w:val="00A61EDE"/>
    <w:rsid w:val="00A626AC"/>
    <w:rsid w:val="00A63330"/>
    <w:rsid w:val="00A6348D"/>
    <w:rsid w:val="00A63928"/>
    <w:rsid w:val="00A63B9E"/>
    <w:rsid w:val="00A642A1"/>
    <w:rsid w:val="00A64341"/>
    <w:rsid w:val="00A64D13"/>
    <w:rsid w:val="00A66C7A"/>
    <w:rsid w:val="00A66F3C"/>
    <w:rsid w:val="00A674A6"/>
    <w:rsid w:val="00A71F62"/>
    <w:rsid w:val="00A7222C"/>
    <w:rsid w:val="00A7258F"/>
    <w:rsid w:val="00A72AFF"/>
    <w:rsid w:val="00A73000"/>
    <w:rsid w:val="00A7366E"/>
    <w:rsid w:val="00A73D25"/>
    <w:rsid w:val="00A748AE"/>
    <w:rsid w:val="00A74E65"/>
    <w:rsid w:val="00A75123"/>
    <w:rsid w:val="00A7527D"/>
    <w:rsid w:val="00A7538A"/>
    <w:rsid w:val="00A76C90"/>
    <w:rsid w:val="00A770C5"/>
    <w:rsid w:val="00A77610"/>
    <w:rsid w:val="00A77C33"/>
    <w:rsid w:val="00A80906"/>
    <w:rsid w:val="00A80DC0"/>
    <w:rsid w:val="00A82ADF"/>
    <w:rsid w:val="00A82DD2"/>
    <w:rsid w:val="00A8324D"/>
    <w:rsid w:val="00A8360F"/>
    <w:rsid w:val="00A837B9"/>
    <w:rsid w:val="00A839AF"/>
    <w:rsid w:val="00A846F5"/>
    <w:rsid w:val="00A846F8"/>
    <w:rsid w:val="00A84CDC"/>
    <w:rsid w:val="00A84FAA"/>
    <w:rsid w:val="00A850C6"/>
    <w:rsid w:val="00A86035"/>
    <w:rsid w:val="00A86863"/>
    <w:rsid w:val="00A90C75"/>
    <w:rsid w:val="00A90E3A"/>
    <w:rsid w:val="00A91351"/>
    <w:rsid w:val="00A91BD9"/>
    <w:rsid w:val="00A91EC9"/>
    <w:rsid w:val="00A91FF5"/>
    <w:rsid w:val="00A92EDB"/>
    <w:rsid w:val="00A9397A"/>
    <w:rsid w:val="00A9432C"/>
    <w:rsid w:val="00A95A2C"/>
    <w:rsid w:val="00A95B8E"/>
    <w:rsid w:val="00A9762F"/>
    <w:rsid w:val="00AA022E"/>
    <w:rsid w:val="00AA1C62"/>
    <w:rsid w:val="00AA1E63"/>
    <w:rsid w:val="00AA1F1E"/>
    <w:rsid w:val="00AA249D"/>
    <w:rsid w:val="00AA28C9"/>
    <w:rsid w:val="00AA2F99"/>
    <w:rsid w:val="00AA326A"/>
    <w:rsid w:val="00AA3355"/>
    <w:rsid w:val="00AA4635"/>
    <w:rsid w:val="00AA468A"/>
    <w:rsid w:val="00AA46A9"/>
    <w:rsid w:val="00AA4763"/>
    <w:rsid w:val="00AA491E"/>
    <w:rsid w:val="00AA49BB"/>
    <w:rsid w:val="00AA49E7"/>
    <w:rsid w:val="00AA55E3"/>
    <w:rsid w:val="00AA6004"/>
    <w:rsid w:val="00AA772C"/>
    <w:rsid w:val="00AA7768"/>
    <w:rsid w:val="00AA780C"/>
    <w:rsid w:val="00AB0844"/>
    <w:rsid w:val="00AB137C"/>
    <w:rsid w:val="00AB1992"/>
    <w:rsid w:val="00AB22B9"/>
    <w:rsid w:val="00AB25FA"/>
    <w:rsid w:val="00AB38C6"/>
    <w:rsid w:val="00AB3C19"/>
    <w:rsid w:val="00AB3D89"/>
    <w:rsid w:val="00AB4777"/>
    <w:rsid w:val="00AB4A2A"/>
    <w:rsid w:val="00AB6983"/>
    <w:rsid w:val="00AB6E9F"/>
    <w:rsid w:val="00AB787B"/>
    <w:rsid w:val="00AB7BA0"/>
    <w:rsid w:val="00AB7F20"/>
    <w:rsid w:val="00AC00B3"/>
    <w:rsid w:val="00AC049E"/>
    <w:rsid w:val="00AC0AF4"/>
    <w:rsid w:val="00AC0C5A"/>
    <w:rsid w:val="00AC0CDA"/>
    <w:rsid w:val="00AC1868"/>
    <w:rsid w:val="00AC1CFF"/>
    <w:rsid w:val="00AC2B76"/>
    <w:rsid w:val="00AC35FB"/>
    <w:rsid w:val="00AC3D6A"/>
    <w:rsid w:val="00AC4060"/>
    <w:rsid w:val="00AC48B8"/>
    <w:rsid w:val="00AC4D2A"/>
    <w:rsid w:val="00AC4DAE"/>
    <w:rsid w:val="00AC5441"/>
    <w:rsid w:val="00AC5C6D"/>
    <w:rsid w:val="00AC5E6E"/>
    <w:rsid w:val="00AC6424"/>
    <w:rsid w:val="00AC693B"/>
    <w:rsid w:val="00AC6A48"/>
    <w:rsid w:val="00AD01D2"/>
    <w:rsid w:val="00AD03BE"/>
    <w:rsid w:val="00AD0C29"/>
    <w:rsid w:val="00AD14D5"/>
    <w:rsid w:val="00AD1D2C"/>
    <w:rsid w:val="00AD205D"/>
    <w:rsid w:val="00AD2242"/>
    <w:rsid w:val="00AD22A2"/>
    <w:rsid w:val="00AD251A"/>
    <w:rsid w:val="00AD26E2"/>
    <w:rsid w:val="00AD3AA3"/>
    <w:rsid w:val="00AD4DC3"/>
    <w:rsid w:val="00AD5496"/>
    <w:rsid w:val="00AD5DFE"/>
    <w:rsid w:val="00AD6071"/>
    <w:rsid w:val="00AD624A"/>
    <w:rsid w:val="00AD6C0B"/>
    <w:rsid w:val="00AD6DA2"/>
    <w:rsid w:val="00AD7673"/>
    <w:rsid w:val="00AE1942"/>
    <w:rsid w:val="00AE25A6"/>
    <w:rsid w:val="00AE3497"/>
    <w:rsid w:val="00AE3D41"/>
    <w:rsid w:val="00AE4167"/>
    <w:rsid w:val="00AE472F"/>
    <w:rsid w:val="00AE5A46"/>
    <w:rsid w:val="00AE69E8"/>
    <w:rsid w:val="00AE7357"/>
    <w:rsid w:val="00AE761A"/>
    <w:rsid w:val="00AE7CD9"/>
    <w:rsid w:val="00AF06B9"/>
    <w:rsid w:val="00AF0C62"/>
    <w:rsid w:val="00AF0F6B"/>
    <w:rsid w:val="00AF185E"/>
    <w:rsid w:val="00AF1F7E"/>
    <w:rsid w:val="00AF201F"/>
    <w:rsid w:val="00AF2283"/>
    <w:rsid w:val="00AF3901"/>
    <w:rsid w:val="00AF391F"/>
    <w:rsid w:val="00AF3C9F"/>
    <w:rsid w:val="00AF4749"/>
    <w:rsid w:val="00AF4E2A"/>
    <w:rsid w:val="00AF54EC"/>
    <w:rsid w:val="00AF6220"/>
    <w:rsid w:val="00AF657D"/>
    <w:rsid w:val="00AF65CC"/>
    <w:rsid w:val="00AF6648"/>
    <w:rsid w:val="00AF6D54"/>
    <w:rsid w:val="00AF75C2"/>
    <w:rsid w:val="00AF7B3F"/>
    <w:rsid w:val="00B00092"/>
    <w:rsid w:val="00B00518"/>
    <w:rsid w:val="00B01215"/>
    <w:rsid w:val="00B027D3"/>
    <w:rsid w:val="00B02AB5"/>
    <w:rsid w:val="00B041B4"/>
    <w:rsid w:val="00B04830"/>
    <w:rsid w:val="00B0484F"/>
    <w:rsid w:val="00B04B32"/>
    <w:rsid w:val="00B04E56"/>
    <w:rsid w:val="00B05AB2"/>
    <w:rsid w:val="00B05B39"/>
    <w:rsid w:val="00B05C06"/>
    <w:rsid w:val="00B07184"/>
    <w:rsid w:val="00B10305"/>
    <w:rsid w:val="00B10935"/>
    <w:rsid w:val="00B115CA"/>
    <w:rsid w:val="00B11AEA"/>
    <w:rsid w:val="00B11DDE"/>
    <w:rsid w:val="00B1219A"/>
    <w:rsid w:val="00B121F8"/>
    <w:rsid w:val="00B12249"/>
    <w:rsid w:val="00B12977"/>
    <w:rsid w:val="00B13299"/>
    <w:rsid w:val="00B13A7D"/>
    <w:rsid w:val="00B13DE5"/>
    <w:rsid w:val="00B14CEB"/>
    <w:rsid w:val="00B14D0F"/>
    <w:rsid w:val="00B17854"/>
    <w:rsid w:val="00B206BC"/>
    <w:rsid w:val="00B208D1"/>
    <w:rsid w:val="00B20AF8"/>
    <w:rsid w:val="00B20D48"/>
    <w:rsid w:val="00B20EEB"/>
    <w:rsid w:val="00B22438"/>
    <w:rsid w:val="00B227A7"/>
    <w:rsid w:val="00B24442"/>
    <w:rsid w:val="00B246E5"/>
    <w:rsid w:val="00B2480F"/>
    <w:rsid w:val="00B24D6C"/>
    <w:rsid w:val="00B25570"/>
    <w:rsid w:val="00B2630C"/>
    <w:rsid w:val="00B2632B"/>
    <w:rsid w:val="00B26A3E"/>
    <w:rsid w:val="00B26E8C"/>
    <w:rsid w:val="00B27009"/>
    <w:rsid w:val="00B2711E"/>
    <w:rsid w:val="00B30C47"/>
    <w:rsid w:val="00B31312"/>
    <w:rsid w:val="00B32935"/>
    <w:rsid w:val="00B32AE0"/>
    <w:rsid w:val="00B32D8E"/>
    <w:rsid w:val="00B33526"/>
    <w:rsid w:val="00B34C9B"/>
    <w:rsid w:val="00B35AE6"/>
    <w:rsid w:val="00B35B5F"/>
    <w:rsid w:val="00B35E7A"/>
    <w:rsid w:val="00B362E0"/>
    <w:rsid w:val="00B3652B"/>
    <w:rsid w:val="00B36B83"/>
    <w:rsid w:val="00B36D6D"/>
    <w:rsid w:val="00B37237"/>
    <w:rsid w:val="00B407F1"/>
    <w:rsid w:val="00B43429"/>
    <w:rsid w:val="00B4372F"/>
    <w:rsid w:val="00B43950"/>
    <w:rsid w:val="00B43EB0"/>
    <w:rsid w:val="00B44FA2"/>
    <w:rsid w:val="00B456C7"/>
    <w:rsid w:val="00B45FC3"/>
    <w:rsid w:val="00B469B7"/>
    <w:rsid w:val="00B4735D"/>
    <w:rsid w:val="00B474FF"/>
    <w:rsid w:val="00B478CD"/>
    <w:rsid w:val="00B50178"/>
    <w:rsid w:val="00B50810"/>
    <w:rsid w:val="00B50DF0"/>
    <w:rsid w:val="00B51498"/>
    <w:rsid w:val="00B52A56"/>
    <w:rsid w:val="00B53659"/>
    <w:rsid w:val="00B539CC"/>
    <w:rsid w:val="00B53B5B"/>
    <w:rsid w:val="00B53FD6"/>
    <w:rsid w:val="00B55011"/>
    <w:rsid w:val="00B554B0"/>
    <w:rsid w:val="00B55732"/>
    <w:rsid w:val="00B56462"/>
    <w:rsid w:val="00B5702C"/>
    <w:rsid w:val="00B6651B"/>
    <w:rsid w:val="00B669A2"/>
    <w:rsid w:val="00B67608"/>
    <w:rsid w:val="00B67609"/>
    <w:rsid w:val="00B676FE"/>
    <w:rsid w:val="00B67A72"/>
    <w:rsid w:val="00B70444"/>
    <w:rsid w:val="00B71EB7"/>
    <w:rsid w:val="00B722F7"/>
    <w:rsid w:val="00B7293E"/>
    <w:rsid w:val="00B730F1"/>
    <w:rsid w:val="00B74748"/>
    <w:rsid w:val="00B74CD1"/>
    <w:rsid w:val="00B750F2"/>
    <w:rsid w:val="00B751CA"/>
    <w:rsid w:val="00B75A23"/>
    <w:rsid w:val="00B765B7"/>
    <w:rsid w:val="00B80E42"/>
    <w:rsid w:val="00B813D9"/>
    <w:rsid w:val="00B81C72"/>
    <w:rsid w:val="00B82717"/>
    <w:rsid w:val="00B828CE"/>
    <w:rsid w:val="00B82E22"/>
    <w:rsid w:val="00B8481B"/>
    <w:rsid w:val="00B84E98"/>
    <w:rsid w:val="00B877AF"/>
    <w:rsid w:val="00B906AD"/>
    <w:rsid w:val="00B90E38"/>
    <w:rsid w:val="00B9249B"/>
    <w:rsid w:val="00B92E71"/>
    <w:rsid w:val="00B92FFD"/>
    <w:rsid w:val="00B93431"/>
    <w:rsid w:val="00B940EE"/>
    <w:rsid w:val="00B94373"/>
    <w:rsid w:val="00B9463D"/>
    <w:rsid w:val="00B9471A"/>
    <w:rsid w:val="00B94EA4"/>
    <w:rsid w:val="00B9500F"/>
    <w:rsid w:val="00B95771"/>
    <w:rsid w:val="00B95E63"/>
    <w:rsid w:val="00B9698B"/>
    <w:rsid w:val="00B97241"/>
    <w:rsid w:val="00B9759C"/>
    <w:rsid w:val="00B97B08"/>
    <w:rsid w:val="00BA0A48"/>
    <w:rsid w:val="00BA0D91"/>
    <w:rsid w:val="00BA2020"/>
    <w:rsid w:val="00BA2F1D"/>
    <w:rsid w:val="00BA3358"/>
    <w:rsid w:val="00BA368C"/>
    <w:rsid w:val="00BA39D7"/>
    <w:rsid w:val="00BA4273"/>
    <w:rsid w:val="00BA4FD9"/>
    <w:rsid w:val="00BA516B"/>
    <w:rsid w:val="00BA543B"/>
    <w:rsid w:val="00BA5795"/>
    <w:rsid w:val="00BA6F66"/>
    <w:rsid w:val="00BA7488"/>
    <w:rsid w:val="00BA755D"/>
    <w:rsid w:val="00BA776A"/>
    <w:rsid w:val="00BB05FA"/>
    <w:rsid w:val="00BB07E4"/>
    <w:rsid w:val="00BB1DDE"/>
    <w:rsid w:val="00BB2679"/>
    <w:rsid w:val="00BB3DD7"/>
    <w:rsid w:val="00BB42BC"/>
    <w:rsid w:val="00BB5BF4"/>
    <w:rsid w:val="00BB5FF7"/>
    <w:rsid w:val="00BB655F"/>
    <w:rsid w:val="00BB6A40"/>
    <w:rsid w:val="00BB6C2F"/>
    <w:rsid w:val="00BB6D5E"/>
    <w:rsid w:val="00BB6D7E"/>
    <w:rsid w:val="00BB7344"/>
    <w:rsid w:val="00BB757E"/>
    <w:rsid w:val="00BC0361"/>
    <w:rsid w:val="00BC054A"/>
    <w:rsid w:val="00BC0A6F"/>
    <w:rsid w:val="00BC1C0C"/>
    <w:rsid w:val="00BC2460"/>
    <w:rsid w:val="00BC27DD"/>
    <w:rsid w:val="00BC282A"/>
    <w:rsid w:val="00BC36B9"/>
    <w:rsid w:val="00BC3B7D"/>
    <w:rsid w:val="00BC3C2B"/>
    <w:rsid w:val="00BC4451"/>
    <w:rsid w:val="00BC5F78"/>
    <w:rsid w:val="00BC65A0"/>
    <w:rsid w:val="00BC6BA3"/>
    <w:rsid w:val="00BC74C1"/>
    <w:rsid w:val="00BC758D"/>
    <w:rsid w:val="00BC7AD6"/>
    <w:rsid w:val="00BC7D5C"/>
    <w:rsid w:val="00BD0792"/>
    <w:rsid w:val="00BD0B3A"/>
    <w:rsid w:val="00BD0C09"/>
    <w:rsid w:val="00BD2AE1"/>
    <w:rsid w:val="00BD2D0C"/>
    <w:rsid w:val="00BD361C"/>
    <w:rsid w:val="00BD3D25"/>
    <w:rsid w:val="00BD3FCA"/>
    <w:rsid w:val="00BD4484"/>
    <w:rsid w:val="00BD4548"/>
    <w:rsid w:val="00BD4C10"/>
    <w:rsid w:val="00BD4D41"/>
    <w:rsid w:val="00BD6695"/>
    <w:rsid w:val="00BD6E8D"/>
    <w:rsid w:val="00BD7553"/>
    <w:rsid w:val="00BD7C45"/>
    <w:rsid w:val="00BE0988"/>
    <w:rsid w:val="00BE1390"/>
    <w:rsid w:val="00BE165F"/>
    <w:rsid w:val="00BE16FA"/>
    <w:rsid w:val="00BE2664"/>
    <w:rsid w:val="00BE29DC"/>
    <w:rsid w:val="00BE2DE9"/>
    <w:rsid w:val="00BE4535"/>
    <w:rsid w:val="00BE516A"/>
    <w:rsid w:val="00BE5C98"/>
    <w:rsid w:val="00BE60B2"/>
    <w:rsid w:val="00BE6EA0"/>
    <w:rsid w:val="00BE6FDD"/>
    <w:rsid w:val="00BE7D90"/>
    <w:rsid w:val="00BF00E5"/>
    <w:rsid w:val="00BF05D5"/>
    <w:rsid w:val="00BF179B"/>
    <w:rsid w:val="00BF31DD"/>
    <w:rsid w:val="00BF3EDF"/>
    <w:rsid w:val="00BF4440"/>
    <w:rsid w:val="00BF44D1"/>
    <w:rsid w:val="00BF4F13"/>
    <w:rsid w:val="00BF4FCD"/>
    <w:rsid w:val="00BF586C"/>
    <w:rsid w:val="00BF58DE"/>
    <w:rsid w:val="00BF6598"/>
    <w:rsid w:val="00BF6CCE"/>
    <w:rsid w:val="00BF7646"/>
    <w:rsid w:val="00C000EA"/>
    <w:rsid w:val="00C007EB"/>
    <w:rsid w:val="00C00AB1"/>
    <w:rsid w:val="00C01E31"/>
    <w:rsid w:val="00C01EFA"/>
    <w:rsid w:val="00C02BFB"/>
    <w:rsid w:val="00C043CD"/>
    <w:rsid w:val="00C04F3C"/>
    <w:rsid w:val="00C05BD5"/>
    <w:rsid w:val="00C0646A"/>
    <w:rsid w:val="00C06B74"/>
    <w:rsid w:val="00C06DB2"/>
    <w:rsid w:val="00C07023"/>
    <w:rsid w:val="00C070B2"/>
    <w:rsid w:val="00C07A96"/>
    <w:rsid w:val="00C10264"/>
    <w:rsid w:val="00C10534"/>
    <w:rsid w:val="00C11205"/>
    <w:rsid w:val="00C11561"/>
    <w:rsid w:val="00C11569"/>
    <w:rsid w:val="00C12F43"/>
    <w:rsid w:val="00C13551"/>
    <w:rsid w:val="00C136AE"/>
    <w:rsid w:val="00C143D1"/>
    <w:rsid w:val="00C1469E"/>
    <w:rsid w:val="00C14A19"/>
    <w:rsid w:val="00C14DDD"/>
    <w:rsid w:val="00C14FD8"/>
    <w:rsid w:val="00C1501C"/>
    <w:rsid w:val="00C15A34"/>
    <w:rsid w:val="00C15C7B"/>
    <w:rsid w:val="00C15F80"/>
    <w:rsid w:val="00C16F79"/>
    <w:rsid w:val="00C170D2"/>
    <w:rsid w:val="00C172D1"/>
    <w:rsid w:val="00C176AE"/>
    <w:rsid w:val="00C205F8"/>
    <w:rsid w:val="00C2069C"/>
    <w:rsid w:val="00C21607"/>
    <w:rsid w:val="00C219E8"/>
    <w:rsid w:val="00C21D80"/>
    <w:rsid w:val="00C22B40"/>
    <w:rsid w:val="00C22F11"/>
    <w:rsid w:val="00C23148"/>
    <w:rsid w:val="00C244A7"/>
    <w:rsid w:val="00C244C0"/>
    <w:rsid w:val="00C2490C"/>
    <w:rsid w:val="00C24E4A"/>
    <w:rsid w:val="00C255E6"/>
    <w:rsid w:val="00C26535"/>
    <w:rsid w:val="00C26976"/>
    <w:rsid w:val="00C274BE"/>
    <w:rsid w:val="00C275D7"/>
    <w:rsid w:val="00C279FC"/>
    <w:rsid w:val="00C311B6"/>
    <w:rsid w:val="00C3144C"/>
    <w:rsid w:val="00C327AE"/>
    <w:rsid w:val="00C33CF1"/>
    <w:rsid w:val="00C34311"/>
    <w:rsid w:val="00C34706"/>
    <w:rsid w:val="00C3534A"/>
    <w:rsid w:val="00C353C6"/>
    <w:rsid w:val="00C35CE7"/>
    <w:rsid w:val="00C364CE"/>
    <w:rsid w:val="00C3653E"/>
    <w:rsid w:val="00C369AC"/>
    <w:rsid w:val="00C36ED3"/>
    <w:rsid w:val="00C370D9"/>
    <w:rsid w:val="00C37830"/>
    <w:rsid w:val="00C40080"/>
    <w:rsid w:val="00C404DE"/>
    <w:rsid w:val="00C408CB"/>
    <w:rsid w:val="00C40BEE"/>
    <w:rsid w:val="00C41219"/>
    <w:rsid w:val="00C41C51"/>
    <w:rsid w:val="00C420E9"/>
    <w:rsid w:val="00C4271D"/>
    <w:rsid w:val="00C42A3C"/>
    <w:rsid w:val="00C42B50"/>
    <w:rsid w:val="00C42DD1"/>
    <w:rsid w:val="00C44235"/>
    <w:rsid w:val="00C45F19"/>
    <w:rsid w:val="00C46342"/>
    <w:rsid w:val="00C47AC5"/>
    <w:rsid w:val="00C50D04"/>
    <w:rsid w:val="00C50E5B"/>
    <w:rsid w:val="00C51678"/>
    <w:rsid w:val="00C51CF2"/>
    <w:rsid w:val="00C5248E"/>
    <w:rsid w:val="00C542CD"/>
    <w:rsid w:val="00C568AA"/>
    <w:rsid w:val="00C56994"/>
    <w:rsid w:val="00C607BC"/>
    <w:rsid w:val="00C608FE"/>
    <w:rsid w:val="00C60AEF"/>
    <w:rsid w:val="00C60F5B"/>
    <w:rsid w:val="00C6100E"/>
    <w:rsid w:val="00C62C1C"/>
    <w:rsid w:val="00C62ECE"/>
    <w:rsid w:val="00C631E2"/>
    <w:rsid w:val="00C6339A"/>
    <w:rsid w:val="00C64C42"/>
    <w:rsid w:val="00C65800"/>
    <w:rsid w:val="00C65C6B"/>
    <w:rsid w:val="00C66719"/>
    <w:rsid w:val="00C66A8C"/>
    <w:rsid w:val="00C67014"/>
    <w:rsid w:val="00C67CA7"/>
    <w:rsid w:val="00C71CF5"/>
    <w:rsid w:val="00C71EC7"/>
    <w:rsid w:val="00C72C95"/>
    <w:rsid w:val="00C7359B"/>
    <w:rsid w:val="00C74AB4"/>
    <w:rsid w:val="00C74BA7"/>
    <w:rsid w:val="00C753FD"/>
    <w:rsid w:val="00C7684A"/>
    <w:rsid w:val="00C80050"/>
    <w:rsid w:val="00C806F7"/>
    <w:rsid w:val="00C80926"/>
    <w:rsid w:val="00C80A74"/>
    <w:rsid w:val="00C81099"/>
    <w:rsid w:val="00C813E4"/>
    <w:rsid w:val="00C824B4"/>
    <w:rsid w:val="00C8276B"/>
    <w:rsid w:val="00C82854"/>
    <w:rsid w:val="00C831EB"/>
    <w:rsid w:val="00C8483E"/>
    <w:rsid w:val="00C849B5"/>
    <w:rsid w:val="00C84A84"/>
    <w:rsid w:val="00C84DF5"/>
    <w:rsid w:val="00C85627"/>
    <w:rsid w:val="00C8586C"/>
    <w:rsid w:val="00C8617A"/>
    <w:rsid w:val="00C8653B"/>
    <w:rsid w:val="00C86ECC"/>
    <w:rsid w:val="00C876CE"/>
    <w:rsid w:val="00C87ADB"/>
    <w:rsid w:val="00C87B79"/>
    <w:rsid w:val="00C902F2"/>
    <w:rsid w:val="00C909E4"/>
    <w:rsid w:val="00C920E9"/>
    <w:rsid w:val="00C922B5"/>
    <w:rsid w:val="00C92761"/>
    <w:rsid w:val="00C92CB2"/>
    <w:rsid w:val="00C955CD"/>
    <w:rsid w:val="00C95D3B"/>
    <w:rsid w:val="00C95E7D"/>
    <w:rsid w:val="00C96052"/>
    <w:rsid w:val="00C961F6"/>
    <w:rsid w:val="00C96A8B"/>
    <w:rsid w:val="00C9791A"/>
    <w:rsid w:val="00CA057E"/>
    <w:rsid w:val="00CA1541"/>
    <w:rsid w:val="00CA1A01"/>
    <w:rsid w:val="00CA1B12"/>
    <w:rsid w:val="00CA1F73"/>
    <w:rsid w:val="00CA2646"/>
    <w:rsid w:val="00CA3648"/>
    <w:rsid w:val="00CA3B9F"/>
    <w:rsid w:val="00CA4E8A"/>
    <w:rsid w:val="00CA533A"/>
    <w:rsid w:val="00CA61E6"/>
    <w:rsid w:val="00CA7095"/>
    <w:rsid w:val="00CA71BF"/>
    <w:rsid w:val="00CA7BED"/>
    <w:rsid w:val="00CB0AF2"/>
    <w:rsid w:val="00CB111A"/>
    <w:rsid w:val="00CB166D"/>
    <w:rsid w:val="00CB2624"/>
    <w:rsid w:val="00CB276B"/>
    <w:rsid w:val="00CB39D1"/>
    <w:rsid w:val="00CB4A22"/>
    <w:rsid w:val="00CB5C22"/>
    <w:rsid w:val="00CB68FB"/>
    <w:rsid w:val="00CB6B49"/>
    <w:rsid w:val="00CC12C2"/>
    <w:rsid w:val="00CC1535"/>
    <w:rsid w:val="00CC27BA"/>
    <w:rsid w:val="00CC2893"/>
    <w:rsid w:val="00CC2BBF"/>
    <w:rsid w:val="00CC4F32"/>
    <w:rsid w:val="00CC5DE4"/>
    <w:rsid w:val="00CC5FEA"/>
    <w:rsid w:val="00CC688D"/>
    <w:rsid w:val="00CC6E43"/>
    <w:rsid w:val="00CC7867"/>
    <w:rsid w:val="00CC7F6E"/>
    <w:rsid w:val="00CD1462"/>
    <w:rsid w:val="00CD1F7D"/>
    <w:rsid w:val="00CD2422"/>
    <w:rsid w:val="00CD276B"/>
    <w:rsid w:val="00CD2B26"/>
    <w:rsid w:val="00CD3471"/>
    <w:rsid w:val="00CD3EDE"/>
    <w:rsid w:val="00CD40CB"/>
    <w:rsid w:val="00CD4C2C"/>
    <w:rsid w:val="00CD5366"/>
    <w:rsid w:val="00CD544E"/>
    <w:rsid w:val="00CD5913"/>
    <w:rsid w:val="00CD6002"/>
    <w:rsid w:val="00CD68B9"/>
    <w:rsid w:val="00CD6A9E"/>
    <w:rsid w:val="00CD6D85"/>
    <w:rsid w:val="00CD71D1"/>
    <w:rsid w:val="00CD78B3"/>
    <w:rsid w:val="00CE0522"/>
    <w:rsid w:val="00CE14AD"/>
    <w:rsid w:val="00CE28D0"/>
    <w:rsid w:val="00CE292C"/>
    <w:rsid w:val="00CE2A0A"/>
    <w:rsid w:val="00CE3735"/>
    <w:rsid w:val="00CE37C1"/>
    <w:rsid w:val="00CE46D5"/>
    <w:rsid w:val="00CE61F3"/>
    <w:rsid w:val="00CE691D"/>
    <w:rsid w:val="00CE76BF"/>
    <w:rsid w:val="00CE7B62"/>
    <w:rsid w:val="00CF0194"/>
    <w:rsid w:val="00CF0391"/>
    <w:rsid w:val="00CF1DD6"/>
    <w:rsid w:val="00CF1DFA"/>
    <w:rsid w:val="00CF2A00"/>
    <w:rsid w:val="00CF2CC6"/>
    <w:rsid w:val="00CF31F6"/>
    <w:rsid w:val="00CF3449"/>
    <w:rsid w:val="00CF3507"/>
    <w:rsid w:val="00CF3DD1"/>
    <w:rsid w:val="00CF46BF"/>
    <w:rsid w:val="00CF50A0"/>
    <w:rsid w:val="00CF594A"/>
    <w:rsid w:val="00CF5960"/>
    <w:rsid w:val="00CF600C"/>
    <w:rsid w:val="00CF631C"/>
    <w:rsid w:val="00CF6F19"/>
    <w:rsid w:val="00CF6F76"/>
    <w:rsid w:val="00CF7211"/>
    <w:rsid w:val="00D00468"/>
    <w:rsid w:val="00D00622"/>
    <w:rsid w:val="00D0521D"/>
    <w:rsid w:val="00D05CEC"/>
    <w:rsid w:val="00D06AD1"/>
    <w:rsid w:val="00D10224"/>
    <w:rsid w:val="00D103E9"/>
    <w:rsid w:val="00D10F06"/>
    <w:rsid w:val="00D11131"/>
    <w:rsid w:val="00D11C00"/>
    <w:rsid w:val="00D11E90"/>
    <w:rsid w:val="00D133E5"/>
    <w:rsid w:val="00D13F1D"/>
    <w:rsid w:val="00D1529F"/>
    <w:rsid w:val="00D15EBA"/>
    <w:rsid w:val="00D16006"/>
    <w:rsid w:val="00D166DE"/>
    <w:rsid w:val="00D16BCA"/>
    <w:rsid w:val="00D16E33"/>
    <w:rsid w:val="00D20083"/>
    <w:rsid w:val="00D201BF"/>
    <w:rsid w:val="00D21EE4"/>
    <w:rsid w:val="00D23312"/>
    <w:rsid w:val="00D24068"/>
    <w:rsid w:val="00D24833"/>
    <w:rsid w:val="00D24974"/>
    <w:rsid w:val="00D2525B"/>
    <w:rsid w:val="00D26AC2"/>
    <w:rsid w:val="00D26FD5"/>
    <w:rsid w:val="00D27037"/>
    <w:rsid w:val="00D302C8"/>
    <w:rsid w:val="00D30ACA"/>
    <w:rsid w:val="00D30CDA"/>
    <w:rsid w:val="00D30E7A"/>
    <w:rsid w:val="00D30F9E"/>
    <w:rsid w:val="00D3197F"/>
    <w:rsid w:val="00D31B03"/>
    <w:rsid w:val="00D31BC2"/>
    <w:rsid w:val="00D31DBA"/>
    <w:rsid w:val="00D31FB6"/>
    <w:rsid w:val="00D3257D"/>
    <w:rsid w:val="00D32606"/>
    <w:rsid w:val="00D335D0"/>
    <w:rsid w:val="00D34133"/>
    <w:rsid w:val="00D34202"/>
    <w:rsid w:val="00D34203"/>
    <w:rsid w:val="00D3491D"/>
    <w:rsid w:val="00D35222"/>
    <w:rsid w:val="00D357F4"/>
    <w:rsid w:val="00D36643"/>
    <w:rsid w:val="00D36669"/>
    <w:rsid w:val="00D36CA0"/>
    <w:rsid w:val="00D37222"/>
    <w:rsid w:val="00D37E34"/>
    <w:rsid w:val="00D4076D"/>
    <w:rsid w:val="00D40BB6"/>
    <w:rsid w:val="00D40F41"/>
    <w:rsid w:val="00D42412"/>
    <w:rsid w:val="00D42BD0"/>
    <w:rsid w:val="00D436FE"/>
    <w:rsid w:val="00D43F52"/>
    <w:rsid w:val="00D44275"/>
    <w:rsid w:val="00D4430E"/>
    <w:rsid w:val="00D4498A"/>
    <w:rsid w:val="00D454EE"/>
    <w:rsid w:val="00D4635A"/>
    <w:rsid w:val="00D46580"/>
    <w:rsid w:val="00D46944"/>
    <w:rsid w:val="00D46B65"/>
    <w:rsid w:val="00D47186"/>
    <w:rsid w:val="00D47B13"/>
    <w:rsid w:val="00D47D75"/>
    <w:rsid w:val="00D5103E"/>
    <w:rsid w:val="00D51179"/>
    <w:rsid w:val="00D51478"/>
    <w:rsid w:val="00D52056"/>
    <w:rsid w:val="00D52F30"/>
    <w:rsid w:val="00D5301D"/>
    <w:rsid w:val="00D530E7"/>
    <w:rsid w:val="00D53392"/>
    <w:rsid w:val="00D53A14"/>
    <w:rsid w:val="00D543DE"/>
    <w:rsid w:val="00D56787"/>
    <w:rsid w:val="00D56C15"/>
    <w:rsid w:val="00D57136"/>
    <w:rsid w:val="00D5768A"/>
    <w:rsid w:val="00D578F6"/>
    <w:rsid w:val="00D57DFE"/>
    <w:rsid w:val="00D612DB"/>
    <w:rsid w:val="00D62C8D"/>
    <w:rsid w:val="00D62FA8"/>
    <w:rsid w:val="00D637B8"/>
    <w:rsid w:val="00D6387C"/>
    <w:rsid w:val="00D63C50"/>
    <w:rsid w:val="00D64A00"/>
    <w:rsid w:val="00D66C4F"/>
    <w:rsid w:val="00D679B2"/>
    <w:rsid w:val="00D70585"/>
    <w:rsid w:val="00D70639"/>
    <w:rsid w:val="00D70666"/>
    <w:rsid w:val="00D70A9A"/>
    <w:rsid w:val="00D70FA5"/>
    <w:rsid w:val="00D71567"/>
    <w:rsid w:val="00D719D0"/>
    <w:rsid w:val="00D72831"/>
    <w:rsid w:val="00D72A5C"/>
    <w:rsid w:val="00D72CC8"/>
    <w:rsid w:val="00D72E62"/>
    <w:rsid w:val="00D73AC2"/>
    <w:rsid w:val="00D7435C"/>
    <w:rsid w:val="00D74DD9"/>
    <w:rsid w:val="00D7500D"/>
    <w:rsid w:val="00D75577"/>
    <w:rsid w:val="00D759B6"/>
    <w:rsid w:val="00D77811"/>
    <w:rsid w:val="00D77AA4"/>
    <w:rsid w:val="00D80ADC"/>
    <w:rsid w:val="00D814C4"/>
    <w:rsid w:val="00D81FED"/>
    <w:rsid w:val="00D82C0E"/>
    <w:rsid w:val="00D834B0"/>
    <w:rsid w:val="00D836BC"/>
    <w:rsid w:val="00D83BC7"/>
    <w:rsid w:val="00D862C3"/>
    <w:rsid w:val="00D86861"/>
    <w:rsid w:val="00D907DF"/>
    <w:rsid w:val="00D909DD"/>
    <w:rsid w:val="00D90CCF"/>
    <w:rsid w:val="00D90DFA"/>
    <w:rsid w:val="00D90F0E"/>
    <w:rsid w:val="00D91857"/>
    <w:rsid w:val="00D91CBE"/>
    <w:rsid w:val="00D93AD7"/>
    <w:rsid w:val="00D9548E"/>
    <w:rsid w:val="00D95C34"/>
    <w:rsid w:val="00D962ED"/>
    <w:rsid w:val="00D9630F"/>
    <w:rsid w:val="00D9637A"/>
    <w:rsid w:val="00D97CED"/>
    <w:rsid w:val="00DA06A6"/>
    <w:rsid w:val="00DA0A37"/>
    <w:rsid w:val="00DA1181"/>
    <w:rsid w:val="00DA164C"/>
    <w:rsid w:val="00DA1727"/>
    <w:rsid w:val="00DA1A93"/>
    <w:rsid w:val="00DA1A9C"/>
    <w:rsid w:val="00DA1D52"/>
    <w:rsid w:val="00DA2ABC"/>
    <w:rsid w:val="00DA2BC1"/>
    <w:rsid w:val="00DA3327"/>
    <w:rsid w:val="00DA339A"/>
    <w:rsid w:val="00DA4C6F"/>
    <w:rsid w:val="00DA4D89"/>
    <w:rsid w:val="00DA5366"/>
    <w:rsid w:val="00DA5661"/>
    <w:rsid w:val="00DA56A8"/>
    <w:rsid w:val="00DA595C"/>
    <w:rsid w:val="00DA6F9F"/>
    <w:rsid w:val="00DA7215"/>
    <w:rsid w:val="00DA7916"/>
    <w:rsid w:val="00DA7A54"/>
    <w:rsid w:val="00DB07CE"/>
    <w:rsid w:val="00DB0920"/>
    <w:rsid w:val="00DB0E94"/>
    <w:rsid w:val="00DB22EC"/>
    <w:rsid w:val="00DB2433"/>
    <w:rsid w:val="00DB2966"/>
    <w:rsid w:val="00DB35D6"/>
    <w:rsid w:val="00DB6263"/>
    <w:rsid w:val="00DB6E6A"/>
    <w:rsid w:val="00DB6FE5"/>
    <w:rsid w:val="00DC03BB"/>
    <w:rsid w:val="00DC059E"/>
    <w:rsid w:val="00DC0FED"/>
    <w:rsid w:val="00DC199E"/>
    <w:rsid w:val="00DC1E6C"/>
    <w:rsid w:val="00DC23D7"/>
    <w:rsid w:val="00DC24B2"/>
    <w:rsid w:val="00DC2CF7"/>
    <w:rsid w:val="00DC2F0F"/>
    <w:rsid w:val="00DC2FB8"/>
    <w:rsid w:val="00DC3938"/>
    <w:rsid w:val="00DC4080"/>
    <w:rsid w:val="00DC4294"/>
    <w:rsid w:val="00DC4686"/>
    <w:rsid w:val="00DC4D4C"/>
    <w:rsid w:val="00DC5115"/>
    <w:rsid w:val="00DC5C36"/>
    <w:rsid w:val="00DC62BA"/>
    <w:rsid w:val="00DC6703"/>
    <w:rsid w:val="00DC6757"/>
    <w:rsid w:val="00DC6807"/>
    <w:rsid w:val="00DC69E8"/>
    <w:rsid w:val="00DC6B39"/>
    <w:rsid w:val="00DC6C9C"/>
    <w:rsid w:val="00DC7E96"/>
    <w:rsid w:val="00DD16ED"/>
    <w:rsid w:val="00DD1856"/>
    <w:rsid w:val="00DD19A8"/>
    <w:rsid w:val="00DD27D0"/>
    <w:rsid w:val="00DD2A55"/>
    <w:rsid w:val="00DD2DEA"/>
    <w:rsid w:val="00DD38F9"/>
    <w:rsid w:val="00DD3AB1"/>
    <w:rsid w:val="00DD4134"/>
    <w:rsid w:val="00DD4500"/>
    <w:rsid w:val="00DD45A5"/>
    <w:rsid w:val="00DD6BE6"/>
    <w:rsid w:val="00DD721F"/>
    <w:rsid w:val="00DD73C9"/>
    <w:rsid w:val="00DD7742"/>
    <w:rsid w:val="00DD779F"/>
    <w:rsid w:val="00DD7E9A"/>
    <w:rsid w:val="00DE0B61"/>
    <w:rsid w:val="00DE0CB8"/>
    <w:rsid w:val="00DE1D2A"/>
    <w:rsid w:val="00DE1E15"/>
    <w:rsid w:val="00DE207B"/>
    <w:rsid w:val="00DE2A46"/>
    <w:rsid w:val="00DE2A68"/>
    <w:rsid w:val="00DE3074"/>
    <w:rsid w:val="00DE38AB"/>
    <w:rsid w:val="00DE3BC2"/>
    <w:rsid w:val="00DE4430"/>
    <w:rsid w:val="00DE4F6B"/>
    <w:rsid w:val="00DE4FF8"/>
    <w:rsid w:val="00DE5160"/>
    <w:rsid w:val="00DE588F"/>
    <w:rsid w:val="00DF185B"/>
    <w:rsid w:val="00DF1A92"/>
    <w:rsid w:val="00DF2DF7"/>
    <w:rsid w:val="00DF4AE8"/>
    <w:rsid w:val="00DF4BC5"/>
    <w:rsid w:val="00DF4E6D"/>
    <w:rsid w:val="00DF4EBA"/>
    <w:rsid w:val="00DF4FA7"/>
    <w:rsid w:val="00DF5991"/>
    <w:rsid w:val="00DF5C14"/>
    <w:rsid w:val="00DF5EB3"/>
    <w:rsid w:val="00DF5EEA"/>
    <w:rsid w:val="00DF6000"/>
    <w:rsid w:val="00DF7297"/>
    <w:rsid w:val="00E00560"/>
    <w:rsid w:val="00E013A2"/>
    <w:rsid w:val="00E01531"/>
    <w:rsid w:val="00E01D0A"/>
    <w:rsid w:val="00E01FD1"/>
    <w:rsid w:val="00E02AC9"/>
    <w:rsid w:val="00E03190"/>
    <w:rsid w:val="00E035E0"/>
    <w:rsid w:val="00E036BC"/>
    <w:rsid w:val="00E0396E"/>
    <w:rsid w:val="00E04BFC"/>
    <w:rsid w:val="00E05014"/>
    <w:rsid w:val="00E0593B"/>
    <w:rsid w:val="00E05DED"/>
    <w:rsid w:val="00E06481"/>
    <w:rsid w:val="00E07765"/>
    <w:rsid w:val="00E07F3B"/>
    <w:rsid w:val="00E106F0"/>
    <w:rsid w:val="00E10AF9"/>
    <w:rsid w:val="00E12223"/>
    <w:rsid w:val="00E12547"/>
    <w:rsid w:val="00E13774"/>
    <w:rsid w:val="00E13D0D"/>
    <w:rsid w:val="00E13EAB"/>
    <w:rsid w:val="00E14998"/>
    <w:rsid w:val="00E14FC8"/>
    <w:rsid w:val="00E168EC"/>
    <w:rsid w:val="00E174FA"/>
    <w:rsid w:val="00E17731"/>
    <w:rsid w:val="00E17A68"/>
    <w:rsid w:val="00E20114"/>
    <w:rsid w:val="00E20DDF"/>
    <w:rsid w:val="00E212E3"/>
    <w:rsid w:val="00E215CE"/>
    <w:rsid w:val="00E21B19"/>
    <w:rsid w:val="00E22470"/>
    <w:rsid w:val="00E2325E"/>
    <w:rsid w:val="00E241C1"/>
    <w:rsid w:val="00E24866"/>
    <w:rsid w:val="00E24E53"/>
    <w:rsid w:val="00E25430"/>
    <w:rsid w:val="00E25460"/>
    <w:rsid w:val="00E25A4C"/>
    <w:rsid w:val="00E25B6A"/>
    <w:rsid w:val="00E2629B"/>
    <w:rsid w:val="00E26829"/>
    <w:rsid w:val="00E26A74"/>
    <w:rsid w:val="00E26D8A"/>
    <w:rsid w:val="00E27CBA"/>
    <w:rsid w:val="00E27ED5"/>
    <w:rsid w:val="00E27F8C"/>
    <w:rsid w:val="00E30021"/>
    <w:rsid w:val="00E30B40"/>
    <w:rsid w:val="00E31C53"/>
    <w:rsid w:val="00E32C1C"/>
    <w:rsid w:val="00E32D59"/>
    <w:rsid w:val="00E337B7"/>
    <w:rsid w:val="00E33DF1"/>
    <w:rsid w:val="00E33EEC"/>
    <w:rsid w:val="00E34054"/>
    <w:rsid w:val="00E34091"/>
    <w:rsid w:val="00E34551"/>
    <w:rsid w:val="00E3544F"/>
    <w:rsid w:val="00E35601"/>
    <w:rsid w:val="00E35C6F"/>
    <w:rsid w:val="00E36382"/>
    <w:rsid w:val="00E3690F"/>
    <w:rsid w:val="00E36A4B"/>
    <w:rsid w:val="00E4018E"/>
    <w:rsid w:val="00E40565"/>
    <w:rsid w:val="00E40583"/>
    <w:rsid w:val="00E4156E"/>
    <w:rsid w:val="00E418A6"/>
    <w:rsid w:val="00E41AB3"/>
    <w:rsid w:val="00E423F7"/>
    <w:rsid w:val="00E42558"/>
    <w:rsid w:val="00E4304D"/>
    <w:rsid w:val="00E44958"/>
    <w:rsid w:val="00E45236"/>
    <w:rsid w:val="00E45C98"/>
    <w:rsid w:val="00E466B3"/>
    <w:rsid w:val="00E46A83"/>
    <w:rsid w:val="00E46E8A"/>
    <w:rsid w:val="00E47125"/>
    <w:rsid w:val="00E510CE"/>
    <w:rsid w:val="00E52177"/>
    <w:rsid w:val="00E5221F"/>
    <w:rsid w:val="00E53138"/>
    <w:rsid w:val="00E53D0A"/>
    <w:rsid w:val="00E5401D"/>
    <w:rsid w:val="00E54D71"/>
    <w:rsid w:val="00E54D90"/>
    <w:rsid w:val="00E54DBC"/>
    <w:rsid w:val="00E556B4"/>
    <w:rsid w:val="00E556EB"/>
    <w:rsid w:val="00E55F72"/>
    <w:rsid w:val="00E565FC"/>
    <w:rsid w:val="00E5710A"/>
    <w:rsid w:val="00E57934"/>
    <w:rsid w:val="00E57B1E"/>
    <w:rsid w:val="00E6000A"/>
    <w:rsid w:val="00E6041B"/>
    <w:rsid w:val="00E60C59"/>
    <w:rsid w:val="00E612AC"/>
    <w:rsid w:val="00E61455"/>
    <w:rsid w:val="00E62FF7"/>
    <w:rsid w:val="00E63710"/>
    <w:rsid w:val="00E65089"/>
    <w:rsid w:val="00E65829"/>
    <w:rsid w:val="00E65BD6"/>
    <w:rsid w:val="00E6612E"/>
    <w:rsid w:val="00E66208"/>
    <w:rsid w:val="00E66290"/>
    <w:rsid w:val="00E667EF"/>
    <w:rsid w:val="00E668FC"/>
    <w:rsid w:val="00E66F7E"/>
    <w:rsid w:val="00E7073F"/>
    <w:rsid w:val="00E71F54"/>
    <w:rsid w:val="00E72631"/>
    <w:rsid w:val="00E72770"/>
    <w:rsid w:val="00E72939"/>
    <w:rsid w:val="00E740B8"/>
    <w:rsid w:val="00E74251"/>
    <w:rsid w:val="00E74709"/>
    <w:rsid w:val="00E75907"/>
    <w:rsid w:val="00E75A81"/>
    <w:rsid w:val="00E76DF4"/>
    <w:rsid w:val="00E7746C"/>
    <w:rsid w:val="00E77B2E"/>
    <w:rsid w:val="00E77CF0"/>
    <w:rsid w:val="00E77DA8"/>
    <w:rsid w:val="00E77EC2"/>
    <w:rsid w:val="00E802B1"/>
    <w:rsid w:val="00E808BF"/>
    <w:rsid w:val="00E80F46"/>
    <w:rsid w:val="00E82163"/>
    <w:rsid w:val="00E82ABE"/>
    <w:rsid w:val="00E82CD0"/>
    <w:rsid w:val="00E82E46"/>
    <w:rsid w:val="00E833DE"/>
    <w:rsid w:val="00E83A7E"/>
    <w:rsid w:val="00E85AD7"/>
    <w:rsid w:val="00E867B8"/>
    <w:rsid w:val="00E8707B"/>
    <w:rsid w:val="00E8741F"/>
    <w:rsid w:val="00E87C58"/>
    <w:rsid w:val="00E87F5F"/>
    <w:rsid w:val="00E9070D"/>
    <w:rsid w:val="00E90D1C"/>
    <w:rsid w:val="00E90E95"/>
    <w:rsid w:val="00E913CA"/>
    <w:rsid w:val="00E91C20"/>
    <w:rsid w:val="00E9356C"/>
    <w:rsid w:val="00E9509E"/>
    <w:rsid w:val="00E95DD3"/>
    <w:rsid w:val="00E95FD3"/>
    <w:rsid w:val="00E96923"/>
    <w:rsid w:val="00EA0579"/>
    <w:rsid w:val="00EA10FB"/>
    <w:rsid w:val="00EA1CA8"/>
    <w:rsid w:val="00EA2629"/>
    <w:rsid w:val="00EA2B15"/>
    <w:rsid w:val="00EA2D71"/>
    <w:rsid w:val="00EA3684"/>
    <w:rsid w:val="00EA3D39"/>
    <w:rsid w:val="00EA4BC5"/>
    <w:rsid w:val="00EA606C"/>
    <w:rsid w:val="00EA6FAC"/>
    <w:rsid w:val="00EA71A2"/>
    <w:rsid w:val="00EA771A"/>
    <w:rsid w:val="00EA7AAF"/>
    <w:rsid w:val="00EB01B6"/>
    <w:rsid w:val="00EB0354"/>
    <w:rsid w:val="00EB0597"/>
    <w:rsid w:val="00EB072F"/>
    <w:rsid w:val="00EB107E"/>
    <w:rsid w:val="00EB16A1"/>
    <w:rsid w:val="00EB1ED8"/>
    <w:rsid w:val="00EB3036"/>
    <w:rsid w:val="00EB379F"/>
    <w:rsid w:val="00EB3FAB"/>
    <w:rsid w:val="00EB4724"/>
    <w:rsid w:val="00EB4EE9"/>
    <w:rsid w:val="00EB5690"/>
    <w:rsid w:val="00EB5C1A"/>
    <w:rsid w:val="00EB6D74"/>
    <w:rsid w:val="00EB7194"/>
    <w:rsid w:val="00EB7426"/>
    <w:rsid w:val="00EC0826"/>
    <w:rsid w:val="00EC0EBD"/>
    <w:rsid w:val="00EC0F01"/>
    <w:rsid w:val="00EC0F5F"/>
    <w:rsid w:val="00EC1740"/>
    <w:rsid w:val="00EC22E5"/>
    <w:rsid w:val="00EC2617"/>
    <w:rsid w:val="00EC2AF4"/>
    <w:rsid w:val="00EC320A"/>
    <w:rsid w:val="00EC3315"/>
    <w:rsid w:val="00EC40B9"/>
    <w:rsid w:val="00EC41EB"/>
    <w:rsid w:val="00EC4F48"/>
    <w:rsid w:val="00EC59EE"/>
    <w:rsid w:val="00EC6404"/>
    <w:rsid w:val="00EC6F3B"/>
    <w:rsid w:val="00EC7833"/>
    <w:rsid w:val="00EC7D96"/>
    <w:rsid w:val="00EC7FD0"/>
    <w:rsid w:val="00ED02B9"/>
    <w:rsid w:val="00ED05F2"/>
    <w:rsid w:val="00ED0EA2"/>
    <w:rsid w:val="00ED1A26"/>
    <w:rsid w:val="00ED2086"/>
    <w:rsid w:val="00ED2256"/>
    <w:rsid w:val="00ED2861"/>
    <w:rsid w:val="00ED33AD"/>
    <w:rsid w:val="00ED438C"/>
    <w:rsid w:val="00ED44F5"/>
    <w:rsid w:val="00ED4721"/>
    <w:rsid w:val="00ED4D03"/>
    <w:rsid w:val="00ED4ED3"/>
    <w:rsid w:val="00ED54D1"/>
    <w:rsid w:val="00ED5CE5"/>
    <w:rsid w:val="00ED7076"/>
    <w:rsid w:val="00ED7EA3"/>
    <w:rsid w:val="00ED7FB7"/>
    <w:rsid w:val="00EE06EC"/>
    <w:rsid w:val="00EE0AE9"/>
    <w:rsid w:val="00EE23B6"/>
    <w:rsid w:val="00EE2447"/>
    <w:rsid w:val="00EE25E6"/>
    <w:rsid w:val="00EE2858"/>
    <w:rsid w:val="00EE2C87"/>
    <w:rsid w:val="00EE48EE"/>
    <w:rsid w:val="00EE540B"/>
    <w:rsid w:val="00EE54E0"/>
    <w:rsid w:val="00EE5BDF"/>
    <w:rsid w:val="00EE5DF1"/>
    <w:rsid w:val="00EE730E"/>
    <w:rsid w:val="00EE7785"/>
    <w:rsid w:val="00EF00F1"/>
    <w:rsid w:val="00EF030E"/>
    <w:rsid w:val="00EF0D29"/>
    <w:rsid w:val="00EF0FFB"/>
    <w:rsid w:val="00EF14F7"/>
    <w:rsid w:val="00EF1FB0"/>
    <w:rsid w:val="00EF1FD6"/>
    <w:rsid w:val="00EF20DD"/>
    <w:rsid w:val="00EF2365"/>
    <w:rsid w:val="00EF259B"/>
    <w:rsid w:val="00EF2D7B"/>
    <w:rsid w:val="00EF3026"/>
    <w:rsid w:val="00EF3490"/>
    <w:rsid w:val="00EF3744"/>
    <w:rsid w:val="00EF3E69"/>
    <w:rsid w:val="00EF4647"/>
    <w:rsid w:val="00EF4DF8"/>
    <w:rsid w:val="00EF53E1"/>
    <w:rsid w:val="00EF5BA5"/>
    <w:rsid w:val="00EF5BEB"/>
    <w:rsid w:val="00EF645E"/>
    <w:rsid w:val="00EF68FC"/>
    <w:rsid w:val="00EF6B64"/>
    <w:rsid w:val="00EF780E"/>
    <w:rsid w:val="00EF7C18"/>
    <w:rsid w:val="00F00294"/>
    <w:rsid w:val="00F009E2"/>
    <w:rsid w:val="00F01F1C"/>
    <w:rsid w:val="00F02546"/>
    <w:rsid w:val="00F04E2C"/>
    <w:rsid w:val="00F04FC6"/>
    <w:rsid w:val="00F05113"/>
    <w:rsid w:val="00F05B66"/>
    <w:rsid w:val="00F05E2B"/>
    <w:rsid w:val="00F06545"/>
    <w:rsid w:val="00F0781F"/>
    <w:rsid w:val="00F07BC0"/>
    <w:rsid w:val="00F07C98"/>
    <w:rsid w:val="00F10965"/>
    <w:rsid w:val="00F116DB"/>
    <w:rsid w:val="00F1195A"/>
    <w:rsid w:val="00F12276"/>
    <w:rsid w:val="00F1274F"/>
    <w:rsid w:val="00F13019"/>
    <w:rsid w:val="00F13996"/>
    <w:rsid w:val="00F147AD"/>
    <w:rsid w:val="00F14F6A"/>
    <w:rsid w:val="00F15D36"/>
    <w:rsid w:val="00F16F5B"/>
    <w:rsid w:val="00F2120A"/>
    <w:rsid w:val="00F216C0"/>
    <w:rsid w:val="00F21AAA"/>
    <w:rsid w:val="00F21E1C"/>
    <w:rsid w:val="00F21FE0"/>
    <w:rsid w:val="00F2217D"/>
    <w:rsid w:val="00F23F6D"/>
    <w:rsid w:val="00F254A8"/>
    <w:rsid w:val="00F25524"/>
    <w:rsid w:val="00F25C3C"/>
    <w:rsid w:val="00F25F68"/>
    <w:rsid w:val="00F26105"/>
    <w:rsid w:val="00F26733"/>
    <w:rsid w:val="00F271C4"/>
    <w:rsid w:val="00F30AEC"/>
    <w:rsid w:val="00F30EB4"/>
    <w:rsid w:val="00F31625"/>
    <w:rsid w:val="00F31A05"/>
    <w:rsid w:val="00F3245F"/>
    <w:rsid w:val="00F333B5"/>
    <w:rsid w:val="00F33769"/>
    <w:rsid w:val="00F34403"/>
    <w:rsid w:val="00F34660"/>
    <w:rsid w:val="00F34892"/>
    <w:rsid w:val="00F350A3"/>
    <w:rsid w:val="00F35648"/>
    <w:rsid w:val="00F35C45"/>
    <w:rsid w:val="00F4004B"/>
    <w:rsid w:val="00F40545"/>
    <w:rsid w:val="00F40E8C"/>
    <w:rsid w:val="00F413AE"/>
    <w:rsid w:val="00F4153D"/>
    <w:rsid w:val="00F41C88"/>
    <w:rsid w:val="00F42D85"/>
    <w:rsid w:val="00F433FA"/>
    <w:rsid w:val="00F43C06"/>
    <w:rsid w:val="00F447CA"/>
    <w:rsid w:val="00F44BC1"/>
    <w:rsid w:val="00F44E68"/>
    <w:rsid w:val="00F45673"/>
    <w:rsid w:val="00F458DF"/>
    <w:rsid w:val="00F45E25"/>
    <w:rsid w:val="00F45FEF"/>
    <w:rsid w:val="00F4714E"/>
    <w:rsid w:val="00F477D5"/>
    <w:rsid w:val="00F47D93"/>
    <w:rsid w:val="00F506D5"/>
    <w:rsid w:val="00F50DB6"/>
    <w:rsid w:val="00F50E6D"/>
    <w:rsid w:val="00F51395"/>
    <w:rsid w:val="00F51A1F"/>
    <w:rsid w:val="00F524B4"/>
    <w:rsid w:val="00F5250F"/>
    <w:rsid w:val="00F525BB"/>
    <w:rsid w:val="00F5282A"/>
    <w:rsid w:val="00F5336B"/>
    <w:rsid w:val="00F533D6"/>
    <w:rsid w:val="00F534BE"/>
    <w:rsid w:val="00F53F53"/>
    <w:rsid w:val="00F54C2E"/>
    <w:rsid w:val="00F55805"/>
    <w:rsid w:val="00F56549"/>
    <w:rsid w:val="00F56944"/>
    <w:rsid w:val="00F56B4B"/>
    <w:rsid w:val="00F576EE"/>
    <w:rsid w:val="00F5774C"/>
    <w:rsid w:val="00F57BBA"/>
    <w:rsid w:val="00F60B56"/>
    <w:rsid w:val="00F61258"/>
    <w:rsid w:val="00F62A91"/>
    <w:rsid w:val="00F62CDA"/>
    <w:rsid w:val="00F63AB5"/>
    <w:rsid w:val="00F63F34"/>
    <w:rsid w:val="00F64111"/>
    <w:rsid w:val="00F64E3B"/>
    <w:rsid w:val="00F65019"/>
    <w:rsid w:val="00F651A5"/>
    <w:rsid w:val="00F65534"/>
    <w:rsid w:val="00F671E1"/>
    <w:rsid w:val="00F67AB0"/>
    <w:rsid w:val="00F67EF7"/>
    <w:rsid w:val="00F67F39"/>
    <w:rsid w:val="00F710AA"/>
    <w:rsid w:val="00F7235B"/>
    <w:rsid w:val="00F726A0"/>
    <w:rsid w:val="00F7322A"/>
    <w:rsid w:val="00F73E0F"/>
    <w:rsid w:val="00F74D1C"/>
    <w:rsid w:val="00F75520"/>
    <w:rsid w:val="00F75B96"/>
    <w:rsid w:val="00F7696F"/>
    <w:rsid w:val="00F76BBF"/>
    <w:rsid w:val="00F77B5D"/>
    <w:rsid w:val="00F80881"/>
    <w:rsid w:val="00F809F1"/>
    <w:rsid w:val="00F8154F"/>
    <w:rsid w:val="00F81B4F"/>
    <w:rsid w:val="00F8265D"/>
    <w:rsid w:val="00F8270B"/>
    <w:rsid w:val="00F8271E"/>
    <w:rsid w:val="00F82BB5"/>
    <w:rsid w:val="00F83BD7"/>
    <w:rsid w:val="00F83D1E"/>
    <w:rsid w:val="00F83DF9"/>
    <w:rsid w:val="00F842F2"/>
    <w:rsid w:val="00F84F0D"/>
    <w:rsid w:val="00F853CE"/>
    <w:rsid w:val="00F854DE"/>
    <w:rsid w:val="00F856FB"/>
    <w:rsid w:val="00F85931"/>
    <w:rsid w:val="00F867C3"/>
    <w:rsid w:val="00F86A29"/>
    <w:rsid w:val="00F904DC"/>
    <w:rsid w:val="00F91A27"/>
    <w:rsid w:val="00F91CCE"/>
    <w:rsid w:val="00F92943"/>
    <w:rsid w:val="00F92C92"/>
    <w:rsid w:val="00F92D16"/>
    <w:rsid w:val="00F9383B"/>
    <w:rsid w:val="00F93B3D"/>
    <w:rsid w:val="00F93C3D"/>
    <w:rsid w:val="00F94413"/>
    <w:rsid w:val="00F9478A"/>
    <w:rsid w:val="00F958DE"/>
    <w:rsid w:val="00F959CD"/>
    <w:rsid w:val="00F9611E"/>
    <w:rsid w:val="00F96915"/>
    <w:rsid w:val="00FA077D"/>
    <w:rsid w:val="00FA080B"/>
    <w:rsid w:val="00FA0C96"/>
    <w:rsid w:val="00FA0FAB"/>
    <w:rsid w:val="00FA1FE4"/>
    <w:rsid w:val="00FA2524"/>
    <w:rsid w:val="00FA2696"/>
    <w:rsid w:val="00FA26CE"/>
    <w:rsid w:val="00FA2DDE"/>
    <w:rsid w:val="00FA3980"/>
    <w:rsid w:val="00FA448D"/>
    <w:rsid w:val="00FA4BC0"/>
    <w:rsid w:val="00FA5B1A"/>
    <w:rsid w:val="00FA5B31"/>
    <w:rsid w:val="00FA6496"/>
    <w:rsid w:val="00FA746C"/>
    <w:rsid w:val="00FA78B8"/>
    <w:rsid w:val="00FA7B52"/>
    <w:rsid w:val="00FB0AC1"/>
    <w:rsid w:val="00FB0E2B"/>
    <w:rsid w:val="00FB16C4"/>
    <w:rsid w:val="00FB1705"/>
    <w:rsid w:val="00FB1F6C"/>
    <w:rsid w:val="00FB205A"/>
    <w:rsid w:val="00FB2286"/>
    <w:rsid w:val="00FB26AD"/>
    <w:rsid w:val="00FB2C48"/>
    <w:rsid w:val="00FB33A2"/>
    <w:rsid w:val="00FB38E3"/>
    <w:rsid w:val="00FB3ACB"/>
    <w:rsid w:val="00FB41F7"/>
    <w:rsid w:val="00FB4439"/>
    <w:rsid w:val="00FB48A5"/>
    <w:rsid w:val="00FB535D"/>
    <w:rsid w:val="00FB545A"/>
    <w:rsid w:val="00FB5FDB"/>
    <w:rsid w:val="00FB63C0"/>
    <w:rsid w:val="00FB72E9"/>
    <w:rsid w:val="00FB7304"/>
    <w:rsid w:val="00FB766E"/>
    <w:rsid w:val="00FC030A"/>
    <w:rsid w:val="00FC08EA"/>
    <w:rsid w:val="00FC2199"/>
    <w:rsid w:val="00FC26DF"/>
    <w:rsid w:val="00FC2B56"/>
    <w:rsid w:val="00FC325D"/>
    <w:rsid w:val="00FC431E"/>
    <w:rsid w:val="00FC507B"/>
    <w:rsid w:val="00FC5198"/>
    <w:rsid w:val="00FC5353"/>
    <w:rsid w:val="00FC5875"/>
    <w:rsid w:val="00FC65D0"/>
    <w:rsid w:val="00FC6C4C"/>
    <w:rsid w:val="00FC7783"/>
    <w:rsid w:val="00FC7841"/>
    <w:rsid w:val="00FD22DC"/>
    <w:rsid w:val="00FD2BE2"/>
    <w:rsid w:val="00FD2CA1"/>
    <w:rsid w:val="00FD2E0C"/>
    <w:rsid w:val="00FD366E"/>
    <w:rsid w:val="00FD3D5A"/>
    <w:rsid w:val="00FD3D6E"/>
    <w:rsid w:val="00FD56B0"/>
    <w:rsid w:val="00FD58CE"/>
    <w:rsid w:val="00FD5ACD"/>
    <w:rsid w:val="00FD6349"/>
    <w:rsid w:val="00FD7822"/>
    <w:rsid w:val="00FD7C3C"/>
    <w:rsid w:val="00FE04C3"/>
    <w:rsid w:val="00FE2566"/>
    <w:rsid w:val="00FE38D3"/>
    <w:rsid w:val="00FE38DD"/>
    <w:rsid w:val="00FE4123"/>
    <w:rsid w:val="00FE4744"/>
    <w:rsid w:val="00FE54C1"/>
    <w:rsid w:val="00FE5C7C"/>
    <w:rsid w:val="00FE6084"/>
    <w:rsid w:val="00FE66AE"/>
    <w:rsid w:val="00FE678B"/>
    <w:rsid w:val="00FE7C67"/>
    <w:rsid w:val="00FF0288"/>
    <w:rsid w:val="00FF04C0"/>
    <w:rsid w:val="00FF0548"/>
    <w:rsid w:val="00FF0B77"/>
    <w:rsid w:val="00FF14EE"/>
    <w:rsid w:val="00FF1606"/>
    <w:rsid w:val="00FF19F6"/>
    <w:rsid w:val="00FF1C32"/>
    <w:rsid w:val="00FF3EAA"/>
    <w:rsid w:val="00FF40DA"/>
    <w:rsid w:val="00FF48B3"/>
    <w:rsid w:val="00FF5B19"/>
    <w:rsid w:val="00FF5D13"/>
    <w:rsid w:val="00FF64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E9D"/>
  </w:style>
  <w:style w:type="paragraph" w:styleId="Titre1">
    <w:name w:val="heading 1"/>
    <w:basedOn w:val="Normal"/>
    <w:next w:val="Normal"/>
    <w:link w:val="Titre1Car"/>
    <w:uiPriority w:val="9"/>
    <w:qFormat/>
    <w:rsid w:val="00824E9D"/>
    <w:pPr>
      <w:keepNext/>
      <w:keepLines/>
      <w:spacing w:before="480" w:after="0"/>
      <w:outlineLvl w:val="0"/>
    </w:pPr>
    <w:rPr>
      <w:rFonts w:ascii="Cambria" w:eastAsia="Times New Roman" w:hAnsi="Cambria" w:cs="Times New Roman"/>
      <w:b/>
      <w:bCs/>
      <w:color w:val="365F91"/>
      <w:sz w:val="28"/>
      <w:szCs w:val="28"/>
    </w:rPr>
  </w:style>
  <w:style w:type="paragraph" w:styleId="Titre2">
    <w:name w:val="heading 2"/>
    <w:basedOn w:val="Normal"/>
    <w:next w:val="Normal"/>
    <w:link w:val="Titre2Car"/>
    <w:uiPriority w:val="9"/>
    <w:qFormat/>
    <w:rsid w:val="00824E9D"/>
    <w:pPr>
      <w:keepNext/>
      <w:keepLines/>
      <w:spacing w:before="200" w:after="0"/>
      <w:outlineLvl w:val="1"/>
    </w:pPr>
    <w:rPr>
      <w:rFonts w:ascii="Cambria" w:eastAsia="Times New Roman" w:hAnsi="Cambria" w:cs="Times New Roman"/>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24E9D"/>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rsid w:val="00824E9D"/>
    <w:rPr>
      <w:rFonts w:ascii="Cambria" w:eastAsia="Times New Roman" w:hAnsi="Cambria" w:cs="Times New Roman"/>
      <w:b/>
      <w:bCs/>
      <w:color w:val="4F81BD"/>
      <w:sz w:val="26"/>
      <w:szCs w:val="26"/>
    </w:rPr>
  </w:style>
  <w:style w:type="paragraph" w:styleId="Titre">
    <w:name w:val="Title"/>
    <w:basedOn w:val="Normal"/>
    <w:link w:val="TitreCar"/>
    <w:qFormat/>
    <w:rsid w:val="00824E9D"/>
    <w:pPr>
      <w:widowControl w:val="0"/>
      <w:spacing w:after="0" w:line="240" w:lineRule="auto"/>
      <w:jc w:val="center"/>
    </w:pPr>
    <w:rPr>
      <w:rFonts w:ascii="Times New Roman" w:eastAsia="Times New Roman" w:hAnsi="Times New Roman" w:cs="Times New Roman"/>
      <w:sz w:val="24"/>
      <w:szCs w:val="24"/>
      <w:lang w:val="fr-FR"/>
    </w:rPr>
  </w:style>
  <w:style w:type="character" w:customStyle="1" w:styleId="TitreCar">
    <w:name w:val="Titre Car"/>
    <w:basedOn w:val="Policepardfaut"/>
    <w:link w:val="Titre"/>
    <w:rsid w:val="00824E9D"/>
    <w:rPr>
      <w:rFonts w:ascii="Times New Roman" w:eastAsia="Times New Roman" w:hAnsi="Times New Roman" w:cs="Times New Roman"/>
      <w:sz w:val="24"/>
      <w:szCs w:val="24"/>
      <w:lang w:val="fr-FR"/>
    </w:rPr>
  </w:style>
  <w:style w:type="character" w:styleId="lev">
    <w:name w:val="Strong"/>
    <w:basedOn w:val="Policepardfaut"/>
    <w:uiPriority w:val="22"/>
    <w:qFormat/>
    <w:rsid w:val="00824E9D"/>
    <w:rPr>
      <w:b/>
      <w:bCs/>
    </w:rPr>
  </w:style>
  <w:style w:type="character" w:styleId="Accentuation">
    <w:name w:val="Emphasis"/>
    <w:basedOn w:val="Policepardfaut"/>
    <w:uiPriority w:val="20"/>
    <w:qFormat/>
    <w:rsid w:val="00824E9D"/>
    <w:rPr>
      <w:i/>
      <w:iCs/>
    </w:rPr>
  </w:style>
  <w:style w:type="paragraph" w:styleId="Sansinterligne">
    <w:name w:val="No Spacing"/>
    <w:uiPriority w:val="1"/>
    <w:qFormat/>
    <w:rsid w:val="00824E9D"/>
    <w:pPr>
      <w:spacing w:after="0" w:line="240" w:lineRule="auto"/>
    </w:pPr>
    <w:rPr>
      <w:rFonts w:ascii="Times New Roman" w:eastAsia="Calibri" w:hAnsi="Times New Roman" w:cs="Arial"/>
      <w:sz w:val="24"/>
    </w:rPr>
  </w:style>
  <w:style w:type="paragraph" w:styleId="Paragraphedeliste">
    <w:name w:val="List Paragraph"/>
    <w:basedOn w:val="Normal"/>
    <w:uiPriority w:val="34"/>
    <w:qFormat/>
    <w:rsid w:val="00824E9D"/>
    <w:pPr>
      <w:ind w:left="720"/>
      <w:contextualSpacing/>
    </w:pPr>
  </w:style>
  <w:style w:type="paragraph" w:styleId="En-ttedetabledesmatires">
    <w:name w:val="TOC Heading"/>
    <w:basedOn w:val="Titre1"/>
    <w:next w:val="Normal"/>
    <w:uiPriority w:val="39"/>
    <w:semiHidden/>
    <w:unhideWhenUsed/>
    <w:qFormat/>
    <w:rsid w:val="00824E9D"/>
    <w:pPr>
      <w:outlineLvl w:val="9"/>
    </w:pPr>
    <w:rPr>
      <w:rFonts w:asciiTheme="majorHAnsi" w:eastAsiaTheme="majorEastAsia" w:hAnsiTheme="majorHAnsi" w:cstheme="majorBidi"/>
      <w:color w:val="365F91" w:themeColor="accent1" w:themeShade="BF"/>
      <w:lang w:val="fr-FR"/>
    </w:rPr>
  </w:style>
  <w:style w:type="character" w:customStyle="1" w:styleId="st">
    <w:name w:val="st"/>
    <w:basedOn w:val="Policepardfaut"/>
    <w:rsid w:val="00D4635A"/>
  </w:style>
  <w:style w:type="character" w:customStyle="1" w:styleId="highl">
    <w:name w:val="highl"/>
    <w:basedOn w:val="Policepardfaut"/>
    <w:rsid w:val="00582E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4</Pages>
  <Words>1435</Words>
  <Characters>8185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ELIE</dc:creator>
  <cp:lastModifiedBy>ELIE</cp:lastModifiedBy>
  <cp:revision>12</cp:revision>
  <dcterms:created xsi:type="dcterms:W3CDTF">2016-01-14T13:36:00Z</dcterms:created>
  <dcterms:modified xsi:type="dcterms:W3CDTF">2016-01-15T16:36:00Z</dcterms:modified>
</cp:coreProperties>
</file>